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mc="http://schemas.openxmlformats.org/markup-compatibility/2006" xmlns:w="http://schemas.openxmlformats.org/wordprocessingml/2006/main" w:conformance="transitional" mc:Ignorable="vyd">
  <w:background/>
  <w:body vyd:_id="vyd:00000000000001">
    <w:p w:rsidR="006531B6" w:rsidRPr="007A3B62" w:rsidRDefault="006531B6" w:rsidP="00A350CE" vyd:_id="vyd:00000000000003">
      <w:pPr>
        <w:spacing w:after="240" w:lineRule="auto" w:line="331.2" w:before="240"/>
        <w:jc w:val="center"/>
        <w:rPr>
          <w:b w:val="0"/>
          <w:rtl w:val="0"/>
        </w:rPr>
      </w:pPr>
      <w:r>
        <w:rPr>
          <w:rFonts w:ascii="Times New Roman" w:hAnsi="Times New Roman" w:eastAsia="Times New Roman" w:cs="Times New Roman"/>
          <w:sz w:val="28"/>
          <w:color w:val="000000"/>
          <w:u w:val="none"/>
          <w:vertAlign w:val="baseline"/>
          <w:b w:val="1"/>
          <w:i w:val="0"/>
          <w:rtl w:val="0"/>
        </w:rPr>
        <w:t vyd:_id="vyd:mkhzv82q1ns2c6">5 сочных дня в Карелии. Рускеала, Валаам, Кижи, водопады включены</w:t>
      </w:r>
      <w:r>
        <w:br w:type="textWrapping" vyd:_id="vyd:mkhzv82nbjhwpo"/>
      </w:r>
    </w:p>
    <w:tbl vyd:_id="vyd:mkhzvbtgo18sst">
      <w:tblPr>
        <w:tblStyle w:val="TableGrid"/>
        <w:tblW w:w="9355" w:type="dxa"/>
        <w:tblLayout w:type="fixed"/>
      </w:tblPr>
      <w:tblGrid>
        <w:gridCol w:w="7035"/>
        <w:gridCol w:w="1965"/>
      </w:tblGrid>
      <w:tr vyd:_id="vyd:mkhzvbtgfotwou">
        <w:tc vyd:_id="vyd:mkhzvbtin1i6ly">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vbtlpaaqz8">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mspi241">Даты:</w:t>
            </w:r>
          </w:p>
          <w:p vyd:_id="vyd:mkhzvbtlx5tjfo">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lsvrjjy">19.05.2026, 20.05.2026, 22.05.2026, 25.05.2026, 26.05.2026, 27.05.2026, 29.05.2026,</w:t>
            </w:r>
          </w:p>
          <w:p vyd:_id="vyd:mkhzvbtklpmulp">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kb9rxub">01.06.2026, 02.06.2026, 03.06.2026, 04.06.2026, 05.06.2026, 06.06.2026, 07.06.2026, 08.06.2026, 09.06.2026, 10.06.2026, 11.06.2026, 12.06.2026, 13.06.2026, 14.06.2026, 15.06.2026, 16.06.2026, 17.06.2026, 18.06.2026, 19.06.2026, 20.06.2026, 21.06.2026, 22.06.2026, 23.06.2026, 24.06.2026, 25.06.2026, 26.06.2026, 27.06.2026, 28.06.2026, 29.06.2026, 30.06.2026,</w:t>
            </w:r>
          </w:p>
          <w:p vyd:_id="vyd:mkhzvbtjfvsr7h">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kc0xudv">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zvbtjjk4pf4">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jsa5ih0">01.08.2026, 02.08.2026, 03.08.2026, 04.08.2026, 05.08.2026, 06.08.2026, 07.08.2026, 08.08.2026, 09.08.2026, 10.08.2026, 11.08.2026, 12.08.2026, 13.08.2026, 14.08.2026, 15.08.2026, 16.08.2026, 17.08.2026, 18.08.2026, 19.08.2026, 20.08.2026, 21.08.2026, 22.08.2026, 23.08.2026, 24.08.2026, 25.08.2026, 26.08.2026, 27.08.2026, 28.08.2026, 29.08.2026, 30.08.2026,</w:t>
            </w:r>
          </w:p>
          <w:p vyd:_id="vyd:mkhzvbtir4iynm">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jq3jcgs">01.09.2026, 02.09.2026, 03.09.2026, 04.09.2026, 06.09.2026, 08.09.2026, 09.09.2026, 10.09.2026, 11.09.2026, 13.09.2026, 15.09.2026, 16.09.2026, 17.09.2026, 18.09.2026, 20.09.2026</w:t>
            </w:r>
          </w:p>
        </w:tc>
        <w:tc vyd:_id="vyd:mkhzvbtgkbm3q2">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vbthi0hfwi">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hzvbthbh1h86" xml:space="preserve">ID тура -2959374 </w:t>
            </w:r>
          </w:p>
        </w:tc>
      </w:tr>
    </w:tbl>
    <w:p w:rsidR="006531B6" w:rsidRPr="007A3B62" w:rsidRDefault="006531B6" w:rsidP="00A350CE" vyd:_id="vyd:mkhzvbtmzuvbll">
      <w:pPr>
        <w:rPr>
          <w:b w:val="0"/>
        </w:rPr>
      </w:pPr>
      <w:r>
        <w:rPr>
          <w:b w:val="0"/>
        </w:rPr>
        <w:br w:type="textWrapping" vyd:_id="vyd:mkhzvbtfsqzit1"/>
      </w:r>
    </w:p>
    <w:p w:rsidR="006531B6" w:rsidRPr="007A3B62" w:rsidRDefault="006531B6" w:rsidP="00A350CE" vyd:_id="vyd:mkhzw54ri9w9f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54ppxw0ri">Этот пятидневный тур – идеальное решение для тех, кто хочет увидеть все главные достопримечательности Карелии без лишних хлопот. В программу включены всемирно известные объекты ЮНЕСКО – острова Кижи и Валаам, уникальный мраморный каньон Рускеала, живописные водопады и аутентичная карельская деревня. Все экскурсии, транспортные переезды и входные билеты уже включены в стоимость, что делает путешествие максимально комфортным и предсказуемым по бюджету.</w:t>
      </w:r>
    </w:p>
    <w:p w:rsidR="006531B6" w:rsidRPr="007A3B62" w:rsidRDefault="006531B6" w:rsidP="00A350CE" vyd:_id="vyd:mkhzw54gkzd3kg">
      <w:r>
        <w:rPr>
          <w:b w:val="0"/>
        </w:rPr>
        <w:br w:type="textWrapping" vyd:_id="vyd:mkhzw54fapb1w2"/>
      </w:r>
    </w:p>
    <w:p w:rsidR="006531B6" w:rsidRPr="007A3B62" w:rsidRDefault="006531B6" w:rsidP="00A350CE" vyd:_id="vyd:mkhzw54dby04tp">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zw54c21pbxr">Для кого этот тур:</w:t>
      </w:r>
    </w:p>
    <w:p w:rsidR="006531B6" w:rsidRPr="007A3B62" w:rsidRDefault="006531B6" w:rsidP="00A350CE" vyd:_id="vyd:mkhzw54akr5rj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548xf0qos">Программа предназначена для ценителей русской культуры и северной природы, желающих за одно путешествие познакомиться с разнообразными богатствами Карелии. Тур особенно подойдет тем, кто предпочитает организованный отдых самостоятельному планированию. Маршрут будет интересен как паломникам, так и любителям активного туризма, поскольку сочетает посещение духовных центров с прогулками по природным достопримечательностям</w:t>
      </w:r>
      <w:r>
        <w:rPr>
          <w:rFonts w:ascii="Times New Roman" w:hAnsi="Times New Roman" w:eastAsia="Times New Roman" w:cs="Times New Roman"/>
          <w:sz w:val="24"/>
          <w:color w:val="000000"/>
          <w:u w:val="none"/>
          <w:vertAlign w:val="baseline"/>
          <w:b w:val="0"/>
          <w:i w:val="0"/>
          <w:rtl w:val="0"/>
        </w:rPr>
        <w:t vyd:_id="vyd:mkhzw547szacv0">.</w:t>
      </w:r>
    </w:p>
    <w:p w:rsidR="006531B6" w:rsidRPr="007A3B62" w:rsidRDefault="006531B6" w:rsidP="00A350CE" vyd:_id="vyd:mkhzw545gscrwr">
      <w:r>
        <w:rPr>
          <w:b w:val="0"/>
        </w:rPr>
        <w:br w:type="textWrapping" vyd:_id="vyd:mkhzw5440kz7ed"/>
      </w:r>
    </w:p>
    <w:p w:rsidR="006531B6" w:rsidRPr="007A3B62" w:rsidRDefault="006531B6" w:rsidP="00A350CE" vyd:_id="vyd:mkhzw542u4ac1s">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zw541bp7gca">Для кого этот тур:</w:t>
      </w:r>
    </w:p>
    <w:p w:rsidR="006531B6" w:rsidRPr="007A3B62" w:rsidRDefault="006531B6" w:rsidP="00A350CE" vyd:_id="vyd:mkhzw53zi9x44i">
      <w:r>
        <w:rPr>
          <w:b w:val="0"/>
        </w:rPr>
        <w:br w:type="textWrapping" vyd:_id="vyd:mkhzw53yrsf6iv"/>
      </w:r>
      <w:r>
        <w:rPr>
          <w:b w:val="0"/>
        </w:rPr>
        <w:br w:type="textWrapping" vyd:_id="vyd:mkhzw53xzbae75"/>
      </w:r>
    </w:p>
    <w:p w:rsidR="006531B6" w:rsidRPr="007A3B62" w:rsidRDefault="006531B6" w:rsidP="00A350CE" vyd:_id="vyd:mkhzw53vnje0an">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53ubym9qq" xml:space="preserve">1-й день: </w:t>
      </w:r>
      <w:r>
        <w:rPr>
          <w:rFonts w:ascii="Times New Roman" w:hAnsi="Times New Roman" w:eastAsia="Times New Roman" w:cs="Times New Roman"/>
          <w:sz w:val="24"/>
          <w:color w:val="000000"/>
          <w:u w:val="none"/>
          <w:vertAlign w:val="baseline"/>
          <w:b w:val="0"/>
          <w:i w:val="0"/>
          <w:shd w:val="clear" w:fill="D9EAD3"/>
          <w:rtl w:val="0"/>
        </w:rPr>
        <w:t vyd:_id="vyd:mkhzw53t2h7xj4">Санкт-Петербург – Александро-Свирский монастырь – Олонец. Музей карелов-ливвиков – деревня Киндасово – Петрозаводск</w:t>
      </w:r>
    </w:p>
    <w:p w:rsidR="006531B6" w:rsidRPr="007A3B62" w:rsidRDefault="006531B6" w:rsidP="00A350CE" vyd:_id="vyd:mkhzw53rt9wrre">
      <w:pPr>
        <w:shd w:val="clear" w:fill="FFFFFF"/>
        <w:spacing w:after="0" w:lineRule="auto" w:line="288" w:before="0"/>
        <w:jc w:val="both"/>
        <w:rPr>
          <w:b w:val="0"/>
          <w:rtl w:val="0"/>
        </w:rPr>
      </w:pPr>
    </w:p>
    <w:p w:rsidR="006531B6" w:rsidRPr="007A3B62" w:rsidRDefault="006531B6" w:rsidP="00A350CE" vyd:_id="vyd:mkhzw53ongy18y">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53ne07qz1" xml:space="preserve">2-й день: </w:t>
      </w:r>
      <w:r>
        <w:rPr>
          <w:rFonts w:ascii="Times New Roman" w:hAnsi="Times New Roman" w:eastAsia="Times New Roman" w:cs="Times New Roman"/>
          <w:sz w:val="24"/>
          <w:color w:val="000000"/>
          <w:u w:val="none"/>
          <w:vertAlign w:val="baseline"/>
          <w:b w:val="0"/>
          <w:i w:val="0"/>
          <w:rtl w:val="0"/>
        </w:rPr>
        <w:t vyd:_id="vyd:mkhzw53nb3jbsx">Петрозаводск – экскурсия на остров Кижи на «Комете» – Петрозаводск</w:t>
      </w:r>
    </w:p>
    <w:p w:rsidR="006531B6" w:rsidRPr="007A3B62" w:rsidRDefault="006531B6" w:rsidP="00A350CE" vyd:_id="vyd:mkhzw53kuk21mj">
      <w:pPr>
        <w:shd w:val="clear" w:fill="FFFFFF"/>
        <w:spacing w:after="0" w:lineRule="auto" w:line="288" w:before="0"/>
        <w:jc w:val="both"/>
        <w:rPr>
          <w:b w:val="0"/>
          <w:rtl w:val="0"/>
        </w:rPr>
      </w:pPr>
    </w:p>
    <w:p w:rsidR="006531B6" w:rsidRPr="007A3B62" w:rsidRDefault="006531B6" w:rsidP="00A350CE" vyd:_id="vyd:mkhzw53h76hm6f">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rtl w:val="0"/>
        </w:rPr>
        <w:t vyd:_id="vyd:mkhzw53g7ckcn3" xml:space="preserve">3-й день: </w:t>
      </w:r>
      <w:r>
        <w:rPr>
          <w:rFonts w:ascii="Times New Roman" w:hAnsi="Times New Roman" w:eastAsia="Times New Roman" w:cs="Times New Roman"/>
          <w:sz w:val="24"/>
          <w:color w:val="000000"/>
          <w:u w:val="none"/>
          <w:vertAlign w:val="baseline"/>
          <w:b w:val="0"/>
          <w:i w:val="0"/>
          <w:rtl w:val="0"/>
        </w:rPr>
        <w:t vyd:_id="vyd:mkhzw53f8jfn6s">Петрозаводск – водопады Ахинкоски – горный парк «Рускеала» – поездка на ретропоезде (по желанию) – Сортавала</w:t>
      </w:r>
    </w:p>
    <w:p w:rsidR="006531B6" w:rsidRPr="007A3B62" w:rsidRDefault="006531B6" w:rsidP="00A350CE" vyd:_id="vyd:mkhzw53d2tb98x">
      <w:r>
        <w:rPr>
          <w:b w:val="0"/>
        </w:rPr>
        <w:br w:type="textWrapping" vyd:_id="vyd:mkhzw53cp3li48"/>
      </w:r>
    </w:p>
    <w:p w:rsidR="006531B6" w:rsidRPr="007A3B62" w:rsidRDefault="006531B6" w:rsidP="00A350CE" vyd:_id="vyd:mkhzw53bo4i4io">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rtl w:val="0"/>
        </w:rPr>
        <w:t vyd:_id="vyd:mkhzw53azi3u6x">4-й день:</w:t>
      </w:r>
      <w:r>
        <w:rPr>
          <w:rFonts w:ascii="Times New Roman" w:hAnsi="Times New Roman" w:eastAsia="Times New Roman" w:cs="Times New Roman"/>
          <w:sz w:val="24"/>
          <w:color w:val="000000"/>
          <w:u w:val="none"/>
          <w:vertAlign w:val="baseline"/>
          <w:b w:val="0"/>
          <w:i w:val="0"/>
          <w:rtl w:val="0"/>
        </w:rPr>
        <w:t vyd:_id="vyd:mkhzw539fevj9s" xml:space="preserve">  Сортавала. Посещение острова Валаам. Программа на выбор:</w:t>
      </w:r>
    </w:p>
    <w:p w:rsidR="006531B6" w:rsidRPr="007A3B62" w:rsidRDefault="006531B6" w:rsidP="00A350CE" vyd:_id="vyd:mkhzw537hyrfo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535yxisak">Вариант 1. Экскурсия на Валаам на «Метеоре» с экскурсией по острову</w:t>
      </w:r>
    </w:p>
    <w:p w:rsidR="006531B6" w:rsidRPr="007A3B62" w:rsidRDefault="006531B6" w:rsidP="00A350CE" vyd:_id="vyd:mkhzw533ge2wx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53234zbi1">Вариант 2. Водная прогулка на катере с посещением острова Валаам и Ладожских шхер</w:t>
      </w:r>
    </w:p>
    <w:p w:rsidR="006531B6" w:rsidRPr="007A3B62" w:rsidRDefault="006531B6" w:rsidP="00A350CE" vyd:_id="vyd:mkhzw530ubt8rw">
      <w:r>
        <w:rPr>
          <w:b w:val="0"/>
        </w:rPr>
        <w:br w:type="textWrapping" vyd:_id="vyd:mkhzw52zj9a9ly"/>
      </w:r>
    </w:p>
    <w:p w:rsidR="006531B6" w:rsidRPr="007A3B62" w:rsidRDefault="006531B6" w:rsidP="00A350CE" vyd:_id="vyd:mkhzw52xejl8e6">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rtl w:val="0"/>
        </w:rPr>
        <w:t vyd:_id="vyd:mkhzw52wgx3x0i" xml:space="preserve">5-й день: </w:t>
      </w:r>
      <w:r>
        <w:rPr>
          <w:rFonts w:ascii="Times New Roman" w:hAnsi="Times New Roman" w:eastAsia="Times New Roman" w:cs="Times New Roman"/>
          <w:sz w:val="24"/>
          <w:color w:val="000000"/>
          <w:u w:val="none"/>
          <w:vertAlign w:val="baseline"/>
          <w:b w:val="0"/>
          <w:i w:val="0"/>
          <w:rtl w:val="0"/>
        </w:rPr>
        <w:t vyd:_id="vyd:mkhzw52wkj8sys" xml:space="preserve">Сортавала – экспедиция к лесным водопадам и к месторождению граната – прогулка на катере по Ладожским шхерам – фирменный магазин форелевого хозяйства – Санкт-Петербург </w:t>
      </w:r>
    </w:p>
    <w:p w:rsidR="006531B6" w:rsidRPr="007A3B62" w:rsidRDefault="006531B6" w:rsidP="00A350CE" vyd:_id="vyd:mkhzw52u32g3i9">
      <w:r>
        <w:rPr>
          <w:b w:val="0"/>
        </w:rPr>
        <w:br w:type="textWrapping" vyd:_id="vyd:mkhzw52tp6h4x6"/>
      </w:r>
    </w:p>
    <w:p w:rsidR="006531B6" w:rsidRPr="007A3B62" w:rsidRDefault="006531B6" w:rsidP="00A350CE" vyd:_id="vyd:mkhzw52rwwkxif">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zw52qaeutjw">Общее завершение для всех программ: сбор группы – переезд в Санкт-Петербург</w:t>
      </w:r>
    </w:p>
    <w:p w:rsidR="006531B6" w:rsidRPr="007A3B62" w:rsidRDefault="006531B6" w:rsidP="00A350CE" vyd:_id="vyd:mkhzw52ojn13ec">
      <w:r>
        <w:rPr>
          <w:b w:val="0"/>
        </w:rPr>
        <w:br w:type="textWrapping" vyd:_id="vyd:mkhzw52n4pzv6g"/>
      </w:r>
    </w:p>
    <w:p w:rsidR="006531B6" w:rsidRPr="007A3B62" w:rsidRDefault="006531B6" w:rsidP="00A350CE" vyd:_id="vyd:mkhzw52k7cplm4">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zw52km2mr0c">Полное описание тура:</w:t>
      </w:r>
    </w:p>
    <w:p w:rsidR="006531B6" w:rsidRPr="007A3B62" w:rsidRDefault="006531B6" w:rsidP="00A350CE" vyd:_id="vyd:mkhzw52irjh73w">
      <w:r>
        <w:rPr>
          <w:b w:val="0"/>
        </w:rPr>
        <w:br w:type="textWrapping" vyd:_id="vyd:mkhzw52hztdo96"/>
      </w:r>
    </w:p>
    <w:p w:rsidR="006531B6" w:rsidRPr="007A3B62" w:rsidRDefault="006531B6" w:rsidP="00A350CE" vyd:_id="vyd:mkhzw52frclls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52e73m4hh">// 1-й ДЕНЬ</w:t>
      </w:r>
    </w:p>
    <w:p w:rsidR="006531B6" w:rsidRPr="007A3B62" w:rsidRDefault="006531B6" w:rsidP="00A350CE" vyd:_id="vyd:mkhzw52cv765lm">
      <w:r>
        <w:rPr>
          <w:b w:val="0"/>
        </w:rPr>
        <w:br w:type="textWrapping" vyd:_id="vyd:mkhzw52b6av4tw"/>
      </w:r>
    </w:p>
    <w:p w:rsidR="006531B6" w:rsidRPr="007A3B62" w:rsidRDefault="006531B6" w:rsidP="00A350CE" vyd:_id="vyd:mkhzw529eykb96">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528qbcxzm">06:45 – Подача автобуса к ст. м. «Площадь Восстания»</w:t>
      </w:r>
    </w:p>
    <w:p w:rsidR="006531B6" w:rsidRPr="007A3B62" w:rsidRDefault="006531B6" w:rsidP="00A350CE" vyd:_id="vyd:mkhzw52044u5xs">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51zldamfi">Место посадки: СПб., ст. м. «Площадь Восстания», Лиговский просп., 10</w:t>
      </w:r>
    </w:p>
    <w:p w:rsidR="006531B6" w:rsidRPr="007A3B62" w:rsidRDefault="006531B6" w:rsidP="00A350CE" vyd:_id="vyd:mkhzw51xlpf2xu">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51wn80mcd">Ориентир: гостиница «Октябрьская», парковка вдоль тротуара от книжного магазина «Буквоед» до конца здания</w:t>
      </w:r>
    </w:p>
    <w:p w:rsidR="006531B6" w:rsidRPr="007A3B62" w:rsidRDefault="006531B6" w:rsidP="00A350CE" vyd:_id="vyd:mkhzw51txze86p">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51sllzhuo">07:00 – Отправление автобуса от пл. Восстания</w:t>
      </w:r>
    </w:p>
    <w:p w:rsidR="006531B6" w:rsidRPr="007A3B62" w:rsidRDefault="006531B6" w:rsidP="00A350CE" vyd:_id="vyd:mkhzw51qoe8anv">
      <w:r>
        <w:rPr>
          <w:b w:val="0"/>
        </w:rPr>
        <w:br w:type="textWrapping" vyd:_id="vyd:mkhzw51o8td4lv"/>
      </w:r>
    </w:p>
    <w:p w:rsidR="006531B6" w:rsidRPr="007A3B62" w:rsidRDefault="006531B6" w:rsidP="00A350CE" vyd:_id="vyd:mkhzw51m6becbi">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51lprij2r">07:25 – Подача автобуса к ст. м. «Улица Дыбенко»</w:t>
      </w:r>
    </w:p>
    <w:p w:rsidR="006531B6" w:rsidRPr="007A3B62" w:rsidRDefault="006531B6" w:rsidP="00A350CE" vyd:_id="vyd:mkhzw51j8bufqj">
      <w:r>
        <w:rPr>
          <w:b w:val="0"/>
        </w:rPr>
        <w:br w:type="textWrapping" vyd:_id="vyd:mkhzw51jj11euw"/>
      </w:r>
    </w:p>
    <w:tbl vyd:_id="vyd:mkhzw51cg9exda">
      <w:tblPr>
        <w:tblStyle w:val="TableGrid"/>
        <w:tblW w:w="9025.52" w:type="dxa"/>
        <w:tblBorders>
          <w:top w:val="none" w:sz="0"/>
          <w:left w:val="none" w:sz="0"/>
          <w:bottom w:val="none" w:sz="0"/>
          <w:right w:val="none" w:sz="0"/>
        </w:tblBorders>
        <w:tblLayout w:type="fixed"/>
      </w:tblPr>
      <w:tblGrid/>
      <w:tr vyd:_id="vyd:mkhzw51dxkrhx5">
        <w:tc vyd:_id="vyd:mkhzw51doh9clo">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51dr5tu7z">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zw51ep93o3w">При выборе этого места посадки, сообщите это менеджеру при покупке тура!</w:t>
            </w:r>
          </w:p>
        </w:tc>
      </w:tr>
    </w:tbl>
    <w:p w:rsidR="006531B6" w:rsidRPr="007A3B62" w:rsidRDefault="006531B6" w:rsidP="00A350CE" vyd:_id="vyd:mkhzw51errheca">
      <w:r>
        <w:rPr>
          <w:b w:val="0"/>
        </w:rPr>
        <w:br w:type="textWrapping" vyd:_id="vyd:mkhzw51c3qoj2k"/>
      </w:r>
    </w:p>
    <w:p w:rsidR="006531B6" w:rsidRPr="007A3B62" w:rsidRDefault="006531B6" w:rsidP="00A350CE" vyd:_id="vyd:mkhzw519uqck6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518ilww9k">Место посадки: СПб., ст. м. «Улица Дыбенко»</w:t>
      </w:r>
    </w:p>
    <w:p w:rsidR="006531B6" w:rsidRPr="007A3B62" w:rsidRDefault="006531B6" w:rsidP="00A350CE" vyd:_id="vyd:mkhzw516mubtf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515olaw51">Ориентир: остановка общественного транспорта на ул. Большевиков, 21</w:t>
      </w:r>
    </w:p>
    <w:p w:rsidR="006531B6" w:rsidRPr="007A3B62" w:rsidRDefault="006531B6" w:rsidP="00A350CE" vyd:_id="vyd:mkhzw513s78su5">
      <w:r>
        <w:rPr>
          <w:b w:val="0"/>
        </w:rPr>
        <w:br w:type="textWrapping" vyd:_id="vyd:mkhzw512n0qgkc"/>
      </w:r>
    </w:p>
    <w:p w:rsidR="006531B6" w:rsidRPr="007A3B62" w:rsidRDefault="006531B6" w:rsidP="00A350CE" vyd:_id="vyd:mkhzw510frd0n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50zbeb43p">07:30 – Отправление автобуса от ст. м. «Улица Дыбенко»</w:t>
      </w:r>
    </w:p>
    <w:p w:rsidR="006531B6" w:rsidRPr="007A3B62" w:rsidRDefault="006531B6" w:rsidP="00A350CE" vyd:_id="vyd:mkhzw50xx838dr">
      <w:r>
        <w:rPr>
          <w:b w:val="0"/>
        </w:rPr>
        <w:br w:type="textWrapping" vyd:_id="vyd:mkhzw50wzxyp4u"/>
      </w:r>
    </w:p>
    <w:p w:rsidR="006531B6" w:rsidRPr="007A3B62" w:rsidRDefault="006531B6" w:rsidP="00A350CE" vyd:_id="vyd:mkhzw50ujizqnx">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50t2308gd">Авторская трассовая экскурсия о народах и землях Приладожья</w:t>
      </w:r>
    </w:p>
    <w:p w:rsidR="006531B6" w:rsidRPr="007A3B62" w:rsidRDefault="006531B6" w:rsidP="00A350CE" vyd:_id="vyd:mkhzw50qwb4k5c">
      <w:r>
        <w:rPr>
          <w:b w:val="0"/>
        </w:rPr>
        <w:br w:type="textWrapping" vyd:_id="vyd:mkhzw50qnatqbc"/>
      </w:r>
    </w:p>
    <w:p w:rsidR="006531B6" w:rsidRPr="007A3B62" w:rsidRDefault="006531B6" w:rsidP="00A350CE" vyd:_id="vyd:mkhzw50owrten5">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50nu0j9n6">Начало пути – это начало увлекательной истории, которая сложится из рассказов нашего гида. От самого возникновения Карелии к приходу славян, их влиянию на карелов и вепсов и о том, как пересекаются разные культуры. Специалист по данному направлению укажет на глубинную взаимосвязь объектов, которые вам предстоит посетить. Будет, конечно, и тихое время, чтобы отдохнуть и набраться сил перед предстоящим насыщенным днем.</w:t>
      </w:r>
    </w:p>
    <w:p w:rsidR="006531B6" w:rsidRPr="007A3B62" w:rsidRDefault="006531B6" w:rsidP="00A350CE" vyd:_id="vyd:mkhzw50lo3kvi3">
      <w:r>
        <w:rPr>
          <w:b w:val="0"/>
        </w:rPr>
        <w:br w:type="textWrapping" vyd:_id="vyd:mkhzw50knsdg8p"/>
      </w:r>
    </w:p>
    <w:p w:rsidR="006531B6" w:rsidRPr="007A3B62" w:rsidRDefault="006531B6" w:rsidP="00A350CE" vyd:_id="vyd:mkhzw50ifsp0ni">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50hqprhgg" xml:space="preserve">10:00 – </w:t>
      </w:r>
      <w:r>
        <w:rPr>
          <w:rFonts w:ascii="Times New Roman" w:hAnsi="Times New Roman" w:eastAsia="Times New Roman" w:cs="Times New Roman"/>
          <w:sz w:val="24"/>
          <w:color w:val="000000"/>
          <w:u w:val="none"/>
          <w:vertAlign w:val="baseline"/>
          <w:b w:val="1"/>
          <w:i w:val="0"/>
          <w:shd w:val="clear" w:fill="D9EAD3"/>
          <w:rtl w:val="0"/>
        </w:rPr>
        <w:t vyd:_id="vyd:mkhzw50ghiek8f">Техническая остановка в комплексе «Фермерская усадьба»</w:t>
      </w:r>
    </w:p>
    <w:p w:rsidR="006531B6" w:rsidRPr="007A3B62" w:rsidRDefault="006531B6" w:rsidP="00A350CE" vyd:_id="vyd:mkhzw50f2dii93">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50dcwwz3f">По пути мы сделаем остановку, чтобы вы могли отдохнуть и немного размяться перед продолжением экскурсии.</w:t>
      </w:r>
    </w:p>
    <w:p w:rsidR="006531B6" w:rsidRPr="007A3B62" w:rsidRDefault="006531B6" w:rsidP="00A350CE" vyd:_id="vyd:mkhzw50c5oj0uy">
      <w:r>
        <w:rPr>
          <w:b w:val="0"/>
        </w:rPr>
        <w:br w:type="textWrapping" vyd:_id="vyd:mkhzw50bls6ukm"/>
      </w:r>
    </w:p>
    <w:p w:rsidR="006531B6" w:rsidRPr="007A3B62" w:rsidRDefault="006531B6" w:rsidP="00A350CE" vyd:_id="vyd:mkhzw508di4f3c">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508w7gshj" xml:space="preserve">10:30 – </w:t>
      </w:r>
      <w:r>
        <w:rPr>
          <w:rFonts w:ascii="Times New Roman" w:hAnsi="Times New Roman" w:eastAsia="Times New Roman" w:cs="Times New Roman"/>
          <w:sz w:val="24"/>
          <w:color w:val="000000"/>
          <w:u w:val="none"/>
          <w:vertAlign w:val="baseline"/>
          <w:b w:val="0"/>
          <w:i w:val="0"/>
          <w:shd w:val="clear" w:fill="D9EAD3"/>
          <w:rtl w:val="0"/>
        </w:rPr>
        <w:t vyd:_id="vyd:mkhzw507xm4s0h" xml:space="preserve"> </w:t>
      </w:r>
      <w:r>
        <w:rPr>
          <w:rFonts w:ascii="Times New Roman" w:hAnsi="Times New Roman" w:eastAsia="Times New Roman" w:cs="Times New Roman"/>
          <w:sz w:val="24"/>
          <w:color w:val="000000"/>
          <w:u w:val="none"/>
          <w:vertAlign w:val="baseline"/>
          <w:b w:val="1"/>
          <w:i w:val="0"/>
          <w:shd w:val="clear" w:fill="D9EAD3"/>
          <w:rtl w:val="0"/>
        </w:rPr>
        <w:t vyd:_id="vyd:mkhzw506izcm93">Автобусная трассовая экскурсия «Преподобный Александр Свирский: история святого Северного Приладожья»</w:t>
      </w:r>
    </w:p>
    <w:p w:rsidR="006531B6" w:rsidRPr="007A3B62" w:rsidRDefault="006531B6" w:rsidP="00A350CE" vyd:_id="vyd:mkhzw504tdfw22">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503nsezf9" xml:space="preserve">Продолжая погружение в историю края, вы узнаете о преподобном Александре Свирском. Наш рассказ охватит его путь от юноши Амоса, ушедшего на Валаам, до основания обители в глухих лесах. Мы поведаем о великом чуде </w:t>
      </w:r>
      <w:r>
        <w:rPr>
          <w:rFonts w:ascii="Times New Roman" w:hAnsi="Times New Roman" w:eastAsia="Times New Roman" w:cs="Times New Roman"/>
          <w:sz w:val="24"/>
          <w:color w:val="000000"/>
          <w:u w:val="none"/>
          <w:vertAlign w:val="baseline"/>
          <w:b w:val="1"/>
          <w:i w:val="0"/>
          <w:shd w:val="clear" w:fill="D9EAD3"/>
          <w:rtl w:val="0"/>
        </w:rPr>
        <w:t vyd:_id="vyd:mkhzw503jrl4z8">–</w:t>
      </w:r>
      <w:r>
        <w:rPr>
          <w:rFonts w:ascii="Times New Roman" w:hAnsi="Times New Roman" w:eastAsia="Times New Roman" w:cs="Times New Roman"/>
          <w:sz w:val="24"/>
          <w:color w:val="000000"/>
          <w:u w:val="none"/>
          <w:vertAlign w:val="baseline"/>
          <w:b w:val="0"/>
          <w:i w:val="0"/>
          <w:shd w:val="clear" w:fill="D9EAD3"/>
          <w:rtl w:val="0"/>
        </w:rPr>
        <w:t vyd:_id="vyd:mkhzw5021cdos5" xml:space="preserve"> явлении Святой Троицы, определившем место строительства монастыря, и о том, как его наследие сохранялось через века.</w:t>
      </w:r>
    </w:p>
    <w:p w:rsidR="006531B6" w:rsidRPr="007A3B62" w:rsidRDefault="006531B6" w:rsidP="00A350CE" vyd:_id="vyd:mkhzw5006x4te0">
      <w:r>
        <w:rPr>
          <w:b w:val="0"/>
        </w:rPr>
        <w:br w:type="textWrapping" vyd:_id="vyd:mkhzw4zzw9942c"/>
      </w:r>
    </w:p>
    <w:p w:rsidR="006531B6" w:rsidRPr="007A3B62" w:rsidRDefault="006531B6" w:rsidP="00A350CE" vyd:_id="vyd:mkhzw4zxgv7mp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zv3phhrd">12:00 – Экскурсия по Александро-Свирскому монастырю</w:t>
      </w:r>
      <w:r>
        <w:rPr>
          <w:rFonts w:ascii="Times New Roman" w:hAnsi="Times New Roman" w:eastAsia="Times New Roman" w:cs="Times New Roman"/>
          <w:sz w:val="22"/>
          <w:color w:val="000000"/>
          <w:u w:val="none"/>
          <w:vertAlign w:val="baseline"/>
          <w:b w:val="0"/>
          <w:i w:val="0"/>
          <w:shd w:val="clear" w:fill="D9EAD3"/>
          <w:rtl w:val="0"/>
        </w:rPr>
        <w:br w:type="textWrapping" vyd:_id="vyd:mkhzw4zu78pvfc"/>
      </w:r>
      <w:r>
        <w:rPr>
          <w:rFonts w:ascii="Times New Roman" w:hAnsi="Times New Roman" w:eastAsia="Times New Roman" w:cs="Times New Roman"/>
          <w:sz w:val="22"/>
          <w:color w:val="000000"/>
          <w:u w:val="none"/>
          <w:vertAlign w:val="baseline"/>
          <w:b w:val="0"/>
          <w:i w:val="0"/>
          <w:shd w:val="clear" w:fill="D9EAD3"/>
          <w:rtl w:val="0"/>
        </w:rPr>
        <w:br w:type="textWrapping" vyd:_id="vyd:mkhzw4ztfnafyx"/>
      </w:r>
    </w:p>
    <w:p w:rsidR="006531B6" w:rsidRPr="007A3B62" w:rsidRDefault="006531B6" w:rsidP="00A350CE" vyd:_id="vyd:mkhzw4zrlkntf7">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zqm4tfvi" xml:space="preserve">На живописном берегу Ладоги скрывается один из самых грандиозных монастырских ансамблей России. Его история началась в XVI веке с чуда </w:t>
      </w:r>
      <w:r>
        <w:rPr>
          <w:rFonts w:ascii="Times New Roman" w:hAnsi="Times New Roman" w:eastAsia="Times New Roman" w:cs="Times New Roman"/>
          <w:sz w:val="24"/>
          <w:color w:val="000000"/>
          <w:u w:val="none"/>
          <w:vertAlign w:val="baseline"/>
          <w:b w:val="1"/>
          <w:i w:val="0"/>
          <w:shd w:val="clear" w:fill="D9EAD3"/>
          <w:rtl w:val="0"/>
        </w:rPr>
        <w:t vyd:_id="vyd:mkhzw4zq5mrob6">–</w:t>
      </w:r>
      <w:r>
        <w:rPr>
          <w:rFonts w:ascii="Times New Roman" w:hAnsi="Times New Roman" w:eastAsia="Times New Roman" w:cs="Times New Roman"/>
          <w:sz w:val="24"/>
          <w:color w:val="000000"/>
          <w:u w:val="none"/>
          <w:vertAlign w:val="baseline"/>
          <w:b w:val="0"/>
          <w:i w:val="0"/>
          <w:shd w:val="clear" w:fill="D9EAD3"/>
          <w:rtl w:val="0"/>
        </w:rPr>
        <w:t vyd:_id="vyd:mkhzw4zp12umir" xml:space="preserve"> явления Святой Троицы преподобному Александру Свирскому.</w:t>
      </w:r>
    </w:p>
    <w:p w:rsidR="006531B6" w:rsidRPr="007A3B62" w:rsidRDefault="006531B6" w:rsidP="00A350CE" vyd:_id="vyd:mkhzw4zne8f8i7">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zlh788iq">Сегодня вы можете увидеть этот монастырь во всей красе: могучие стены, гармоничные храмы и ухоженная территория, которые веками создавались под покровительством русских царей. Это место, где история, архитектура и вера сплелись воедино, обещая незабываемые впечатления.</w:t>
      </w:r>
    </w:p>
    <w:p w:rsidR="006531B6" w:rsidRPr="007A3B62" w:rsidRDefault="006531B6" w:rsidP="00A350CE" vyd:_id="vyd:mkhzw4zjmeprv4">
      <w:r>
        <w:rPr>
          <w:b w:val="0"/>
        </w:rPr>
        <w:br w:type="textWrapping" vyd:_id="vyd:mkhzw4zjag4a83"/>
      </w:r>
    </w:p>
    <w:p w:rsidR="006531B6" w:rsidRPr="007A3B62" w:rsidRDefault="006531B6" w:rsidP="00A350CE" vyd:_id="vyd:mkhzw4zhqgy0y9">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zg1tqrsk">13:30 – Обед</w:t>
      </w:r>
      <w:r>
        <w:rPr>
          <w:rFonts w:ascii="Times New Roman" w:hAnsi="Times New Roman" w:eastAsia="Times New Roman" w:cs="Times New Roman"/>
          <w:sz w:val="24"/>
          <w:color w:val="000000"/>
          <w:u w:val="none"/>
          <w:vertAlign w:val="baseline"/>
          <w:b w:val="1"/>
          <w:i w:val="0"/>
          <w:rtl w:val="0"/>
        </w:rPr>
        <w:br w:type="textWrapping" vyd:_id="vyd:mkhzw4zfyfzghk"/>
      </w:r>
      <w:r>
        <w:rPr>
          <w:rFonts w:ascii="Times New Roman" w:hAnsi="Times New Roman" w:eastAsia="Times New Roman" w:cs="Times New Roman"/>
          <w:sz w:val="24"/>
          <w:color w:val="000000"/>
          <w:u w:val="none"/>
          <w:vertAlign w:val="baseline"/>
          <w:b w:val="0"/>
          <w:i w:val="0"/>
          <w:shd w:val="clear" w:fill="D9EAD3"/>
          <w:rtl w:val="0"/>
        </w:rPr>
        <w:t vyd:_id="vyd:mkhzw4zfuncvxv">В программе предусмотрено свободное время для самостоятельного приема пищи, чтобы вы могли набраться сил для предстоящей экскурсии.</w:t>
      </w:r>
    </w:p>
    <w:p w:rsidR="006531B6" w:rsidRPr="007A3B62" w:rsidRDefault="006531B6" w:rsidP="00A350CE" vyd:_id="vyd:mkhzw4zdobbpqq">
      <w:r>
        <w:rPr>
          <w:b w:val="0"/>
        </w:rPr>
        <w:br w:type="textWrapping" vyd:_id="vyd:mkhzw4zbm00m4s"/>
      </w:r>
    </w:p>
    <w:p w:rsidR="006531B6" w:rsidRPr="007A3B62" w:rsidRDefault="006531B6" w:rsidP="00A350CE" vyd:_id="vyd:mkhzw4z396ew43">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z253q75i">Для вашего удобства возможна организация группового обеда в кафе.</w:t>
      </w:r>
    </w:p>
    <w:p w:rsidR="006531B6" w:rsidRPr="007A3B62" w:rsidRDefault="006531B6" w:rsidP="00A350CE" vyd:_id="vyd:mkhzw4yzphk53w">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ywey5uky">Комплексные обеды не входят в стоимость тура и оплачиваются на месте по желанию.</w:t>
      </w:r>
    </w:p>
    <w:p w:rsidR="006531B6" w:rsidRPr="007A3B62" w:rsidRDefault="006531B6" w:rsidP="00A350CE" vyd:_id="vyd:mkhzw4yu3k6xhn">
      <w:r>
        <w:rPr>
          <w:b w:val="0"/>
        </w:rPr>
        <w:br w:type="textWrapping" vyd:_id="vyd:mkhzw4ytt39haq"/>
      </w:r>
    </w:p>
    <w:p w:rsidR="006531B6" w:rsidRPr="007A3B62" w:rsidRDefault="006531B6" w:rsidP="00A350CE" vyd:_id="vyd:mkhzw4ys8ch0j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yqz8utzr">15:00 – Экскурсия в музее карелов-ливвиков в Олонце</w:t>
      </w:r>
    </w:p>
    <w:p w:rsidR="006531B6" w:rsidRPr="007A3B62" w:rsidRDefault="006531B6" w:rsidP="00A350CE" vyd:_id="vyd:mkhzw4yowvn09i">
      <w:r>
        <w:rPr>
          <w:b w:val="0"/>
        </w:rPr>
        <w:br w:type="textWrapping" vyd:_id="vyd:mkhzw4yn4rtiwf"/>
      </w:r>
    </w:p>
    <w:p w:rsidR="006531B6" w:rsidRPr="007A3B62" w:rsidRDefault="006531B6" w:rsidP="00A350CE" vyd:_id="vyd:mkhzw4ylp200eh">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ykf9mqs3" xml:space="preserve">Олонец </w:t>
      </w:r>
      <w:r>
        <w:rPr>
          <w:rFonts w:ascii="Times New Roman" w:hAnsi="Times New Roman" w:eastAsia="Times New Roman" w:cs="Times New Roman"/>
          <w:sz w:val="24"/>
          <w:color w:val="000000"/>
          <w:u w:val="none"/>
          <w:vertAlign w:val="baseline"/>
          <w:b w:val="1"/>
          <w:i w:val="0"/>
          <w:shd w:val="clear" w:fill="D9EAD3"/>
          <w:rtl w:val="0"/>
        </w:rPr>
        <w:t vyd:_id="vyd:mkhzw4yjlduh4g">–</w:t>
      </w:r>
      <w:r>
        <w:rPr>
          <w:rFonts w:ascii="Times New Roman" w:hAnsi="Times New Roman" w:eastAsia="Times New Roman" w:cs="Times New Roman"/>
          <w:sz w:val="24"/>
          <w:color w:val="000000"/>
          <w:u w:val="none"/>
          <w:vertAlign w:val="baseline"/>
          <w:b w:val="0"/>
          <w:i w:val="0"/>
          <w:shd w:val="clear" w:fill="D9EAD3"/>
          <w:rtl w:val="0"/>
        </w:rPr>
        <w:t vyd:_id="vyd:mkhzw4yfpesm4d" xml:space="preserve"> первый карельский город, колыбель современной Карелии. В местном музее вы погрузитесь в культуру карелов-ливвиков через уникальные экспонаты, интерактивные выставки и рассказ экскурсовода, который создает особую атмосферу, ведь сотрудники музея </w:t>
      </w:r>
      <w:r>
        <w:rPr>
          <w:rFonts w:ascii="Times New Roman" w:hAnsi="Times New Roman" w:eastAsia="Times New Roman" w:cs="Times New Roman"/>
          <w:sz w:val="24"/>
          <w:color w:val="000000"/>
          <w:u w:val="none"/>
          <w:vertAlign w:val="baseline"/>
          <w:b w:val="1"/>
          <w:i w:val="0"/>
          <w:shd w:val="clear" w:fill="D9EAD3"/>
          <w:rtl w:val="0"/>
        </w:rPr>
        <w:t vyd:_id="vyd:mkhzw4ye1itg7f">–</w:t>
      </w:r>
      <w:r>
        <w:rPr>
          <w:rFonts w:ascii="Times New Roman" w:hAnsi="Times New Roman" w:eastAsia="Times New Roman" w:cs="Times New Roman"/>
          <w:sz w:val="24"/>
          <w:color w:val="000000"/>
          <w:u w:val="none"/>
          <w:vertAlign w:val="baseline"/>
          <w:b w:val="0"/>
          <w:i w:val="0"/>
          <w:shd w:val="clear" w:fill="D9EAD3"/>
          <w:rtl w:val="0"/>
        </w:rPr>
        <w:t vyd:_id="vyd:mkhzw4yd7m38h6" xml:space="preserve"> настоящие энтузиасты, влюбленные в историю родного края.</w:t>
      </w:r>
    </w:p>
    <w:p w:rsidR="006531B6" w:rsidRPr="007A3B62" w:rsidRDefault="006531B6" w:rsidP="00A350CE" vyd:_id="vyd:mkhzw4yc5amsa3">
      <w:r>
        <w:rPr>
          <w:b w:val="0"/>
        </w:rPr>
        <w:br w:type="textWrapping" vyd:_id="vyd:mkhzw4ybmat5hy"/>
      </w:r>
    </w:p>
    <w:p w:rsidR="006531B6" w:rsidRPr="007A3B62" w:rsidRDefault="006531B6" w:rsidP="00A350CE" vyd:_id="vyd:mkhzw4y9f31vb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y7jumuaf">18:00 – Интерактивная программа в самой веселой деревне Киндасово</w:t>
      </w:r>
    </w:p>
    <w:p w:rsidR="006531B6" w:rsidRPr="007A3B62" w:rsidRDefault="006531B6" w:rsidP="00A350CE" vyd:_id="vyd:mkhzw4y5k0i76a">
      <w:r>
        <w:rPr>
          <w:b w:val="0"/>
        </w:rPr>
        <w:br w:type="textWrapping" vyd:_id="vyd:mkhzw4y4e71qz9"/>
      </w:r>
    </w:p>
    <w:p w:rsidR="006531B6" w:rsidRPr="007A3B62" w:rsidRDefault="006531B6" w:rsidP="00A350CE" vyd:_id="vyd:mkhzw4y2pibsg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y1iuavqa">Деревня Киндасово – это самая веселая деревня в Карелии, а сами киндасовцы объявляют себя «суверенным государством» со своими законами и гражданством.</w:t>
      </w:r>
    </w:p>
    <w:p w:rsidR="006531B6" w:rsidRPr="007A3B62" w:rsidRDefault="006531B6" w:rsidP="00A350CE" vyd:_id="vyd:mkhzw4xybpfapy">
      <w:r>
        <w:rPr>
          <w:b w:val="0"/>
        </w:rPr>
        <w:br w:type="textWrapping" vyd:_id="vyd:mkhzw4xxlmvapk"/>
      </w:r>
    </w:p>
    <w:p w:rsidR="006531B6" w:rsidRPr="007A3B62" w:rsidRDefault="006531B6" w:rsidP="00A350CE" vyd:_id="vyd:mkhzw4xvxde8j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xs3vfstk" xml:space="preserve">Не успеете вы приехать, как сразу же попадете в руки гостеприимной «Семейки весельчаков». Во время интерактивной программы они познакомят вас с музыкальной культурой Карелии, и вы с гордостью сможете рассказать, что знаете значение слов «кантеле», «йоухикко», «йойги», «пийрилейки», «руны». Особое место в программе занимает знакомство с пастушеской традицией и древними инструментами пастухов, на которых всем желающим разрешается поиграть. </w:t>
      </w:r>
    </w:p>
    <w:p w:rsidR="006531B6" w:rsidRPr="007A3B62" w:rsidRDefault="006531B6" w:rsidP="00A350CE" vyd:_id="vyd:mkhzw4xrp0ptep">
      <w:r>
        <w:rPr>
          <w:b w:val="0"/>
        </w:rPr>
        <w:br w:type="textWrapping" vyd:_id="vyd:mkhzw4xq5cc3sg"/>
      </w:r>
    </w:p>
    <w:p w:rsidR="006531B6" w:rsidRPr="007A3B62" w:rsidRDefault="006531B6" w:rsidP="00A350CE" vyd:_id="vyd:mkhzw4xp9r9z4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xogzgarz">А после гостей увлекут к столу с дымящимся самоваром, поведают о том, как киндасовцы кашу варили и зачем за маслом в амбар бегали. И конечно же, вас не отпустят без карельской домашней выпечки с чаем на родниковой водичке! В Киндасово царит особенная атмосфера, в которую хочется возвращаться снова и снова.</w:t>
      </w:r>
    </w:p>
    <w:p w:rsidR="006531B6" w:rsidRPr="007A3B62" w:rsidRDefault="006531B6" w:rsidP="00A350CE" vyd:_id="vyd:mkhzw4xmh9qvii">
      <w:r>
        <w:rPr>
          <w:b w:val="0"/>
        </w:rPr>
        <w:br w:type="textWrapping" vyd:_id="vyd:mkhzw4xl09ahru"/>
      </w:r>
    </w:p>
    <w:p w:rsidR="006531B6" w:rsidRPr="007A3B62" w:rsidRDefault="006531B6" w:rsidP="00A350CE" vyd:_id="vyd:mkhzw4xkvsuon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xj38xq6u">21:00 – Прибытие в Петрозаводск. Заселение в отель, свободное время</w:t>
      </w:r>
    </w:p>
    <w:p w:rsidR="006531B6" w:rsidRPr="007A3B62" w:rsidRDefault="006531B6" w:rsidP="00A350CE" vyd:_id="vyd:mkhzw4xh74lc8c">
      <w:r>
        <w:rPr>
          <w:b w:val="0"/>
        </w:rPr>
        <w:br w:type="textWrapping" vyd:_id="vyd:mkhzw4xg8xhkp4"/>
      </w:r>
    </w:p>
    <w:p w:rsidR="006531B6" w:rsidRPr="007A3B62" w:rsidRDefault="006531B6" w:rsidP="00A350CE" vyd:_id="vyd:mkhzw4xf32f1a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xer2t5z0" xml:space="preserve">// 2-й ДЕНЬ </w:t>
      </w:r>
    </w:p>
    <w:p w:rsidR="006531B6" w:rsidRPr="007A3B62" w:rsidRDefault="006531B6" w:rsidP="00A350CE" vyd:_id="vyd:mkhzw4xc2z06s6">
      <w:r>
        <w:rPr>
          <w:b w:val="0"/>
        </w:rPr>
        <w:br w:type="textWrapping" vyd:_id="vyd:mkhzw4xcn89p56"/>
      </w:r>
    </w:p>
    <w:p w:rsidR="006531B6" w:rsidRPr="007A3B62" w:rsidRDefault="006531B6" w:rsidP="00A350CE" vyd:_id="vyd:mkhzw4xakvg5g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x9p8kjtl">08:00 – Завтрак в отеле</w:t>
      </w:r>
    </w:p>
    <w:p w:rsidR="006531B6" w:rsidRPr="007A3B62" w:rsidRDefault="006531B6" w:rsidP="00A350CE" vyd:_id="vyd:mkhzw4x7oh1ks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x6ur9zxe">Завтрак предоставляется во всех отелях, кроме отелей категории «бюджет».</w:t>
      </w:r>
    </w:p>
    <w:p w:rsidR="006531B6" w:rsidRPr="007A3B62" w:rsidRDefault="006531B6" w:rsidP="00A350CE" vyd:_id="vyd:mkhzw4x5c5vxc9">
      <w:r>
        <w:rPr>
          <w:b w:val="0"/>
        </w:rPr>
        <w:br w:type="textWrapping" vyd:_id="vyd:mkhzw4x4niasjs"/>
      </w:r>
    </w:p>
    <w:tbl vyd:_id="vyd:mkhzw4wxf20cpe">
      <w:tblPr>
        <w:tblStyle w:val="TableGrid"/>
        <w:tblW w:w="9025.52" w:type="dxa"/>
        <w:tblBorders>
          <w:top w:val="none" w:sz="0"/>
          <w:left w:val="none" w:sz="0"/>
          <w:bottom w:val="none" w:sz="0"/>
          <w:right w:val="none" w:sz="0"/>
        </w:tblBorders>
        <w:tblLayout w:type="fixed"/>
      </w:tblPr>
      <w:tblGrid/>
      <w:tr vyd:_id="vyd:mkhzw4wxygirdh">
        <w:tc vyd:_id="vyd:mkhzw4wxey26ot">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wyc02tqm">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wzhpsjyp" xml:space="preserve">Обратите внимание! </w:t>
            </w:r>
            <w:r>
              <w:rPr>
                <w:rFonts w:ascii="Times New Roman" w:hAnsi="Times New Roman" w:eastAsia="Times New Roman" w:cs="Times New Roman"/>
                <w:sz w:val="24"/>
                <w:color w:val="000000"/>
                <w:u w:val="none"/>
                <w:vertAlign w:val="baseline"/>
                <w:b w:val="0"/>
                <w:i w:val="0"/>
                <w:rtl w:val="0"/>
              </w:rPr>
              <w:t vyd:_id="vyd:mkhzw4wyi1l0kg">Для посадки на скоростное судно «Комета» необходимо предъявить распечатанный ваучер. Его можно получить на ресепшене вашего отеля. До Александровской пристани и обратно в отель после экскурсии вам нужно будет добраться самостоятельно.</w:t>
            </w:r>
          </w:p>
        </w:tc>
      </w:tr>
    </w:tbl>
    <w:p w:rsidR="006531B6" w:rsidRPr="007A3B62" w:rsidRDefault="006531B6" w:rsidP="00A350CE" vyd:_id="vyd:mkhzw4wzi8l3de">
      <w:r>
        <w:rPr>
          <w:b w:val="0"/>
        </w:rPr>
        <w:br w:type="textWrapping" vyd:_id="vyd:mkhzw4wwzz7lae"/>
      </w:r>
    </w:p>
    <w:p w:rsidR="006531B6" w:rsidRPr="007A3B62" w:rsidRDefault="006531B6" w:rsidP="00A350CE" vyd:_id="vyd:mkhzw4wv0palg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wufg54fz">10:15 – Отправление на «Комете» на остров Кижи</w:t>
      </w:r>
    </w:p>
    <w:p w:rsidR="006531B6" w:rsidRPr="007A3B62" w:rsidRDefault="006531B6" w:rsidP="00A350CE" vyd:_id="vyd:mkhzw4ws2enlx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4wrz33vth" xml:space="preserve">Вас ждет увлекательная прогулка на быстроходном корабле по водным просторам Онежского озера. </w:t>
      </w:r>
    </w:p>
    <w:p w:rsidR="006531B6" w:rsidRPr="007A3B62" w:rsidRDefault="006531B6" w:rsidP="00A350CE" vyd:_id="vyd:mkhzw4wpwwge06">
      <w:r>
        <w:rPr>
          <w:b w:val="0"/>
        </w:rPr>
        <w:br w:type="textWrapping" vyd:_id="vyd:mkhzw4wo3u782d"/>
      </w:r>
    </w:p>
    <w:p w:rsidR="006531B6" w:rsidRPr="007A3B62" w:rsidRDefault="006531B6" w:rsidP="00A350CE" vyd:_id="vyd:mkhzw4wnggjby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wm0rprne">Прибытие на остров Кижи. Экскурсионная программа по острову с местным гидом.</w:t>
      </w:r>
    </w:p>
    <w:p w:rsidR="006531B6" w:rsidRPr="007A3B62" w:rsidRDefault="006531B6" w:rsidP="00A350CE" vyd:_id="vyd:mkhzw4wjcywxrq">
      <w:r>
        <w:rPr>
          <w:b w:val="0"/>
        </w:rPr>
        <w:br w:type="textWrapping" vyd:_id="vyd:mkhzw4wift12d6"/>
      </w:r>
    </w:p>
    <w:p w:rsidR="006531B6" w:rsidRPr="007A3B62" w:rsidRDefault="006531B6" w:rsidP="00A350CE" vyd:_id="vyd:mkhzw4wgajcxf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wfxecn9a" xml:space="preserve">На острове расположен музей под открытым небом традиционной крестьянской культуры и религии Русского Севера. В нем собраны памятники деревянного зодчества, иконописи и предметы быта, которые создавались в карельских, вепсских и русских деревнях на протяжении столетий. </w:t>
      </w:r>
    </w:p>
    <w:p w:rsidR="006531B6" w:rsidRPr="007A3B62" w:rsidRDefault="006531B6" w:rsidP="00A350CE" vyd:_id="vyd:mkhzw4wa1vt7ip">
      <w:r>
        <w:rPr>
          <w:b w:val="0"/>
        </w:rPr>
        <w:br w:type="textWrapping" vyd:_id="vyd:mkhzw4w9uxg85d"/>
      </w:r>
    </w:p>
    <w:p w:rsidR="006531B6" w:rsidRPr="007A3B62" w:rsidRDefault="006531B6" w:rsidP="00A350CE" vyd:_id="vyd:mkhzw4w7lf000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w6hhq9ya" xml:space="preserve">Комплекс «Кижи» входит в Список Всемирного культурного наследия ЮНЕСКО, наравне с Московским Кремлем и петербургским Эрмитажем. Знакомство с островом Кижи начнется с пешеходной экскурсии (она займет примерно 2 часа 15 минут). Дома, амбары, мельницы, северные храмы – здесь все дышит благородной стариной. </w:t>
      </w:r>
    </w:p>
    <w:p w:rsidR="006531B6" w:rsidRPr="007A3B62" w:rsidRDefault="006531B6" w:rsidP="00A350CE" vyd:_id="vyd:mkhzw4w4uexdj6">
      <w:r>
        <w:rPr>
          <w:b w:val="0"/>
        </w:rPr>
        <w:br w:type="textWrapping" vyd:_id="vyd:mkhzw4w39ctjl0"/>
      </w:r>
    </w:p>
    <w:p w:rsidR="006531B6" w:rsidRPr="007A3B62" w:rsidRDefault="006531B6" w:rsidP="00A350CE" vyd:_id="vyd:mkhzw4w1xkh1k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w1s194rq" xml:space="preserve">Центром ансамбля Кижского погоста считается 22-главая Преображенская церковь, овеянная множеством легенд. В соседней Покровской церкви вы увидите сохранившиеся шедевры карельской иконописи. Одна из самых древних деревянных церквей, сохранившаяся со времен Руси, – церковь Воскрешения Лазаря Муромского – также будет удостоена внимания. </w:t>
      </w:r>
    </w:p>
    <w:p w:rsidR="006531B6" w:rsidRPr="007A3B62" w:rsidRDefault="006531B6" w:rsidP="00A350CE" vyd:_id="vyd:mkhzw4vz1dsc68">
      <w:r>
        <w:rPr>
          <w:b w:val="0"/>
        </w:rPr>
        <w:br w:type="textWrapping" vyd:_id="vyd:mkhzw4vyloio0w"/>
      </w:r>
    </w:p>
    <w:p w:rsidR="006531B6" w:rsidRPr="007A3B62" w:rsidRDefault="006531B6" w:rsidP="00A350CE" vyd:_id="vyd:mkhzw4vxgo8gd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vw7gjdjv">14:00 – Свободное время на острове Кижи</w:t>
      </w:r>
    </w:p>
    <w:p w:rsidR="006531B6" w:rsidRPr="007A3B62" w:rsidRDefault="006531B6" w:rsidP="00A350CE" vyd:_id="vyd:mkhzw4vuuzbrn8">
      <w:r>
        <w:rPr>
          <w:b w:val="0"/>
        </w:rPr>
        <w:br w:type="textWrapping" vyd:_id="vyd:mkhzw4vt827pej"/>
      </w:r>
    </w:p>
    <w:p w:rsidR="006531B6" w:rsidRPr="007A3B62" w:rsidRDefault="006531B6" w:rsidP="00A350CE" vyd:_id="vyd:mkhzw4vr4cfmp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vq6ro13n">После экскурсии вас ждет свободное время. В свободное время вы можете заказать дополнительные программы на острове: прогулку на конной бричке, лодке, велосипеде, мастер-класс по традиционным ремеслам, узнать о таинстве реставрации и др. А особенно приятно будет просто прогуляться и насладиться колокольным звоном, раздающимся над островом.</w:t>
      </w:r>
    </w:p>
    <w:p w:rsidR="006531B6" w:rsidRPr="007A3B62" w:rsidRDefault="006531B6" w:rsidP="00A350CE" vyd:_id="vyd:mkhzw4vpe1fbv5">
      <w:r>
        <w:rPr>
          <w:b w:val="0"/>
        </w:rPr>
        <w:br w:type="textWrapping" vyd:_id="vyd:mkhzw4vor5cqcv"/>
      </w:r>
    </w:p>
    <w:p w:rsidR="006531B6" w:rsidRPr="007A3B62" w:rsidRDefault="006531B6" w:rsidP="00A350CE" vyd:_id="vyd:mkhzw4vmv0f1n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vl3r2czs">Дополнительные программы заказываются и оплачиваются на месте. Гид подскажет, как это можно будет сделать</w:t>
      </w:r>
      <w:r>
        <w:rPr>
          <w:rFonts w:ascii="Times New Roman" w:hAnsi="Times New Roman" w:eastAsia="Times New Roman" w:cs="Times New Roman"/>
          <w:sz w:val="24"/>
          <w:color w:val="000000"/>
          <w:u w:val="none"/>
          <w:vertAlign w:val="baseline"/>
          <w:b w:val="0"/>
          <w:i w:val="0"/>
          <w:rtl w:val="0"/>
        </w:rPr>
        <w:t vyd:_id="vyd:mkhzw4vllyb9iz">.</w:t>
      </w:r>
    </w:p>
    <w:p w:rsidR="006531B6" w:rsidRPr="007A3B62" w:rsidRDefault="006531B6" w:rsidP="00A350CE" vyd:_id="vyd:mkhzw4vjdvk85f">
      <w:r>
        <w:rPr>
          <w:b w:val="0"/>
        </w:rPr>
        <w:br w:type="textWrapping" vyd:_id="vyd:mkhzw4viedgb2m"/>
      </w:r>
    </w:p>
    <w:p w:rsidR="006531B6" w:rsidRPr="007A3B62" w:rsidRDefault="006531B6" w:rsidP="00A350CE" vyd:_id="vyd:mkhzw4vhy7pq83">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vggi1c4l">15:45 – Трансфер на «Комете» в Петрозаводск</w:t>
      </w:r>
    </w:p>
    <w:p w:rsidR="006531B6" w:rsidRPr="007A3B62" w:rsidRDefault="006531B6" w:rsidP="00A350CE" vyd:_id="vyd:mkhzw4veqe1x75">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4vdqn51ua">После экскурсий вы сможете отдохнуть на комфортабельном «Комете» и сделать потрясающие фотографии панорамы Онежского озера.</w:t>
      </w:r>
    </w:p>
    <w:p w:rsidR="006531B6" w:rsidRPr="007A3B62" w:rsidRDefault="006531B6" w:rsidP="00A350CE" vyd:_id="vyd:mkhzw4vbwjpp41">
      <w:r>
        <w:rPr>
          <w:b w:val="0"/>
        </w:rPr>
        <w:br w:type="textWrapping" vyd:_id="vyd:mkhzw4va5t19l4"/>
      </w:r>
    </w:p>
    <w:p w:rsidR="006531B6" w:rsidRPr="007A3B62" w:rsidRDefault="006531B6" w:rsidP="00A350CE" vyd:_id="vyd:mkhzw4v9w7jleh">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v879nksn">17:00 – Прибытие в Петрозаводск. Свободное время</w:t>
      </w:r>
    </w:p>
    <w:p w:rsidR="006531B6" w:rsidRPr="007A3B62" w:rsidRDefault="006531B6" w:rsidP="00A350CE" vyd:_id="vyd:mkhzw4v6ylbv17">
      <w:r>
        <w:rPr>
          <w:b w:val="0"/>
        </w:rPr>
        <w:br w:type="textWrapping" vyd:_id="vyd:mkhzw4v5mfsyh5"/>
      </w:r>
    </w:p>
    <w:p w:rsidR="006531B6" w:rsidRPr="007A3B62" w:rsidRDefault="006531B6" w:rsidP="00A350CE" vyd:_id="vyd:mkhzw4v4j54fsl">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v362g8bp" xml:space="preserve">После возвращения с острова Кижи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zw4v24brg8y">–</w:t>
      </w:r>
      <w:r>
        <w:rPr>
          <w:rFonts w:ascii="Times New Roman" w:hAnsi="Times New Roman" w:eastAsia="Times New Roman" w:cs="Times New Roman"/>
          <w:sz w:val="24"/>
          <w:color w:val="000000"/>
          <w:u w:val="none"/>
          <w:vertAlign w:val="baseline"/>
          <w:b w:val="0"/>
          <w:i w:val="0"/>
          <w:shd w:val="clear" w:fill="D9EAD3"/>
          <w:rtl w:val="0"/>
        </w:rPr>
        <w:t vyd:_id="vyd:mkhzw4v148by52"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r>
        <w:rPr>
          <w:rFonts w:ascii="Times New Roman" w:hAnsi="Times New Roman" w:eastAsia="Times New Roman" w:cs="Times New Roman"/>
          <w:sz w:val="24"/>
          <w:color w:val="000000"/>
          <w:u w:val="none"/>
          <w:vertAlign w:val="baseline"/>
          <w:b w:val="1"/>
          <w:i w:val="0"/>
          <w:shd w:val="clear" w:fill="D9EAD3"/>
          <w:rtl w:val="0"/>
        </w:rPr>
        <w:t vyd:_id="vyd:mkhzw4v17pzciu">–</w:t>
      </w:r>
      <w:r>
        <w:rPr>
          <w:rFonts w:ascii="Times New Roman" w:hAnsi="Times New Roman" w:eastAsia="Times New Roman" w:cs="Times New Roman"/>
          <w:sz w:val="24"/>
          <w:color w:val="000000"/>
          <w:u w:val="none"/>
          <w:vertAlign w:val="baseline"/>
          <w:b w:val="0"/>
          <w:i w:val="0"/>
          <w:shd w:val="clear" w:fill="D9EAD3"/>
          <w:rtl w:val="0"/>
        </w:rPr>
        <w:t vyd:_id="vyd:mkhzw4v02tb5cw" xml:space="preserve"> наши гиды помогут с выбором мероприятий.</w:t>
      </w:r>
    </w:p>
    <w:p w:rsidR="006531B6" w:rsidRPr="007A3B62" w:rsidRDefault="006531B6" w:rsidP="00A350CE" vyd:_id="vyd:mkhzw4uy5q0nu2">
      <w:r>
        <w:rPr>
          <w:b w:val="0"/>
        </w:rPr>
        <w:br w:type="textWrapping" vyd:_id="vyd:mkhzw4uyh0qpde"/>
      </w:r>
    </w:p>
    <w:p w:rsidR="006531B6" w:rsidRPr="007A3B62" w:rsidRDefault="006531B6" w:rsidP="00A350CE" vyd:_id="vyd:mkhzw4uwcwsm53">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uv20aq7p">// 3-й ДЕНЬ</w:t>
      </w:r>
    </w:p>
    <w:p w:rsidR="006531B6" w:rsidRPr="007A3B62" w:rsidRDefault="006531B6" w:rsidP="00A350CE" vyd:_id="vyd:mkhzw4uucmtv4n">
      <w:r>
        <w:rPr>
          <w:b w:val="0"/>
        </w:rPr>
        <w:br w:type="textWrapping" vyd:_id="vyd:mkhzw4ut4vhkpx"/>
      </w:r>
    </w:p>
    <w:p w:rsidR="006531B6" w:rsidRPr="007A3B62" w:rsidRDefault="006531B6" w:rsidP="00A350CE" vyd:_id="vyd:mkhzw4urarzch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uq5nibhe">08:00 – Завтрак в отеле</w:t>
      </w:r>
    </w:p>
    <w:p w:rsidR="006531B6" w:rsidRPr="007A3B62" w:rsidRDefault="006531B6" w:rsidP="00A350CE" vyd:_id="vyd:mkhzw4up6lihe5">
      <w:pPr>
        <w:spacing w:after="0" w:lineRule="auto" w:line="288" w:before="0"/>
        <w:jc w:val="both"/>
        <w:rPr>
          <w:b w:val="0"/>
          <w:rtl w:val="0"/>
        </w:rPr>
      </w:pPr>
      <w:r>
        <w:rPr>
          <w:rFonts w:ascii="Times New Roman" w:hAnsi="Times New Roman" w:eastAsia="Times New Roman" w:cs="Times New Roman"/>
          <w:sz w:val="22"/>
          <w:color w:val="000000"/>
          <w:u w:val="none"/>
          <w:vertAlign w:val="baseline"/>
          <w:b w:val="0"/>
          <w:i w:val="0"/>
          <w:rtl w:val="0"/>
        </w:rPr>
        <w:t vyd:_id="vyd:mkhzw4uow3gkyd">Завтрак предоставляется во всех отелях, кроме отелей категории «бюджет».</w:t>
      </w:r>
    </w:p>
    <w:p w:rsidR="006531B6" w:rsidRPr="007A3B62" w:rsidRDefault="006531B6" w:rsidP="00A350CE" vyd:_id="vyd:mkhzw4umc8nokm">
      <w:r>
        <w:rPr>
          <w:b w:val="0"/>
        </w:rPr>
        <w:br w:type="textWrapping" vyd:_id="vyd:mkhzw4ul1px531"/>
      </w:r>
    </w:p>
    <w:p w:rsidR="006531B6" w:rsidRPr="007A3B62" w:rsidRDefault="006531B6" w:rsidP="00A350CE" vyd:_id="vyd:mkhzw4ukh50uqh">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uj3nh15k" xml:space="preserve">09:00 – 17:30 </w:t>
      </w:r>
      <w:r>
        <w:rPr>
          <w:rFonts w:ascii="Times New Roman" w:hAnsi="Times New Roman" w:eastAsia="Times New Roman" w:cs="Times New Roman"/>
          <w:sz w:val="24"/>
          <w:color w:val="000000"/>
          <w:u w:val="none"/>
          <w:vertAlign w:val="baseline"/>
          <w:b w:val="1"/>
          <w:i w:val="0"/>
          <w:shd w:val="clear" w:fill="D9EAD3"/>
          <w:rtl w:val="0"/>
        </w:rPr>
        <w:t vyd:_id="vyd:mkhzw4uiw943c8">вас ждет экскурсионная программа:</w:t>
      </w:r>
    </w:p>
    <w:p w:rsidR="006531B6" w:rsidRPr="007A3B62" w:rsidRDefault="006531B6" w:rsidP="00A350CE" vyd:_id="vyd:mkhzw4uhqeverl">
      <w:r>
        <w:rPr>
          <w:b w:val="0"/>
        </w:rPr>
        <w:br w:type="textWrapping" vyd:_id="vyd:mkhzw4ug23ualu"/>
      </w:r>
    </w:p>
    <w:p w:rsidR="006531B6" w:rsidRPr="007A3B62" w:rsidRDefault="006531B6" w:rsidP="00A350CE" vyd:_id="vyd:mkhzw4uf36jyc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uegepcuh">Автобусная трассовая экскурсия «Путешествие в сердце Карелии»</w:t>
      </w:r>
    </w:p>
    <w:p w:rsidR="006531B6" w:rsidRPr="007A3B62" w:rsidRDefault="006531B6" w:rsidP="00A350CE" vyd:_id="vyd:mkhzw4uch6wrc0">
      <w:r>
        <w:rPr>
          <w:b w:val="0"/>
        </w:rPr>
        <w:br w:type="textWrapping" vyd:_id="vyd:mkhzw4ub2pq3g9"/>
      </w:r>
    </w:p>
    <w:p w:rsidR="006531B6" w:rsidRPr="007A3B62" w:rsidRDefault="006531B6" w:rsidP="00A350CE" vyd:_id="vyd:mkhzw4ua2xjfp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u9ub7hi5">Сразу за Петрозаводском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w:t>
      </w:r>
    </w:p>
    <w:p w:rsidR="006531B6" w:rsidRPr="007A3B62" w:rsidRDefault="006531B6" w:rsidP="00A350CE" vyd:_id="vyd:mkhzw4u7vvcn1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u6wr6tid">Готовы разгадать главную загадку Карелии: что скрывается за ее величественными пейзажами, кроме природы?</w:t>
      </w:r>
    </w:p>
    <w:p w:rsidR="006531B6" w:rsidRPr="007A3B62" w:rsidRDefault="006531B6" w:rsidP="00A350CE" vyd:_id="vyd:mkhzw4u5yyt5l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u4up5o2t">В ходе экскурсии вы узнаете какие народы населяют эту прекрасную территорию, как живут, о чём поют и во что верят карелы, вепсы и саамы.</w:t>
      </w:r>
    </w:p>
    <w:p w:rsidR="006531B6" w:rsidRPr="007A3B62" w:rsidRDefault="006531B6" w:rsidP="00A350CE" vyd:_id="vyd:mkhzw4u2dmxk01">
      <w:r>
        <w:rPr>
          <w:b w:val="0"/>
        </w:rPr>
        <w:br w:type="textWrapping" vyd:_id="vyd:mkhzw4u1vj9x9n"/>
      </w:r>
    </w:p>
    <w:p w:rsidR="006531B6" w:rsidRPr="007A3B62" w:rsidRDefault="006531B6" w:rsidP="00A350CE" vyd:_id="vyd:mkhzw4u0hn66f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tzvta45t">Автобусная трассовая экскурсия «Водопады Ахинкоски: где оживают кинокадры и сказки» и</w:t>
      </w:r>
      <w:r>
        <w:rPr>
          <w:rFonts w:ascii="Times New Roman" w:hAnsi="Times New Roman" w:eastAsia="Times New Roman" w:cs="Times New Roman"/>
          <w:sz w:val="24"/>
          <w:color w:val="CC0000"/>
          <w:u w:val="none"/>
          <w:vertAlign w:val="baseline"/>
          <w:b w:val="1"/>
          <w:i w:val="1"/>
          <w:shd w:val="clear" w:fill="D9EAD3"/>
          <w:rtl w:val="0"/>
        </w:rPr>
        <w:t vyd:_id="vyd:mkhzw4tygm1r2n" xml:space="preserve"> </w:t>
      </w:r>
      <w:r>
        <w:rPr>
          <w:rFonts w:ascii="Times New Roman" w:hAnsi="Times New Roman" w:eastAsia="Times New Roman" w:cs="Times New Roman"/>
          <w:sz w:val="24"/>
          <w:color w:val="000000"/>
          <w:u w:val="none"/>
          <w:vertAlign w:val="baseline"/>
          <w:b w:val="1"/>
          <w:i w:val="0"/>
          <w:shd w:val="clear" w:fill="D9EAD3"/>
          <w:rtl w:val="0"/>
        </w:rPr>
        <w:t vyd:_id="vyd:mkhzw4tyz0p772">прогулка по подвесным мостам среди водопадов реки Тохмайоки</w:t>
      </w:r>
    </w:p>
    <w:p w:rsidR="006531B6" w:rsidRPr="007A3B62" w:rsidRDefault="006531B6" w:rsidP="00A350CE" vyd:_id="vyd:mkhzw4twnkxc6h">
      <w:r>
        <w:rPr>
          <w:b w:val="0"/>
        </w:rPr>
        <w:br w:type="textWrapping" vyd:_id="vyd:mkhzw4tvii2qa9"/>
      </w:r>
    </w:p>
    <w:p w:rsidR="006531B6" w:rsidRPr="007A3B62" w:rsidRDefault="006531B6" w:rsidP="00A350CE" vyd:_id="vyd:mkhzw4tuqxgqj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ttv6q1an" xml:space="preserve">Перед тем, как вы погрузитесь в величие мраморного каньона, у вас будет возможность встретиться с другим чудом Карелии </w:t>
      </w:r>
      <w:r>
        <w:rPr>
          <w:rFonts w:ascii="Times New Roman" w:hAnsi="Times New Roman" w:eastAsia="Times New Roman" w:cs="Times New Roman"/>
          <w:sz w:val="24"/>
          <w:color w:val="000000"/>
          <w:u w:val="none"/>
          <w:vertAlign w:val="baseline"/>
          <w:b w:val="1"/>
          <w:i w:val="0"/>
          <w:shd w:val="clear" w:fill="D9EAD3"/>
          <w:rtl w:val="0"/>
        </w:rPr>
        <w:t vyd:_id="vyd:mkhzw4tszx1ysz">–</w:t>
      </w:r>
      <w:r>
        <w:rPr>
          <w:rFonts w:ascii="Times New Roman" w:hAnsi="Times New Roman" w:eastAsia="Times New Roman" w:cs="Times New Roman"/>
          <w:sz w:val="24"/>
          <w:color w:val="000000"/>
          <w:u w:val="none"/>
          <w:vertAlign w:val="baseline"/>
          <w:b w:val="0"/>
          <w:i w:val="0"/>
          <w:shd w:val="clear" w:fill="D9EAD3"/>
          <w:rtl w:val="0"/>
        </w:rPr>
        <w:t vyd:_id="vyd:mkhzw4trkkeb68" xml:space="preserve"> водопадами Ахинкоски. Это место, где природа стала полноправным режиссером, а шум падающей воды звучит как саундтрек к известным фильмам.</w:t>
      </w:r>
    </w:p>
    <w:p w:rsidR="006531B6" w:rsidRPr="007A3B62" w:rsidRDefault="006531B6" w:rsidP="00A350CE" vyd:_id="vyd:mkhzw4tqnabdi7">
      <w:r>
        <w:rPr>
          <w:b w:val="0"/>
        </w:rPr>
        <w:br w:type="textWrapping" vyd:_id="vyd:mkhzw4tpf1jg9j"/>
      </w:r>
    </w:p>
    <w:p w:rsidR="006531B6" w:rsidRPr="007A3B62" w:rsidRDefault="006531B6" w:rsidP="00A350CE" vyd:_id="vyd:mkhzw4tolrvrg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tnsive0r">Вы сможете оказаться внутри настоящих кинодекораций, где снимались легендарные «А зори здесь тихие…». Но главная магия Ахинкоски скрыта от первых взглядов.</w:t>
      </w:r>
    </w:p>
    <w:p w:rsidR="006531B6" w:rsidRPr="007A3B62" w:rsidRDefault="006531B6" w:rsidP="00A350CE" vyd:_id="vyd:mkhzw4tmyocdfr">
      <w:r>
        <w:rPr>
          <w:b w:val="0"/>
        </w:rPr>
        <w:br w:type="textWrapping" vyd:_id="vyd:mkhzw4tle1pq4c"/>
      </w:r>
    </w:p>
    <w:p w:rsidR="006531B6" w:rsidRPr="007A3B62" w:rsidRDefault="006531B6" w:rsidP="00A350CE" vyd:_id="vyd:mkhzw4tkiwuxi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tjnmr16q">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сможете  узнаете, только ступив на эту тропу.</w:t>
      </w:r>
    </w:p>
    <w:p w:rsidR="006531B6" w:rsidRPr="007A3B62" w:rsidRDefault="006531B6" w:rsidP="00A350CE" vyd:_id="vyd:mkhzw4thnnbnr6">
      <w:r>
        <w:rPr>
          <w:b w:val="0"/>
        </w:rPr>
        <w:br w:type="textWrapping" vyd:_id="vyd:mkhzw4th1xy6tm"/>
      </w:r>
    </w:p>
    <w:p w:rsidR="006531B6" w:rsidRPr="007A3B62" w:rsidRDefault="006531B6" w:rsidP="00A350CE" vyd:_id="vyd:mkhzw4tfgv847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tex9wlbk">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w:t>
      </w:r>
    </w:p>
    <w:p w:rsidR="006531B6" w:rsidRPr="007A3B62" w:rsidRDefault="006531B6" w:rsidP="00A350CE" vyd:_id="vyd:mkhzw4tdypski4">
      <w:r>
        <w:rPr>
          <w:b w:val="0"/>
        </w:rPr>
        <w:br w:type="textWrapping" vyd:_id="vyd:mkhzw4tcyx2o1s"/>
      </w:r>
    </w:p>
    <w:p w:rsidR="006531B6" w:rsidRPr="007A3B62" w:rsidRDefault="006531B6" w:rsidP="00A350CE" vyd:_id="vyd:mkhzw4tas31dj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1"/>
          <w:shd w:val="clear" w:fill="D9EAD3"/>
          <w:rtl w:val="0"/>
        </w:rPr>
        <w:t vyd:_id="vyd:mkhzw4t95wklae">Вход на экотропу оплачивается дополнительно по желанию.</w:t>
      </w:r>
    </w:p>
    <w:p w:rsidR="006531B6" w:rsidRPr="007A3B62" w:rsidRDefault="006531B6" w:rsidP="00A350CE" vyd:_id="vyd:mkhzw4t8shk8k8">
      <w:r>
        <w:rPr>
          <w:b w:val="0"/>
        </w:rPr>
        <w:br w:type="textWrapping" vyd:_id="vyd:mkhzw4t6ve3cer"/>
      </w:r>
    </w:p>
    <w:p w:rsidR="006531B6" w:rsidRPr="007A3B62" w:rsidRDefault="006531B6" w:rsidP="00A350CE" vyd:_id="vyd:mkhzw4t3dseth3">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sq460a1i">Пешеходная экскурсия «Горный парк «Рускеала»: место, где история высечена в мраморе»</w:t>
      </w:r>
    </w:p>
    <w:p w:rsidR="006531B6" w:rsidRPr="007A3B62" w:rsidRDefault="006531B6" w:rsidP="00A350CE" vyd:_id="vyd:mkhzw4snth6cp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skuwo1zd"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hzw4si63uw64">–</w:t>
      </w:r>
      <w:r>
        <w:rPr>
          <w:rFonts w:ascii="Times New Roman" w:hAnsi="Times New Roman" w:eastAsia="Times New Roman" w:cs="Times New Roman"/>
          <w:sz w:val="24"/>
          <w:color w:val="000000"/>
          <w:u w:val="none"/>
          <w:vertAlign w:val="baseline"/>
          <w:b w:val="0"/>
          <w:i w:val="0"/>
          <w:shd w:val="clear" w:fill="D9EAD3"/>
          <w:rtl w:val="0"/>
        </w:rPr>
        <w:t vyd:_id="vyd:mkhzw4shqqh20m" xml:space="preserve"> главное сокровище Карелии, где природа и история создали совершенный дуэт.</w:t>
      </w:r>
    </w:p>
    <w:p w:rsidR="006531B6" w:rsidRPr="007A3B62" w:rsidRDefault="006531B6" w:rsidP="00A350CE" vyd:_id="vyd:mkhzw4sd36rtxn">
      <w:r>
        <w:rPr>
          <w:b w:val="0"/>
        </w:rPr>
        <w:br w:type="textWrapping" vyd:_id="vyd:mkhzw4sba33qi6"/>
      </w:r>
    </w:p>
    <w:p w:rsidR="006531B6" w:rsidRPr="007A3B62" w:rsidRDefault="006531B6" w:rsidP="00A350CE" vyd:_id="vyd:mkhzw4s11arci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rc0e073y"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hzw4rbit8l9s">–</w:t>
      </w:r>
      <w:r>
        <w:rPr>
          <w:rFonts w:ascii="Times New Roman" w:hAnsi="Times New Roman" w:eastAsia="Times New Roman" w:cs="Times New Roman"/>
          <w:sz w:val="24"/>
          <w:color w:val="000000"/>
          <w:u w:val="none"/>
          <w:vertAlign w:val="baseline"/>
          <w:b w:val="0"/>
          <w:i w:val="0"/>
          <w:shd w:val="clear" w:fill="D9EAD3"/>
          <w:rtl w:val="0"/>
        </w:rPr>
        <w:t vyd:_id="vyd:mkhzw4raoug8jt"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hzw4r9wxmzsh">
      <w:r>
        <w:rPr>
          <w:b w:val="0"/>
        </w:rPr>
        <w:br w:type="textWrapping" vyd:_id="vyd:mkhzw4r8lc5wsk"/>
      </w:r>
    </w:p>
    <w:p w:rsidR="006531B6" w:rsidRPr="007A3B62" w:rsidRDefault="006531B6" w:rsidP="00A350CE" vyd:_id="vyd:mkhzw4r68vken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r5v1dtpc">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hzw4r4y4a16m">
      <w:r>
        <w:rPr>
          <w:b w:val="0"/>
        </w:rPr>
        <w:br w:type="textWrapping" vyd:_id="vyd:mkhzw4r3q74ugl"/>
      </w:r>
    </w:p>
    <w:p w:rsidR="006531B6" w:rsidRPr="007A3B62" w:rsidRDefault="006531B6" w:rsidP="00A350CE" vyd:_id="vyd:mkhzw4r1ri6ey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qz3htvs5"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hzw4qyfdxnhv">–</w:t>
      </w:r>
      <w:r>
        <w:rPr>
          <w:rFonts w:ascii="Times New Roman" w:hAnsi="Times New Roman" w:eastAsia="Times New Roman" w:cs="Times New Roman"/>
          <w:sz w:val="24"/>
          <w:color w:val="000000"/>
          <w:u w:val="none"/>
          <w:vertAlign w:val="baseline"/>
          <w:b w:val="0"/>
          <w:i w:val="0"/>
          <w:shd w:val="clear" w:fill="D9EAD3"/>
          <w:rtl w:val="0"/>
        </w:rPr>
        <w:t vyd:_id="vyd:mkhzw4qxil3e1n"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hzw4qwzmb9a0">
      <w:r>
        <w:rPr>
          <w:b w:val="0"/>
        </w:rPr>
        <w:br w:type="textWrapping" vyd:_id="vyd:mkhzw4qv0rl88g"/>
      </w:r>
    </w:p>
    <w:p w:rsidR="006531B6" w:rsidRPr="007A3B62" w:rsidRDefault="006531B6" w:rsidP="00A350CE" vyd:_id="vyd:mkhzw4qu35vdn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qtz5kmpr">После экскурсии у вас будет свободное время для прогулки и самостоятельного изучения горного парка</w:t>
      </w:r>
    </w:p>
    <w:p w:rsidR="006531B6" w:rsidRPr="007A3B62" w:rsidRDefault="006531B6" w:rsidP="00A350CE" vyd:_id="vyd:mkhzw4qr1rmyoj">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qqedku0x">17:00 – Выезд из горного парка «Рускеала» на ретропоезде (по желанию за дополнительную плату)</w:t>
      </w:r>
    </w:p>
    <w:p w:rsidR="006531B6" w:rsidRPr="007A3B62" w:rsidRDefault="006531B6" w:rsidP="00A350CE" vyd:_id="vyd:mkhzw4qpohyesu">
      <w:r>
        <w:rPr>
          <w:b w:val="0"/>
        </w:rPr>
        <w:br w:type="textWrapping" vyd:_id="vyd:mkhzw4qo2l4pay"/>
      </w:r>
    </w:p>
    <w:p w:rsidR="006531B6" w:rsidRPr="007A3B62" w:rsidRDefault="006531B6" w:rsidP="00A350CE" vyd:_id="vyd:mkhzw4qnll51i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qmo4jofd">Для тех, кто хочет получить особенный опыт, предлагаем поездку на ретропоезде «Рускеальский экспресс» из горного парка в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6531B6" w:rsidRPr="007A3B62" w:rsidRDefault="006531B6" w:rsidP="00A350CE" vyd:_id="vyd:mkhzw4qkmywrmk">
      <w:r>
        <w:rPr>
          <w:b w:val="0"/>
        </w:rPr>
        <w:br w:type="textWrapping" vyd:_id="vyd:mkhzw4qjayr6xp"/>
      </w:r>
    </w:p>
    <w:p w:rsidR="006531B6" w:rsidRPr="007A3B62" w:rsidRDefault="006531B6" w:rsidP="00A350CE" vyd:_id="vyd:mkhzw4qiklbdf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qhd6n8ga">По прибытию вас встретит гид, вы воссоединитесь с остальной частью группы.</w:t>
      </w:r>
    </w:p>
    <w:p w:rsidR="006531B6" w:rsidRPr="007A3B62" w:rsidRDefault="006531B6" w:rsidP="00A350CE" vyd:_id="vyd:mkhzw4qfm9cado">
      <w:r>
        <w:rPr>
          <w:b w:val="0"/>
        </w:rPr>
        <w:br w:type="textWrapping" vyd:_id="vyd:mkhzw4qf58vc5a"/>
      </w:r>
    </w:p>
    <w:p w:rsidR="006531B6" w:rsidRPr="007A3B62" w:rsidRDefault="006531B6" w:rsidP="00A350CE" vyd:_id="vyd:mkhzw4qdwvr20h">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qcrqhspj">17:30 – Выезд из горного парка «Рускеала» на автобусе</w:t>
      </w:r>
    </w:p>
    <w:p w:rsidR="006531B6" w:rsidRPr="007A3B62" w:rsidRDefault="006531B6" w:rsidP="00A350CE" vyd:_id="vyd:mkhzw4qbyy208g">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qab67ydb">После насыщенной прогулки на свежем воздухе группа отправляется на автобусе в Сортавала, а затем в Санкт-Петербург.</w:t>
      </w:r>
    </w:p>
    <w:p w:rsidR="006531B6" w:rsidRPr="007A3B62" w:rsidRDefault="006531B6" w:rsidP="00A350CE" vyd:_id="vyd:mkhzw4q8mf924a">
      <w:r>
        <w:rPr>
          <w:b w:val="0"/>
        </w:rPr>
        <w:br w:type="textWrapping" vyd:_id="vyd:mkhzw4q8flaaor"/>
      </w:r>
    </w:p>
    <w:p w:rsidR="006531B6" w:rsidRPr="007A3B62" w:rsidRDefault="006531B6" w:rsidP="00A350CE" vyd:_id="vyd:mkhzw4q6vr7z3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q5x6qm75" xml:space="preserve">18:30 – Заселение в отель в Сортавала. Свободное время </w:t>
      </w:r>
    </w:p>
    <w:p w:rsidR="006531B6" w:rsidRPr="007A3B62" w:rsidRDefault="006531B6" w:rsidP="00A350CE" vyd:_id="vyd:mkhzw4q31cjs3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q2m3in8u" xml:space="preserve">Тихий городок Сортавала совсем не похож на Петрозаводск. Воздух еще прозрачнее, а закат, теряющийся в линии лесов Ладоги – ярче. </w:t>
      </w:r>
    </w:p>
    <w:p w:rsidR="006531B6" w:rsidRPr="007A3B62" w:rsidRDefault="006531B6" w:rsidP="00A350CE" vyd:_id="vyd:mkhzw4q1ljefpl">
      <w:r>
        <w:rPr>
          <w:b w:val="0"/>
        </w:rPr>
        <w:br w:type="textWrapping" vyd:_id="vyd:mkhzw4q0u3j3uu"/>
      </w:r>
      <w:r>
        <w:rPr>
          <w:b w:val="0"/>
        </w:rPr>
        <w:br w:type="textWrapping" vyd:_id="vyd:mkhzw4q0al7l0j"/>
      </w:r>
    </w:p>
    <w:p w:rsidR="006531B6" w:rsidRPr="007A3B62" w:rsidRDefault="006531B6" w:rsidP="00A350CE" vyd:_id="vyd:mkhzw4py3fm36j">
      <w:pPr>
        <w:spacing w:lineRule="auto" w:line="288" w:before="0" w:after="0"/>
        <w:rPr>
          <w:b w:val="0"/>
          <w:rtl w:val="0"/>
        </w:rPr>
      </w:pPr>
      <w:r>
        <w:rPr>
          <w:rFonts w:ascii="Times New Roman" w:hAnsi="Times New Roman" w:eastAsia="Times New Roman" w:cs="Times New Roman"/>
          <w:sz w:val="24"/>
          <w:color w:val="000000"/>
          <w:u w:val="none"/>
          <w:vertAlign w:val="baseline"/>
          <w:b w:val="1"/>
          <w:i w:val="0"/>
          <w:rtl w:val="0"/>
        </w:rPr>
        <w:t vyd:_id="vyd:mkhzw4px5emd6k">// 4-й ДЕНЬ</w:t>
      </w:r>
    </w:p>
    <w:p w:rsidR="006531B6" w:rsidRPr="007A3B62" w:rsidRDefault="006531B6" w:rsidP="00A350CE" vyd:_id="vyd:mkhzw4pwpgzond">
      <w:r>
        <w:rPr>
          <w:b w:val="0"/>
        </w:rPr>
        <w:br w:type="textWrapping" vyd:_id="vyd:mkhzw4pvmynxmj"/>
      </w:r>
    </w:p>
    <w:tbl vyd:_id="vyd:mkhzw4po8dhnwp">
      <w:tblPr>
        <w:tblStyle w:val="TableGrid"/>
        <w:tblW w:w="9025.52" w:type="dxa"/>
        <w:tblBorders>
          <w:top w:val="none" w:sz="0"/>
          <w:left w:val="none" w:sz="0"/>
          <w:bottom w:val="none" w:sz="0"/>
          <w:right w:val="none" w:sz="0"/>
        </w:tblBorders>
        <w:tblLayout w:type="fixed"/>
      </w:tblPr>
      <w:tblGrid/>
      <w:tr vyd:_id="vyd:mkhzw4pom6wtn5">
        <w:tc vyd:_id="vyd:mkhzw4pphw9rbh">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ppt96lb2">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pqgkp0ur" xml:space="preserve">Обратите внимание! </w:t>
            </w:r>
            <w:r>
              <w:rPr>
                <w:rFonts w:ascii="Times New Roman" w:hAnsi="Times New Roman" w:eastAsia="Times New Roman" w:cs="Times New Roman"/>
                <w:sz w:val="24"/>
                <w:color w:val="000000"/>
                <w:u w:val="none"/>
                <w:vertAlign w:val="baseline"/>
                <w:b w:val="0"/>
                <w:i w:val="0"/>
                <w:rtl w:val="0"/>
              </w:rPr>
              <w:t vyd:_id="vyd:mkhzw4pp7uxba1">Программа четвертого дня зависит от погодных условий. В случае невозможности отправления на Валаам, мы предложим вам альтернативные варианты экскурсий или свободное время (на ваш выбор).</w:t>
            </w:r>
          </w:p>
        </w:tc>
      </w:tr>
    </w:tbl>
    <w:p w:rsidR="006531B6" w:rsidRPr="007A3B62" w:rsidRDefault="006531B6" w:rsidP="00A350CE" vyd:_id="vyd:mkhzw4pq801no4">
      <w:r>
        <w:rPr>
          <w:b w:val="0"/>
        </w:rPr>
        <w:br w:type="textWrapping" vyd:_id="vyd:mkhzw4pnzwqdzv"/>
      </w:r>
    </w:p>
    <w:p w:rsidR="006531B6" w:rsidRPr="007A3B62" w:rsidRDefault="006531B6" w:rsidP="00A350CE" vyd:_id="vyd:mkhzw4pmzofzy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pl8dcqu1" xml:space="preserve">08:00 </w:t>
      </w:r>
      <w:r>
        <w:rPr>
          <w:rFonts w:ascii="Times New Roman" w:hAnsi="Times New Roman" w:eastAsia="Times New Roman" w:cs="Times New Roman"/>
          <w:sz w:val="24"/>
          <w:color w:val="202122"/>
          <w:u w:val="none"/>
          <w:vertAlign w:val="baseline"/>
          <w:b w:val="0"/>
          <w:i w:val="0"/>
          <w:rtl w:val="0"/>
        </w:rPr>
        <w:t vyd:_id="vyd:mkhzw4pk9x4ybe">–</w:t>
      </w:r>
      <w:r>
        <w:rPr>
          <w:rFonts w:ascii="Times New Roman" w:hAnsi="Times New Roman" w:eastAsia="Times New Roman" w:cs="Times New Roman"/>
          <w:sz w:val="24"/>
          <w:color w:val="000000"/>
          <w:u w:val="none"/>
          <w:vertAlign w:val="baseline"/>
          <w:b w:val="1"/>
          <w:i w:val="0"/>
          <w:rtl w:val="0"/>
        </w:rPr>
        <w:t vyd:_id="vyd:mkhzw4pkxfxyfo" xml:space="preserve"> Завтрак в отеле. Освобождение номеров и сбор группы</w:t>
      </w:r>
    </w:p>
    <w:p w:rsidR="006531B6" w:rsidRPr="007A3B62" w:rsidRDefault="006531B6" w:rsidP="00A350CE" vyd:_id="vyd:mkhzw4piry551x">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zw4php5yake" xml:space="preserve">Завтрак предоставляется во всех отелях, кроме отелей категории «бюджет». </w:t>
      </w:r>
    </w:p>
    <w:p w:rsidR="006531B6" w:rsidRPr="007A3B62" w:rsidRDefault="006531B6" w:rsidP="00A350CE" vyd:_id="vyd:mkhzw4pgc3nzsc">
      <w:r>
        <w:rPr>
          <w:b w:val="0"/>
        </w:rPr>
        <w:br w:type="textWrapping" vyd:_id="vyd:mkhzw4pf73q185"/>
      </w:r>
    </w:p>
    <w:p w:rsidR="006531B6" w:rsidRPr="007A3B62" w:rsidRDefault="006531B6" w:rsidP="00A350CE" vyd:_id="vyd:mkhzw4pefo67q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pd1e9ej7">В четвертый день вашего путешествия вы сможете познакомиться с уникальным местом Карелии – островом Валаам. Мы предлагаем вам выбрать вариант, который придется вам больше по душе: классическая экскурсия на Валаам на «Метеоре» или же расслабляющая водная прогулка на катере, когда вы проведете на Валааме время самостоятельно, а на обратном пути посетите знаменитые Ладожские шхеры и даже сделаете остановку на живописном необитаемом острове – выбор только за вами!</w:t>
      </w:r>
    </w:p>
    <w:p w:rsidR="006531B6" w:rsidRPr="007A3B62" w:rsidRDefault="006531B6" w:rsidP="00A350CE" vyd:_id="vyd:mkhzw4pcapgln9">
      <w:r>
        <w:rPr>
          <w:b w:val="0"/>
        </w:rPr>
        <w:br w:type="textWrapping" vyd:_id="vyd:mkhzw4pbtof8om"/>
      </w:r>
      <w:r>
        <w:rPr>
          <w:b w:val="0"/>
        </w:rPr>
        <w:br w:type="textWrapping" vyd:_id="vyd:mkhzw4p7hr3vy4"/>
      </w:r>
    </w:p>
    <w:p w:rsidR="006531B6" w:rsidRPr="007A3B62" w:rsidRDefault="006531B6" w:rsidP="00A350CE" vyd:_id="vyd:mkhzw4p6022cly">
      <w:pPr>
        <w:spacing w:after="0" w:lineRule="auto" w:line="288" w:before="0"/>
        <w:jc w:val="both"/>
      </w:pPr>
      <w:r>
        <w:rPr>
          <w:rFonts w:ascii="Times New Roman" w:hAnsi="Times New Roman" w:eastAsia="Times New Roman" w:cs="Times New Roman"/>
          <w:sz w:val="24"/>
          <w:color w:val="000000"/>
          <w:u w:val="none"/>
          <w:vertAlign w:val="baseline"/>
          <w:b w:val="1"/>
          <w:i w:val="0"/>
          <w:rtl w:val="0"/>
        </w:rPr>
        <w:t vyd:_id="vyd:mkhzw4p5sbc61h">Вариант 1: экскурсия на скоростном теплоходе на остров Валаам</w:t>
      </w:r>
    </w:p>
    <w:tbl vyd:_id="vyd:mkhzw4ozd8ey5i">
      <w:tblPr>
        <w:tblStyle w:val="TableGrid"/>
        <w:tblW w:w="9355" w:type="dxa"/>
        <w:tblLayout w:type="fixed"/>
      </w:tblPr>
      <w:tblGrid>
        <w:gridCol w:w="9000"/>
      </w:tblGrid>
      <w:tr vyd:_id="vyd:mkhzw4ozhl4het">
        <w:tc vyd:_id="vyd:mkhzw4oz3cutp7">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p0ttjhdh">
            <w:pPr>
              <w:spacing w:after="0" w:lineRule="auto" w:line="288" w:before="0"/>
              <w:ind w:start="15"/>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p0mr5hd6"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zw4p0aunbxb">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tc>
      </w:tr>
    </w:tbl>
    <w:p w:rsidR="006531B6" w:rsidRPr="007A3B62" w:rsidRDefault="006531B6" w:rsidP="00A350CE" vyd:_id="vyd:mkhzw4p1zxqobu">
      <w:r>
        <w:rPr>
          <w:b w:val="0"/>
        </w:rPr>
        <w:br w:type="textWrapping" vyd:_id="vyd:mkhzw4oy6jw7xv"/>
      </w:r>
    </w:p>
    <w:p w:rsidR="006531B6" w:rsidRPr="007A3B62" w:rsidRDefault="006531B6" w:rsidP="00A350CE" vyd:_id="vyd:mkhzw4oxqiwk6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ow8yejp4">09:00 – Отправление на остров Валаам на «Метеоре»</w:t>
      </w:r>
    </w:p>
    <w:p w:rsidR="006531B6" w:rsidRPr="007A3B62" w:rsidRDefault="006531B6" w:rsidP="00A350CE" vyd:_id="vyd:mkhzw4ov4kjc83">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ouenqzbt">От причала в Сортавале до Валаама вы доберетесь на скоростном судне «Комета».</w:t>
      </w:r>
    </w:p>
    <w:p w:rsidR="006531B6" w:rsidRPr="007A3B62" w:rsidRDefault="006531B6" w:rsidP="00A350CE" vyd:_id="vyd:mkhzw4ot6xhmg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orxgwise">10:00 – Пешеходная экскурсия по острову Валаам. Первая часть</w:t>
      </w:r>
    </w:p>
    <w:p w:rsidR="006531B6" w:rsidRPr="007A3B62" w:rsidRDefault="006531B6" w:rsidP="00A350CE" vyd:_id="vyd:mkhzw4oquu159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zw4oo9tkk6q"/>
      </w:r>
      <w:r>
        <w:rPr>
          <w:rFonts w:ascii="Times New Roman" w:hAnsi="Times New Roman" w:eastAsia="Times New Roman" w:cs="Times New Roman"/>
          <w:sz w:val="24"/>
          <w:color w:val="000000"/>
          <w:u w:val="none"/>
          <w:vertAlign w:val="baseline"/>
          <w:b w:val="0"/>
          <w:i w:val="0"/>
          <w:shd w:val="clear" w:fill="D9EAD3"/>
          <w:rtl w:val="0"/>
        </w:rPr>
        <w:t vyd:_id="vyd:mkhzw4on1wy3mk"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w:t>
      </w:r>
      <w:r>
        <w:rPr>
          <w:rFonts w:ascii="Times New Roman" w:hAnsi="Times New Roman" w:eastAsia="Times New Roman" w:cs="Times New Roman"/>
          <w:sz w:val="24"/>
          <w:color w:val="000000"/>
          <w:u w:val="none"/>
          <w:vertAlign w:val="baseline"/>
          <w:b w:val="0"/>
          <w:i w:val="0"/>
          <w:shd w:val="clear" w:fill="D9EAD3"/>
          <w:rtl w:val="0"/>
        </w:rPr>
        <w:br w:type="textWrapping" vyd:_id="vyd:mkhzw4omox4ca4"/>
      </w:r>
      <w:r>
        <w:rPr>
          <w:rFonts w:ascii="Times New Roman" w:hAnsi="Times New Roman" w:eastAsia="Times New Roman" w:cs="Times New Roman"/>
          <w:sz w:val="24"/>
          <w:color w:val="000000"/>
          <w:u w:val="none"/>
          <w:vertAlign w:val="baseline"/>
          <w:b w:val="0"/>
          <w:i w:val="0"/>
          <w:shd w:val="clear" w:fill="D9EAD3"/>
          <w:rtl w:val="0"/>
        </w:rPr>
        <w:br w:type="textWrapping" vyd:_id="vyd:mkhzw4omxki26c"/>
      </w:r>
      <w:r>
        <w:rPr>
          <w:rFonts w:ascii="Times New Roman" w:hAnsi="Times New Roman" w:eastAsia="Times New Roman" w:cs="Times New Roman"/>
          <w:sz w:val="24"/>
          <w:color w:val="000000"/>
          <w:u w:val="none"/>
          <w:vertAlign w:val="baseline"/>
          <w:b w:val="0"/>
          <w:i w:val="0"/>
          <w:shd w:val="clear" w:fill="D9EAD3"/>
          <w:rtl w:val="0"/>
        </w:rPr>
        <w:t vyd:_id="vyd:mkhzw4ol0uqpv7">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валаамских чудотворцев, основателей обители Сергия и Германа.</w:t>
      </w:r>
    </w:p>
    <w:p w:rsidR="006531B6" w:rsidRPr="007A3B62" w:rsidRDefault="006531B6" w:rsidP="00A350CE" vyd:_id="vyd:mkhzw4ob7mk5sn">
      <w:r>
        <w:rPr>
          <w:b w:val="0"/>
        </w:rPr>
        <w:br w:type="textWrapping" vyd:_id="vyd:mkhzw4obx67asm"/>
      </w:r>
    </w:p>
    <w:p w:rsidR="006531B6" w:rsidRPr="007A3B62" w:rsidRDefault="006531B6" w:rsidP="00A350CE" vyd:_id="vyd:mkhzw4o9tual7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o8vu83cl">12:30 – Обед в трапезной монастыря</w:t>
      </w:r>
      <w:r>
        <w:rPr>
          <w:rFonts w:ascii="Times New Roman" w:hAnsi="Times New Roman" w:eastAsia="Times New Roman" w:cs="Times New Roman"/>
          <w:sz w:val="24"/>
          <w:color w:val="000000"/>
          <w:u w:val="none"/>
          <w:vertAlign w:val="baseline"/>
          <w:b w:val="0"/>
          <w:i w:val="0"/>
          <w:rtl w:val="0"/>
        </w:rPr>
        <w:br w:type="textWrapping" vyd:_id="vyd:mkhzw4o7twkvac"/>
      </w:r>
      <w:r>
        <w:rPr>
          <w:rFonts w:ascii="Times New Roman" w:hAnsi="Times New Roman" w:eastAsia="Times New Roman" w:cs="Times New Roman"/>
          <w:sz w:val="24"/>
          <w:color w:val="000000"/>
          <w:u w:val="none"/>
          <w:vertAlign w:val="baseline"/>
          <w:b w:val="0"/>
          <w:i w:val="0"/>
          <w:rtl w:val="0"/>
        </w:rPr>
        <w:t vyd:_id="vyd:mkhzw4o7hntsz8">Вы отведаете блюда монастырской трапезной, приготовленные из натуральных продуктов по старинным рецептам. Обед включен в стоимость тура.</w:t>
      </w:r>
    </w:p>
    <w:p w:rsidR="006531B6" w:rsidRPr="007A3B62" w:rsidRDefault="006531B6" w:rsidP="00A350CE" vyd:_id="vyd:mkhzw4o5tasa7c">
      <w:r>
        <w:rPr>
          <w:b w:val="0"/>
        </w:rPr>
        <w:br w:type="textWrapping" vyd:_id="vyd:mkhzw4o51vit2j"/>
      </w:r>
    </w:p>
    <w:p w:rsidR="006531B6" w:rsidRPr="007A3B62" w:rsidRDefault="006531B6" w:rsidP="00A350CE" vyd:_id="vyd:mkhzw4o3zp04l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o2jpom7i">13:30  – Пешеходная экскурсия по острову Валаам. Вторая часть</w:t>
      </w:r>
    </w:p>
    <w:p w:rsidR="006531B6" w:rsidRPr="007A3B62" w:rsidRDefault="006531B6" w:rsidP="00A350CE" vyd:_id="vyd:mkhzw4o1tfkon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o0r8no8b"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zw4nz23f2ya">
      <w:r>
        <w:rPr>
          <w:b w:val="0"/>
        </w:rPr>
        <w:br w:type="textWrapping" vyd:_id="vyd:mkhzw4nyp2qfdb"/>
      </w:r>
    </w:p>
    <w:tbl vyd:_id="vyd:mkhzw4nr15lr8e">
      <w:tblPr>
        <w:tblStyle w:val="TableGrid"/>
        <w:tblW w:w="9025.52" w:type="dxa"/>
        <w:tblBorders>
          <w:top w:val="none" w:sz="0"/>
          <w:left w:val="none" w:sz="0"/>
          <w:bottom w:val="none" w:sz="0"/>
          <w:right w:val="none" w:sz="0"/>
        </w:tblBorders>
        <w:tblLayout w:type="fixed"/>
      </w:tblPr>
      <w:tblGrid/>
      <w:tr vyd:_id="vyd:mkhzw4nsx0cjxv">
        <w:tc vyd:_id="vyd:mkhzw4ns9dofpw">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ntngse9h">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zw4nthme9r1">Обратите внимание!</w:t>
            </w:r>
            <w:r>
              <w:rPr>
                <w:rFonts w:ascii="Times New Roman" w:hAnsi="Times New Roman" w:eastAsia="Times New Roman" w:cs="Times New Roman"/>
                <w:sz w:val="24"/>
                <w:color w:val="000000"/>
                <w:u w:val="none"/>
                <w:vertAlign w:val="baseline"/>
                <w:b w:val="0"/>
                <w:i w:val="0"/>
                <w:rtl w:val="0"/>
              </w:rPr>
              <w:t vyd:_id="vyd:mkhzw4ntu7vxl5"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zw4nudl4knb">
      <w:r>
        <w:rPr>
          <w:b w:val="0"/>
        </w:rPr>
        <w:br w:type="textWrapping" vyd:_id="vyd:mkhzw4nrtd9tuo"/>
      </w:r>
    </w:p>
    <w:p w:rsidR="006531B6" w:rsidRPr="007A3B62" w:rsidRDefault="006531B6" w:rsidP="00A350CE" vyd:_id="vyd:mkhzw4nqj48jh6">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npzwsvzm">16:00 – Возвращение в Сортавала на  «Метеоре».</w:t>
      </w:r>
    </w:p>
    <w:p w:rsidR="006531B6" w:rsidRPr="007A3B62" w:rsidRDefault="006531B6" w:rsidP="00A350CE" vyd:_id="vyd:mkhzw4nn9cce5z">
      <w:r>
        <w:rPr>
          <w:b w:val="0"/>
        </w:rPr>
        <w:br w:type="textWrapping" vyd:_id="vyd:mkhzw4nnlxaamt"/>
      </w:r>
    </w:p>
    <w:tbl vyd:_id="vyd:mkhzw4n8xui178">
      <w:tblPr>
        <w:tblStyle w:val="TableGrid"/>
        <w:tblW w:w="9025.52" w:type="dxa"/>
        <w:tblBorders>
          <w:top w:val="none" w:sz="0"/>
          <w:left w:val="none" w:sz="0"/>
          <w:bottom w:val="none" w:sz="0"/>
          <w:right w:val="none" w:sz="0"/>
        </w:tblBorders>
        <w:tblLayout w:type="fixed"/>
      </w:tblPr>
      <w:tblGrid/>
      <w:tr vyd:_id="vyd:mkhzw4n9fkz4cs">
        <w:tc vyd:_id="vyd:mkhzw4n9ilobp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nd8cuidu">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ne40wfuj" xml:space="preserve">Рекомендации к поездке: </w:t>
            </w:r>
          </w:p>
          <w:p vyd:_id="vyd:mkhzw4nd5x6a6y">
            <w:pPr>
              <w:shd w:val="clear" w:fill="FFFFFF"/>
              <w:spacing w:after="0" w:lineRule="auto" w:line="288" w:before="0"/>
              <w:ind w:start="0"/>
              <w:jc w:val="both"/>
              <w:rPr>
                <w:rtl w:val="0"/>
              </w:rPr>
            </w:pPr>
          </w:p>
          <w:p vyd:_id="vyd:mkhzw4nc8b79l4">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ndh6tdim"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zw4nc1uc0l9">
            <w:pPr>
              <w:shd w:val="clear" w:fill="FFFFFF"/>
              <w:spacing w:after="0" w:lineRule="auto" w:line="288" w:before="0"/>
              <w:ind w:start="0"/>
              <w:jc w:val="both"/>
              <w:rPr>
                <w:rtl w:val="0"/>
              </w:rPr>
            </w:pPr>
          </w:p>
          <w:p vyd:_id="vyd:mkhzw4nb9tsb9w">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nb9mnqt1">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zw4nahhakjl">
            <w:pPr>
              <w:shd w:val="clear" w:fill="FFFFFF"/>
              <w:spacing w:after="0" w:lineRule="auto" w:line="288" w:before="0"/>
              <w:ind w:start="0"/>
              <w:jc w:val="both"/>
              <w:rPr>
                <w:rtl w:val="0"/>
              </w:rPr>
            </w:pPr>
          </w:p>
          <w:p vyd:_id="vyd:mkhzw4n9w859mp">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napkjkrm">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zw4neubroaa">
      <w:r>
        <w:rPr>
          <w:b w:val="0"/>
        </w:rPr>
        <w:br w:type="textWrapping" vyd:_id="vyd:mkhzw4n8mryx92"/>
      </w:r>
      <w:r>
        <w:rPr>
          <w:b w:val="0"/>
        </w:rPr>
        <w:br w:type="textWrapping" vyd:_id="vyd:mkhzw4n8unpni9"/>
      </w:r>
    </w:p>
    <w:p w:rsidR="006531B6" w:rsidRPr="007A3B62" w:rsidRDefault="006531B6" w:rsidP="00A350CE" vyd:_id="vyd:mkhzw4n6j1jchk">
      <w:pPr>
        <w:spacing w:after="0" w:lineRule="auto" w:line="288" w:before="0"/>
        <w:jc w:val="center"/>
        <w:rPr>
          <w:b w:val="0"/>
          <w:rtl w:val="0"/>
        </w:rPr>
      </w:pPr>
      <w:r>
        <w:rPr>
          <w:rFonts w:ascii="Times New Roman" w:hAnsi="Times New Roman" w:eastAsia="Times New Roman" w:cs="Times New Roman"/>
          <w:sz w:val="24"/>
          <w:color w:val="000000"/>
          <w:u w:val="single"/>
          <w:vertAlign w:val="baseline"/>
          <w:b w:val="1"/>
          <w:i w:val="0"/>
          <w:rtl w:val="0"/>
        </w:rPr>
        <w:t vyd:_id="vyd:mkhzw4n3uf33ze" xml:space="preserve">Вариант 2: водная прогулка на катере с посещением Валаама и Ладожских шхер </w:t>
      </w:r>
    </w:p>
    <w:p w:rsidR="006531B6" w:rsidRPr="007A3B62" w:rsidRDefault="006531B6" w:rsidP="00A350CE" vyd:_id="vyd:mkhzw4n2byje3m">
      <w:r>
        <w:rPr>
          <w:b w:val="0"/>
        </w:rPr>
        <w:br w:type="textWrapping" vyd:_id="vyd:mkhzw4n1gync2r"/>
      </w:r>
    </w:p>
    <w:tbl vyd:_id="vyd:mkhzw4mrt4gr9n">
      <w:tblPr>
        <w:tblStyle w:val="TableGrid"/>
        <w:tblW w:w="9025.52" w:type="dxa"/>
        <w:tblBorders>
          <w:top w:val="none" w:sz="0"/>
          <w:left w:val="none" w:sz="0"/>
          <w:bottom w:val="none" w:sz="0"/>
          <w:right w:val="none" w:sz="0"/>
        </w:tblBorders>
        <w:tblLayout w:type="fixed"/>
      </w:tblPr>
      <w:tblGrid/>
      <w:tr vyd:_id="vyd:mkhzw4ms96tn0h">
        <w:tc vyd:_id="vyd:mkhzw4ms4hbcb9">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mt7o9oie">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mubhvqyb" xml:space="preserve">Обратите внимание! </w:t>
            </w:r>
            <w:r>
              <w:rPr>
                <w:rFonts w:ascii="Times New Roman" w:hAnsi="Times New Roman" w:eastAsia="Times New Roman" w:cs="Times New Roman"/>
                <w:sz w:val="24"/>
                <w:color w:val="000000"/>
                <w:u w:val="none"/>
                <w:vertAlign w:val="baseline"/>
                <w:b w:val="0"/>
                <w:i w:val="0"/>
                <w:rtl w:val="0"/>
              </w:rPr>
              <w:t vyd:_id="vyd:mkhzw4mu8smk2i">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r>
              <w:rPr>
                <w:rFonts w:ascii="Times New Roman" w:hAnsi="Times New Roman" w:eastAsia="Times New Roman" w:cs="Times New Roman"/>
                <w:sz w:val="24"/>
                <w:color w:val="000000"/>
                <w:u w:val="none"/>
                <w:vertAlign w:val="baseline"/>
                <w:b w:val="1"/>
                <w:i w:val="0"/>
                <w:rtl w:val="0"/>
              </w:rPr>
              <w:t vyd:_id="vyd:mkhzw4mupp2sng" xml:space="preserve"> –</w:t>
            </w:r>
            <w:r>
              <w:rPr>
                <w:rFonts w:ascii="Times New Roman" w:hAnsi="Times New Roman" w:eastAsia="Times New Roman" w:cs="Times New Roman"/>
                <w:sz w:val="24"/>
                <w:color w:val="000000"/>
                <w:u w:val="none"/>
                <w:vertAlign w:val="baseline"/>
                <w:b w:val="0"/>
                <w:i w:val="0"/>
                <w:rtl w:val="0"/>
              </w:rPr>
              <w:t vyd:_id="vyd:mkhzw4mtpf9g9s" xml:space="preserve"> за Валаам, 350</w:t>
            </w:r>
            <w:r>
              <w:rPr>
                <w:rFonts w:ascii="Times New Roman" w:hAnsi="Times New Roman" w:eastAsia="Times New Roman" w:cs="Times New Roman"/>
                <w:sz w:val="24"/>
                <w:color w:val="000000"/>
                <w:u w:val="none"/>
                <w:vertAlign w:val="baseline"/>
                <w:b w:val="1"/>
                <w:i w:val="0"/>
                <w:rtl w:val="0"/>
              </w:rPr>
              <w:t vyd:_id="vyd:mkhzw4mt6rdceu" xml:space="preserve"> –</w:t>
            </w:r>
            <w:r>
              <w:rPr>
                <w:rFonts w:ascii="Times New Roman" w:hAnsi="Times New Roman" w:eastAsia="Times New Roman" w:cs="Times New Roman"/>
                <w:sz w:val="24"/>
                <w:color w:val="000000"/>
                <w:u w:val="none"/>
                <w:vertAlign w:val="baseline"/>
                <w:b w:val="0"/>
                <w:i w:val="0"/>
                <w:rtl w:val="0"/>
              </w:rPr>
              <w:t vyd:_id="vyd:mkhzw4mtjpua9m" xml:space="preserve"> Ладожские шхеры.</w:t>
            </w:r>
          </w:p>
        </w:tc>
      </w:tr>
    </w:tbl>
    <w:p w:rsidR="006531B6" w:rsidRPr="007A3B62" w:rsidRDefault="006531B6" w:rsidP="00A350CE" vyd:_id="vyd:mkhzw4mvrnmjhj">
      <w:r>
        <w:rPr>
          <w:b w:val="0"/>
        </w:rPr>
        <w:br w:type="textWrapping" vyd:_id="vyd:mkhzw4mrx7o4rh"/>
      </w:r>
    </w:p>
    <w:p w:rsidR="006531B6" w:rsidRPr="007A3B62" w:rsidRDefault="006531B6" w:rsidP="00A350CE" vyd:_id="vyd:mkhzw4mpf12mg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mp3t452y" xml:space="preserve">08:30 – Сбор группы на причале </w:t>
      </w:r>
    </w:p>
    <w:p w:rsidR="006531B6" w:rsidRPr="007A3B62" w:rsidRDefault="006531B6" w:rsidP="00A350CE" vyd:_id="vyd:mkhzw4mntkefbg">
      <w:r>
        <w:rPr>
          <w:b w:val="0"/>
        </w:rPr>
        <w:br w:type="textWrapping" vyd:_id="vyd:mkhzw4mmcpcti2"/>
      </w:r>
    </w:p>
    <w:p w:rsidR="006531B6" w:rsidRPr="007A3B62" w:rsidRDefault="006531B6" w:rsidP="00A350CE" vyd:_id="vyd:mkhzw4ml0kowv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mk69t8q6">09:00 – Отправление на Валаам на катере</w:t>
      </w:r>
    </w:p>
    <w:p w:rsidR="006531B6" w:rsidRPr="007A3B62" w:rsidRDefault="006531B6" w:rsidP="00A350CE" vyd:_id="vyd:mkhzw4mjv59ch4">
      <w:r>
        <w:rPr>
          <w:b w:val="0"/>
        </w:rPr>
        <w:br w:type="textWrapping" vyd:_id="vyd:mkhzw4miy4n1l5"/>
      </w:r>
    </w:p>
    <w:p w:rsidR="006531B6" w:rsidRPr="007A3B62" w:rsidRDefault="006531B6" w:rsidP="00A350CE" vyd:_id="vyd:mkhzw4mhaa599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mgra6la0">10:00 – Прибытие в Монастырскую бухту. Самостоятельная прогулка по острову</w:t>
      </w:r>
    </w:p>
    <w:p w:rsidR="006531B6" w:rsidRPr="007A3B62" w:rsidRDefault="006531B6" w:rsidP="00A350CE" vyd:_id="vyd:mkhzw4mfut13yf">
      <w:r>
        <w:rPr>
          <w:b w:val="0"/>
        </w:rPr>
        <w:br w:type="textWrapping" vyd:_id="vyd:mkhzw4mdrb7sco"/>
      </w:r>
    </w:p>
    <w:p w:rsidR="006531B6" w:rsidRPr="007A3B62" w:rsidRDefault="006531B6" w:rsidP="00A350CE" vyd:_id="vyd:mkhzw4mc4uwibf">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mbn55jwg" xml:space="preserve">Ваше знакомство с Валаамом начнется с прибытия в живописную Монастырскую бухту </w:t>
      </w:r>
      <w:r>
        <w:rPr>
          <w:rFonts w:ascii="Times New Roman" w:hAnsi="Times New Roman" w:eastAsia="Times New Roman" w:cs="Times New Roman"/>
          <w:sz w:val="24"/>
          <w:color w:val="000000"/>
          <w:u w:val="none"/>
          <w:vertAlign w:val="baseline"/>
          <w:b w:val="1"/>
          <w:i w:val="0"/>
          <w:shd w:val="clear" w:fill="D9EAD3"/>
          <w:rtl w:val="0"/>
        </w:rPr>
        <w:t vyd:_id="vyd:mkhzw4ma74kdcm">–</w:t>
      </w:r>
      <w:r>
        <w:rPr>
          <w:rFonts w:ascii="Times New Roman" w:hAnsi="Times New Roman" w:eastAsia="Times New Roman" w:cs="Times New Roman"/>
          <w:sz w:val="24"/>
          <w:color w:val="000000"/>
          <w:u w:val="none"/>
          <w:vertAlign w:val="baseline"/>
          <w:b w:val="0"/>
          <w:i w:val="0"/>
          <w:shd w:val="clear" w:fill="D9EAD3"/>
          <w:rtl w:val="0"/>
        </w:rPr>
        <w:t vyd:_id="vyd:mkhzw4maxm3nth" xml:space="preserve"> отсюда открывается самый величественный вид на обитель.</w:t>
      </w:r>
    </w:p>
    <w:p w:rsidR="006531B6" w:rsidRPr="007A3B62" w:rsidRDefault="006531B6" w:rsidP="00A350CE" vyd:_id="vyd:mkhzw4m8295v7d">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m7cc7yix">У вас есть время на самостоятельное изучение Валаама, а мы можем посоветовать отличный маршрут:</w:t>
      </w:r>
      <w:r>
        <w:rPr>
          <w:rFonts w:ascii="Times New Roman" w:hAnsi="Times New Roman" w:eastAsia="Times New Roman" w:cs="Times New Roman"/>
          <w:sz w:val="24"/>
          <w:color w:val="000000"/>
          <w:u w:val="none"/>
          <w:vertAlign w:val="baseline"/>
          <w:b w:val="0"/>
          <w:i w:val="0"/>
          <w:shd w:val="clear" w:fill="D9EAD3"/>
          <w:rtl w:val="0"/>
        </w:rPr>
        <w:br w:type="textWrapping" vyd:_id="vyd:mkhzw4m764jyy4"/>
      </w:r>
      <w:r>
        <w:rPr>
          <w:rFonts w:ascii="Times New Roman" w:hAnsi="Times New Roman" w:eastAsia="Times New Roman" w:cs="Times New Roman"/>
          <w:sz w:val="24"/>
          <w:color w:val="000000"/>
          <w:u w:val="none"/>
          <w:vertAlign w:val="baseline"/>
          <w:b w:val="0"/>
          <w:i w:val="0"/>
          <w:shd w:val="clear" w:fill="D9EAD3"/>
          <w:rtl w:val="0"/>
        </w:rPr>
        <w:t vyd:_id="vyd:mkhzw4m6vkzczd">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Спасо-Преображенский собор.</w:t>
      </w:r>
    </w:p>
    <w:p w:rsidR="006531B6" w:rsidRPr="007A3B62" w:rsidRDefault="006531B6" w:rsidP="00A350CE" vyd:_id="vyd:mkhzw4m51y7sdx">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m337shj7">А в завершении прогулки вы сможете посетить сувенирные лавочки и магазины и приобрести на память уникальные местные сувениры.</w:t>
      </w:r>
    </w:p>
    <w:p w:rsidR="006531B6" w:rsidRPr="007A3B62" w:rsidRDefault="006531B6" w:rsidP="00A350CE" vyd:_id="vyd:mkhzw4m2jndgdb">
      <w:r>
        <w:rPr>
          <w:b w:val="0"/>
        </w:rPr>
        <w:br w:type="textWrapping" vyd:_id="vyd:mkhzw4m2jjrvz8"/>
      </w:r>
    </w:p>
    <w:p w:rsidR="006531B6" w:rsidRPr="007A3B62" w:rsidRDefault="006531B6" w:rsidP="00A350CE" vyd:_id="vyd:mkhzw4m1414bg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m00ki7dv">13:00 – Отправление на водную прогулку по Ладожским шхерам</w:t>
      </w:r>
    </w:p>
    <w:p w:rsidR="006531B6" w:rsidRPr="007A3B62" w:rsidRDefault="006531B6" w:rsidP="00A350CE" vyd:_id="vyd:mkhzw4lz0cmqsw">
      <w:r>
        <w:rPr>
          <w:b w:val="0"/>
        </w:rPr>
        <w:br w:type="textWrapping" vyd:_id="vyd:mkhzw4ly5iushw"/>
      </w:r>
    </w:p>
    <w:p w:rsidR="006531B6" w:rsidRPr="007A3B62" w:rsidRDefault="006531B6" w:rsidP="00A350CE" vyd:_id="vyd:mkhzw4lw517r7g">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lvhxqosx">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6531B6" w:rsidRPr="007A3B62" w:rsidRDefault="006531B6" w:rsidP="00A350CE" vyd:_id="vyd:mkhzw4lve460v2">
      <w:r>
        <w:rPr>
          <w:b w:val="0"/>
        </w:rPr>
        <w:br w:type="textWrapping" vyd:_id="vyd:mkhzw4lug3wyqc"/>
      </w:r>
    </w:p>
    <w:p w:rsidR="006531B6" w:rsidRPr="007A3B62" w:rsidRDefault="006531B6" w:rsidP="00A350CE" vyd:_id="vyd:mkhzw4ltphlqt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lsurlvou">14:00 – Посещение Ладожских шхер</w:t>
      </w:r>
    </w:p>
    <w:p w:rsidR="006531B6" w:rsidRPr="007A3B62" w:rsidRDefault="006531B6" w:rsidP="00A350CE" vyd:_id="vyd:mkhzw4lr2semwf">
      <w:r>
        <w:rPr>
          <w:b w:val="0"/>
        </w:rPr>
        <w:br w:type="textWrapping" vyd:_id="vyd:mkhzw4lqwnshk1"/>
      </w:r>
    </w:p>
    <w:p w:rsidR="006531B6" w:rsidRPr="007A3B62" w:rsidRDefault="006531B6" w:rsidP="00A350CE" vyd:_id="vyd:mkhzw4lpb35o07">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zw4lo6gx4h5" xml:space="preserve">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 озера. </w:t>
      </w:r>
      <w:r>
        <w:rPr>
          <w:rFonts w:ascii="Times New Roman" w:hAnsi="Times New Roman" w:eastAsia="Times New Roman" w:cs="Times New Roman"/>
          <w:sz w:val="24"/>
          <w:color w:val="000000"/>
          <w:u w:val="none"/>
          <w:vertAlign w:val="baseline"/>
          <w:b w:val="0"/>
          <w:i w:val="0"/>
          <w:rtl w:val="0"/>
        </w:rPr>
        <w:br w:type="textWrapping" vyd:_id="vyd:mkhzw4lniqvs68"/>
      </w:r>
      <w:r>
        <w:rPr>
          <w:rFonts w:ascii="Times New Roman" w:hAnsi="Times New Roman" w:eastAsia="Times New Roman" w:cs="Times New Roman"/>
          <w:sz w:val="24"/>
          <w:color w:val="000000"/>
          <w:u w:val="none"/>
          <w:vertAlign w:val="baseline"/>
          <w:b w:val="0"/>
          <w:i w:val="0"/>
          <w:rtl w:val="0"/>
        </w:rPr>
        <w:t vyd:_id="vyd:mkhzw4lnhtimhv">Солнце играет лучами в водах озера, камни величественно выступают из воды, зеленые острова создают потрясающий контраст – прогулка точно впечатлит всех неравнодушных к природе Русского Севера.</w:t>
      </w:r>
    </w:p>
    <w:p w:rsidR="006531B6" w:rsidRPr="007A3B62" w:rsidRDefault="006531B6" w:rsidP="00A350CE" vyd:_id="vyd:mkhzw4lmr6jg4x">
      <w:r>
        <w:rPr>
          <w:b w:val="0"/>
        </w:rPr>
        <w:br w:type="textWrapping" vyd:_id="vyd:mkhzw4llaqli14"/>
      </w:r>
    </w:p>
    <w:p w:rsidR="006531B6" w:rsidRPr="007A3B62" w:rsidRDefault="006531B6" w:rsidP="00A350CE" vyd:_id="vyd:mkhzw4lk0abe9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ljuffvmw" xml:space="preserve">15:00 – Прибытие в Сортавала. Свободное время. </w:t>
      </w:r>
      <w:r>
        <w:rPr>
          <w:rFonts w:ascii="Times New Roman" w:hAnsi="Times New Roman" w:eastAsia="Times New Roman" w:cs="Times New Roman"/>
          <w:sz w:val="24"/>
          <w:color w:val="000000"/>
          <w:u w:val="none"/>
          <w:vertAlign w:val="baseline"/>
          <w:b w:val="1"/>
          <w:i w:val="0"/>
          <w:shd w:val="clear" w:fill="D9EAD3"/>
          <w:rtl w:val="0"/>
        </w:rPr>
        <w:t vyd:_id="vyd:mkhzw4lj2co2mv">Посещение фирменного магазина форелевого хозяйства и магазина карельских бальзамов в Сортавала</w:t>
      </w:r>
    </w:p>
    <w:p w:rsidR="006531B6" w:rsidRPr="007A3B62" w:rsidRDefault="006531B6" w:rsidP="00A350CE" vyd:_id="vyd:mkhzw4liubbaxp">
      <w:r>
        <w:rPr>
          <w:b w:val="0"/>
        </w:rPr>
        <w:br w:type="textWrapping" vyd:_id="vyd:mkhzw4lh1wejra"/>
      </w:r>
    </w:p>
    <w:p w:rsidR="006531B6" w:rsidRPr="007A3B62" w:rsidRDefault="006531B6" w:rsidP="00A350CE" vyd:_id="vyd:mkhzw4lghxx5i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lfv8jzxh">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zw4lesj9ir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lch2v3z3"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zw4lbtvhog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labk81ed">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zw4l1ed4zdr">
      <w:r>
        <w:rPr>
          <w:b w:val="0"/>
        </w:rPr>
        <w:br w:type="textWrapping" vyd:_id="vyd:mkhzw4l0zky50y"/>
      </w:r>
      <w:r>
        <w:rPr>
          <w:b w:val="0"/>
        </w:rPr>
        <w:br w:type="textWrapping" vyd:_id="vyd:mkhzw4l0l3ys87"/>
      </w:r>
    </w:p>
    <w:tbl vyd:_id="vyd:mkhzw4kmgszeyw">
      <w:tblPr>
        <w:tblStyle w:val="TableGrid"/>
        <w:tblW w:w="9025.52" w:type="dxa"/>
        <w:tblBorders>
          <w:top w:val="none" w:sz="0"/>
          <w:left w:val="none" w:sz="0"/>
          <w:bottom w:val="none" w:sz="0"/>
          <w:right w:val="none" w:sz="0"/>
        </w:tblBorders>
        <w:tblLayout w:type="fixed"/>
      </w:tblPr>
      <w:tblGrid/>
      <w:tr vyd:_id="vyd:mkhzw4knyvrctc">
        <w:tc vyd:_id="vyd:mkhzw4knjm1j1n">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kr18z94g">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krpch38s" xml:space="preserve">Рекомендации к поездке: </w:t>
            </w:r>
          </w:p>
          <w:p vyd:_id="vyd:mkhzw4kq9azl41">
            <w:pPr>
              <w:shd w:val="clear" w:fill="FFFFFF"/>
              <w:spacing w:after="0" w:lineRule="auto" w:line="288" w:before="0"/>
              <w:ind w:start="0"/>
              <w:jc w:val="both"/>
              <w:rPr>
                <w:rtl w:val="0"/>
              </w:rPr>
            </w:pPr>
          </w:p>
          <w:p vyd:_id="vyd:mkhzw4kqkq77bp">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kqhv82by"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zw4kp4lowlt">
            <w:pPr>
              <w:shd w:val="clear" w:fill="FFFFFF"/>
              <w:spacing w:after="0" w:lineRule="auto" w:line="288" w:before="0"/>
              <w:ind w:start="0"/>
              <w:jc w:val="both"/>
              <w:rPr>
                <w:rtl w:val="0"/>
              </w:rPr>
            </w:pPr>
          </w:p>
          <w:p vyd:_id="vyd:mkhzw4kplxzqqe">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kpgp5hgj">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zw4kop28tfo">
            <w:pPr>
              <w:shd w:val="clear" w:fill="FFFFFF"/>
              <w:spacing w:after="0" w:lineRule="auto" w:line="288" w:before="0"/>
              <w:ind w:start="0"/>
              <w:jc w:val="both"/>
              <w:rPr>
                <w:rtl w:val="0"/>
              </w:rPr>
            </w:pPr>
          </w:p>
          <w:p vyd:_id="vyd:mkhzw4koa5c8vh">
            <w:pPr>
              <w:shd w:val="clear" w:fill="FFFFFF"/>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kow6lk5v">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zw4ksaon6i3">
      <w:r>
        <w:rPr>
          <w:b w:val="0"/>
        </w:rPr>
        <w:br w:type="textWrapping" vyd:_id="vyd:mkhzw4km7hqhn2"/>
      </w:r>
    </w:p>
    <w:p w:rsidR="006531B6" w:rsidRPr="007A3B62" w:rsidRDefault="006531B6" w:rsidP="00A350CE" vyd:_id="vyd:mkhzw4klidhwc5">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zw4kksmmjiv">// 5-й ДЕНЬ</w:t>
      </w:r>
    </w:p>
    <w:p w:rsidR="006531B6" w:rsidRPr="007A3B62" w:rsidRDefault="006531B6" w:rsidP="00A350CE" vyd:_id="vyd:mkhzw4kir2tgbe">
      <w:r>
        <w:rPr>
          <w:b w:val="0"/>
        </w:rPr>
        <w:br w:type="textWrapping" vyd:_id="vyd:mkhzw4kipxpffh"/>
      </w:r>
    </w:p>
    <w:p w:rsidR="006531B6" w:rsidRPr="007A3B62" w:rsidRDefault="006531B6" w:rsidP="00A350CE" vyd:_id="vyd:mkhzw4kgdz5nv4">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kfsplkft" xml:space="preserve">07:30-08:30 </w:t>
      </w:r>
      <w:r>
        <w:rPr>
          <w:rFonts w:ascii="Times New Roman" w:hAnsi="Times New Roman" w:eastAsia="Times New Roman" w:cs="Times New Roman"/>
          <w:sz w:val="24"/>
          <w:color w:val="202122"/>
          <w:u w:val="none"/>
          <w:vertAlign w:val="baseline"/>
          <w:b w:val="0"/>
          <w:i w:val="0"/>
          <w:shd w:val="clear" w:fill="D9EAD3"/>
          <w:rtl w:val="0"/>
        </w:rPr>
        <w:t vyd:_id="vyd:mkhzw4kfdhk8s2">–</w:t>
      </w:r>
      <w:r>
        <w:rPr>
          <w:rFonts w:ascii="Times New Roman" w:hAnsi="Times New Roman" w:eastAsia="Times New Roman" w:cs="Times New Roman"/>
          <w:sz w:val="24"/>
          <w:color w:val="000000"/>
          <w:u w:val="none"/>
          <w:vertAlign w:val="baseline"/>
          <w:b w:val="1"/>
          <w:i w:val="0"/>
          <w:shd w:val="clear" w:fill="D9EAD3"/>
          <w:rtl w:val="0"/>
        </w:rPr>
        <w:t vyd:_id="vyd:mkhzw4ke9np3z8" xml:space="preserve"> Завтрак в отеле. Освобождение номеров и сбор группы</w:t>
      </w:r>
    </w:p>
    <w:p w:rsidR="006531B6" w:rsidRPr="007A3B62" w:rsidRDefault="006531B6" w:rsidP="00A350CE" vyd:_id="vyd:mkhzw4kdwv31lx">
      <w:pPr>
        <w:spacing w:after="0" w:lineRule="auto" w:line="288" w:before="0"/>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kbg2yycb" xml:space="preserve">Завтрак предоставляется во всех отелях, кроме отелей категории «бюджет». </w:t>
      </w:r>
    </w:p>
    <w:p w:rsidR="006531B6" w:rsidRPr="007A3B62" w:rsidRDefault="006531B6" w:rsidP="00A350CE" vyd:_id="vyd:mkhzw4kato4v3b">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zw4k9qrkma9">Экспедиция к лесным водопадам и месторождению граната</w:t>
      </w:r>
      <w:r>
        <w:rPr>
          <w:rFonts w:ascii="Times New Roman" w:hAnsi="Times New Roman" w:eastAsia="Times New Roman" w:cs="Times New Roman"/>
          <w:sz w:val="24"/>
          <w:color w:val="000000"/>
          <w:u w:val="none"/>
          <w:vertAlign w:val="baseline"/>
          <w:b w:val="1"/>
          <w:i w:val="0"/>
          <w:rtl w:val="0"/>
        </w:rPr>
        <w:br w:type="textWrapping" vyd:_id="vyd:mkhzw4k80qxf6t"/>
      </w:r>
      <w:r>
        <w:rPr>
          <w:rFonts w:ascii="Times New Roman" w:hAnsi="Times New Roman" w:eastAsia="Times New Roman" w:cs="Times New Roman"/>
          <w:sz w:val="24"/>
          <w:color w:val="000000"/>
          <w:u w:val="none"/>
          <w:vertAlign w:val="baseline"/>
          <w:b w:val="1"/>
          <w:i w:val="0"/>
          <w:rtl w:val="0"/>
        </w:rPr>
        <w:br w:type="textWrapping" vyd:_id="vyd:mkhzw4k831astk"/>
      </w:r>
      <w:r>
        <w:rPr>
          <w:rFonts w:ascii="Times New Roman" w:hAnsi="Times New Roman" w:eastAsia="Times New Roman" w:cs="Times New Roman"/>
          <w:sz w:val="24"/>
          <w:color w:val="000000"/>
          <w:u w:val="none"/>
          <w:vertAlign w:val="baseline"/>
          <w:b w:val="1"/>
          <w:i w:val="0"/>
          <w:shd w:val="clear" w:fill="D9EAD3"/>
          <w:rtl w:val="0"/>
        </w:rPr>
        <w:t vyd:_id="vyd:mkhzw4k7ftqk3d" xml:space="preserve">08:45 </w:t>
      </w:r>
      <w:r>
        <w:rPr>
          <w:rFonts w:ascii="Arial" w:hAnsi="Arial" w:eastAsia="Arial" w:cs="Arial"/>
          <w:sz w:val="21"/>
          <w:color w:val="202122"/>
          <w:u w:val="none"/>
          <w:vertAlign w:val="baseline"/>
          <w:b w:val="0"/>
          <w:i w:val="0"/>
          <w:shd w:val="clear" w:fill="D9EAD3"/>
          <w:rtl w:val="0"/>
        </w:rPr>
        <w:t vyd:_id="vyd:mkhzw4k743inuh">–</w:t>
      </w:r>
      <w:r>
        <w:rPr>
          <w:rFonts w:ascii="Times New Roman" w:hAnsi="Times New Roman" w:eastAsia="Times New Roman" w:cs="Times New Roman"/>
          <w:sz w:val="24"/>
          <w:color w:val="000000"/>
          <w:u w:val="none"/>
          <w:vertAlign w:val="baseline"/>
          <w:b w:val="1"/>
          <w:i w:val="0"/>
          <w:shd w:val="clear" w:fill="D9EAD3"/>
          <w:rtl w:val="0"/>
        </w:rPr>
        <w:t vyd:_id="vyd:mkhzw4k68fywbb" xml:space="preserve"> Сбор на экскурсию от вашего отеля</w:t>
      </w:r>
    </w:p>
    <w:p w:rsidR="006531B6" w:rsidRPr="007A3B62" w:rsidRDefault="006531B6" w:rsidP="00A350CE" vyd:_id="vyd:mkhzw4k5t39fb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k3t1smrf">Наш автобус заберет вас утром от отеля, чтобы вы могли позавтракать без спешки!</w:t>
      </w:r>
    </w:p>
    <w:p w:rsidR="006531B6" w:rsidRPr="007A3B62" w:rsidRDefault="006531B6" w:rsidP="00A350CE" vyd:_id="vyd:mkhzw4k2ale9kx">
      <w:r>
        <w:rPr>
          <w:b w:val="0"/>
        </w:rPr>
        <w:br w:type="textWrapping" vyd:_id="vyd:mkhzw4k1n3irwb"/>
      </w:r>
    </w:p>
    <w:p w:rsidR="006531B6" w:rsidRPr="007A3B62" w:rsidRDefault="006531B6" w:rsidP="00A350CE" vyd:_id="vyd:mkhzw4k01x61r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z5te958" xml:space="preserve">09:00 </w:t>
      </w:r>
      <w:r>
        <w:rPr>
          <w:rFonts w:ascii="Times New Roman" w:hAnsi="Times New Roman" w:eastAsia="Times New Roman" w:cs="Times New Roman"/>
          <w:sz w:val="24"/>
          <w:color w:val="202122"/>
          <w:u w:val="none"/>
          <w:vertAlign w:val="baseline"/>
          <w:b w:val="0"/>
          <w:i w:val="0"/>
          <w:shd w:val="clear" w:fill="D9EAD3"/>
          <w:rtl w:val="0"/>
        </w:rPr>
        <w:t vyd:_id="vyd:mkhzw4jy33vzlq">–</w:t>
      </w:r>
      <w:r>
        <w:rPr>
          <w:rFonts w:ascii="Times New Roman" w:hAnsi="Times New Roman" w:eastAsia="Times New Roman" w:cs="Times New Roman"/>
          <w:sz w:val="24"/>
          <w:color w:val="000000"/>
          <w:u w:val="none"/>
          <w:vertAlign w:val="baseline"/>
          <w:b w:val="1"/>
          <w:i w:val="0"/>
          <w:shd w:val="clear" w:fill="D9EAD3"/>
          <w:rtl w:val="0"/>
        </w:rPr>
        <w:t vyd:_id="vyd:mkhzw4jyr2nbcl" xml:space="preserve"> Отправление из Сортавала.</w:t>
      </w:r>
    </w:p>
    <w:p w:rsidR="006531B6" w:rsidRPr="007A3B62" w:rsidRDefault="006531B6" w:rsidP="00A350CE" vyd:_id="vyd:mkhzw4jx2217n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vzzt2yk">Во время путешествия вы посетите следующие объекты:</w:t>
      </w:r>
    </w:p>
    <w:p w:rsidR="006531B6" w:rsidRPr="007A3B62" w:rsidRDefault="006531B6" w:rsidP="00A350CE" vyd:_id="vyd:mkhzw4jv2x9l14">
      <w:r>
        <w:rPr>
          <w:b w:val="0"/>
        </w:rPr>
        <w:br w:type="textWrapping" vyd:_id="vyd:mkhzw4juhe0uxq"/>
      </w:r>
    </w:p>
    <w:p w:rsidR="006531B6" w:rsidRPr="007A3B62" w:rsidRDefault="006531B6" w:rsidP="00A350CE" vyd:_id="vyd:mkhzw4jt9fcyh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skhuadf" xml:space="preserve">ГЭС в Ляскеля  </w:t>
      </w:r>
    </w:p>
    <w:p w:rsidR="006531B6" w:rsidRPr="007A3B62" w:rsidRDefault="006531B6" w:rsidP="00A350CE" vyd:_id="vyd:mkhzw4jrl0da1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jpgec8lk">Это одна из старейших ГЭС в России, построенная на реке Янисйоки для обеспечения электричеством когда-то работавшей тут бумажной фабрики. Особенно примечательными считаются две вещи. Первая – то, что ГЭС Ляскеля в данный момент полностью автоматизирована и работает без постоянного персонала. Вторая – гремящий водопад, на котором стоит гидроэлектростанция. Сверху вам откроется потрясающий вид на бурные потоки воды!</w:t>
      </w:r>
    </w:p>
    <w:p w:rsidR="006531B6" w:rsidRPr="007A3B62" w:rsidRDefault="006531B6" w:rsidP="00A350CE" vyd:_id="vyd:mkhzw4joy4x2g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ndvfaj9" xml:space="preserve"> </w:t>
      </w:r>
    </w:p>
    <w:p w:rsidR="006531B6" w:rsidRPr="007A3B62" w:rsidRDefault="006531B6" w:rsidP="00A350CE" vyd:_id="vyd:mkhzw4jmxl87g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kd7ttvg">Водопад Койриноя-2 (Верхний)</w:t>
      </w:r>
    </w:p>
    <w:p w:rsidR="006531B6" w:rsidRPr="007A3B62" w:rsidRDefault="006531B6" w:rsidP="00A350CE" vyd:_id="vyd:mkhzw4jjgoy3c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ji9l0qdf" xml:space="preserve">Койриноя-2 (или Верхний Койриноя) расположен на месте разрушенной плотины финской ГЭС. Водопад похож на горку: шумная вода скатывается со скалы быстрым равномерным потоком. </w:t>
      </w:r>
    </w:p>
    <w:p w:rsidR="006531B6" w:rsidRPr="007A3B62" w:rsidRDefault="006531B6" w:rsidP="00A350CE" vyd:_id="vyd:mkhzw4jhqmckf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jgn3y9st">Над плотиной – самодельный мост, с которого открывается живописный вид на водопад и реку ниже по течению.</w:t>
      </w:r>
    </w:p>
    <w:p w:rsidR="006531B6" w:rsidRPr="007A3B62" w:rsidRDefault="006531B6" w:rsidP="00A350CE" vyd:_id="vyd:mkhzw4jf4j7be6">
      <w:r>
        <w:rPr>
          <w:b w:val="0"/>
        </w:rPr>
        <w:br w:type="textWrapping" vyd:_id="vyd:mkhzw4jeypulp3"/>
      </w:r>
    </w:p>
    <w:p w:rsidR="006531B6" w:rsidRPr="007A3B62" w:rsidRDefault="006531B6" w:rsidP="00A350CE" vyd:_id="vyd:mkhzw4jdtsmsbr">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c2bgyzn">Месторождение полудрагоценного камня граната</w:t>
      </w:r>
    </w:p>
    <w:p w:rsidR="006531B6" w:rsidRPr="007A3B62" w:rsidRDefault="006531B6" w:rsidP="00A350CE" vyd:_id="vyd:mkhzw4jbhg1bi2">
      <w:pPr>
        <w:shd w:val="clear" w:fill="FFFFFF"/>
        <w:spacing w:after="0" w:lineRule="auto" w:line="288" w:before="0"/>
        <w:jc w:val="both"/>
        <w:rPr>
          <w:b w:val="0"/>
          <w:rtl w:val="0"/>
        </w:rPr>
      </w:pPr>
    </w:p>
    <w:p w:rsidR="006531B6" w:rsidRPr="007A3B62" w:rsidRDefault="006531B6" w:rsidP="00A350CE" vyd:_id="vyd:mkhzw4j9dyjwa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j7m7263i">Многие любители и знатоки самоцветов мечтают хоть раз в жизни побывать в Карелии, на северном побережье Ладожского озера, в окрестностях бывшей деревни Кителя, где уже около 500 лет добывают темно-красные с фиолетовым оттенком гранаты-альмандины. В XVI–XVII веках шведы даже принимали эти камни за рубины!</w:t>
      </w:r>
    </w:p>
    <w:p w:rsidR="006531B6" w:rsidRPr="007A3B62" w:rsidRDefault="006531B6" w:rsidP="00A350CE" vyd:_id="vyd:mkhzw4j6b842vm">
      <w:r>
        <w:rPr>
          <w:b w:val="0"/>
        </w:rPr>
        <w:br w:type="textWrapping" vyd:_id="vyd:mkhzw4j5tpkdso"/>
      </w:r>
    </w:p>
    <w:p w:rsidR="006531B6" w:rsidRPr="007A3B62" w:rsidRDefault="006531B6" w:rsidP="00A350CE" vyd:_id="vyd:mkhzw4j4co4ek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j3xd3cof">Автобус привезет вас прямо к руднику, в отвалах которого можно найти красивые гранатовые бусины. Специальный инвентарь для исследований и добычи сокровищ мы выдадим вам на месте!</w:t>
      </w:r>
    </w:p>
    <w:p w:rsidR="006531B6" w:rsidRPr="007A3B62" w:rsidRDefault="006531B6" w:rsidP="00A350CE" vyd:_id="vyd:mkhzw4j35r1dr0">
      <w:r>
        <w:rPr>
          <w:b w:val="0"/>
        </w:rPr>
        <w:br w:type="textWrapping" vyd:_id="vyd:mkhzw4j21tbwgj"/>
      </w:r>
    </w:p>
    <w:p w:rsidR="006531B6" w:rsidRPr="007A3B62" w:rsidRDefault="006531B6" w:rsidP="00A350CE" vyd:_id="vyd:mkhzw4j1gwptc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j00h8tz9">Долина реки Янисйоки</w:t>
      </w:r>
    </w:p>
    <w:p w:rsidR="006531B6" w:rsidRPr="007A3B62" w:rsidRDefault="006531B6" w:rsidP="00A350CE" vyd:_id="vyd:mkhzw4izqiwm3k">
      <w:r>
        <w:rPr>
          <w:b w:val="0"/>
        </w:rPr>
        <w:br w:type="textWrapping" vyd:_id="vyd:mkhzw4izp13mq9"/>
      </w:r>
    </w:p>
    <w:p w:rsidR="006531B6" w:rsidRPr="007A3B62" w:rsidRDefault="006531B6" w:rsidP="00A350CE" vyd:_id="vyd:mkhzw4iy6et1l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ix8u0ft2">Среди всех рек региона Янисйоки - наиболее полноводная река, длина которой 95 километров. С финского языка название реки переводится как «заячья река». Сначала может показаться, течение воды неспешное и спокойное, но приглядевшись, можно увидеть, что потоки движутся очень стремительно, и даже на небольшом промежутке водная гладь превращается в матовое зеркало, в котором можно увидеть свое отражение. Но недолго мы сможем наслаждаться тишиной и ровным течением реки: Янисйоки оживляется, все отчетливее становится шум бурных потоков воды, которые с силой ударяются о каменные берега!</w:t>
      </w:r>
    </w:p>
    <w:p w:rsidR="006531B6" w:rsidRPr="007A3B62" w:rsidRDefault="006531B6" w:rsidP="00A350CE" vyd:_id="vyd:mkhzw4iwd0uc85">
      <w:r>
        <w:rPr>
          <w:b w:val="0"/>
        </w:rPr>
        <w:br w:type="textWrapping" vyd:_id="vyd:mkhzw4ivfv5zys"/>
      </w:r>
    </w:p>
    <w:p w:rsidR="006531B6" w:rsidRPr="007A3B62" w:rsidRDefault="006531B6" w:rsidP="00A350CE" vyd:_id="vyd:mkhzw4iuognw6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itn5910f">Пороги реки Янисйоки</w:t>
      </w:r>
    </w:p>
    <w:p w:rsidR="006531B6" w:rsidRPr="007A3B62" w:rsidRDefault="006531B6" w:rsidP="00A350CE" vyd:_id="vyd:mkhzw4is6q80l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irpib9r6">Янисйоки привлекает многих туристов порогами с большим перепадом высот! Целый каскад порогов, плотин, перекатов и островков по ходу течения наполняют лес оглушительным шумом несущейся среди камней бурной реки. Благодаря необычному рельефу летом этот участок реки является идеальным местом для любителей сплавов! Несколько мостов, расположенных вдоль реки, позволят полюбоваться видом сверху и сделать красочные фотографии!</w:t>
      </w:r>
    </w:p>
    <w:p w:rsidR="006531B6" w:rsidRPr="007A3B62" w:rsidRDefault="006531B6" w:rsidP="00A350CE" vyd:_id="vyd:mkhzw4irftfxtj">
      <w:r>
        <w:rPr>
          <w:b w:val="0"/>
        </w:rPr>
        <w:br w:type="textWrapping" vyd:_id="vyd:mkhzw4iq8mr9j4"/>
      </w:r>
    </w:p>
    <w:p w:rsidR="006531B6" w:rsidRPr="007A3B62" w:rsidRDefault="006531B6" w:rsidP="00A350CE" vyd:_id="vyd:mkhzw4ip3cujk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io4ltbh9">Хямекоски ГЭС</w:t>
      </w:r>
    </w:p>
    <w:p w:rsidR="006531B6" w:rsidRPr="007A3B62" w:rsidRDefault="006531B6" w:rsidP="00A350CE" vyd:_id="vyd:mkhzw4inbuy5b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imbnjh6t">Во время прогулки мы посетим одну из самых старых ГЭС в России – она вырабатывает электроэнергию с 1903 года! Главная достопримечательность Хямекоски – водоводный канал длиной около полукилометра, который частично вырублен в скалах: с одной стороны реку обнимает скалистый берег, а с другой стороны – мощная бетонная стена. В конце XIX века реку Янисйоки подняли выше ее русла в этот водоводный канал, а в прежнее русло сбрасывается только излишек воды. Река течет по каналу, а потом возвращается на прежний путь! На ГЭС установлены 5 гидроагрегатов, 4 из них работают до сих пор.</w:t>
      </w:r>
    </w:p>
    <w:p w:rsidR="006531B6" w:rsidRPr="007A3B62" w:rsidRDefault="006531B6" w:rsidP="00A350CE" vyd:_id="vyd:mkhzw4il8urndf">
      <w:r>
        <w:rPr>
          <w:b w:val="0"/>
        </w:rPr>
        <w:br w:type="textWrapping" vyd:_id="vyd:mkhzw4iklwtya8"/>
      </w:r>
      <w:r>
        <w:rPr>
          <w:b w:val="0"/>
        </w:rPr>
        <w:br w:type="textWrapping" vyd:_id="vyd:mkhzw4ikxufc2p"/>
      </w:r>
    </w:p>
    <w:p w:rsidR="006531B6" w:rsidRPr="007A3B62" w:rsidRDefault="006531B6" w:rsidP="00A350CE" vyd:_id="vyd:mkhzw4ijrylis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i61o7jzf">15:00 –  Водная прогулка по Ладожским шхерам на катере</w:t>
      </w:r>
    </w:p>
    <w:p w:rsidR="006531B6" w:rsidRPr="007A3B62" w:rsidRDefault="006531B6" w:rsidP="00A350CE" vyd:_id="vyd:mkhzw4i6wgwc9c">
      <w:r>
        <w:rPr>
          <w:b w:val="0"/>
        </w:rPr>
        <w:br w:type="textWrapping" vyd:_id="vyd:mkhzw4i5oeyph0"/>
      </w:r>
    </w:p>
    <w:tbl vyd:_id="vyd:mkhzw4hz3ek3q7">
      <w:tblPr>
        <w:tblStyle w:val="TableGrid"/>
        <w:tblW w:w="9025.52" w:type="dxa"/>
        <w:tblBorders>
          <w:top w:val="none" w:sz="0"/>
          <w:left w:val="none" w:sz="0"/>
          <w:bottom w:val="none" w:sz="0"/>
          <w:right w:val="none" w:sz="0"/>
        </w:tblBorders>
        <w:tblLayout w:type="fixed"/>
      </w:tblPr>
      <w:tblGrid/>
      <w:tr vyd:_id="vyd:mkhzw4hz47d4s6">
        <w:tc vyd:_id="vyd:mkhzw4i0zwi2hd">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i0ij29xw">
            <w:pPr>
              <w:spacing w:after="20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i1ic0teq"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zw4i0v3zcqs">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hzw4i1bcool3">
      <w:r>
        <w:rPr>
          <w:b w:val="0"/>
        </w:rPr>
        <w:br w:type="textWrapping" vyd:_id="vyd:mkhzw4hy9elzhq"/>
      </w:r>
    </w:p>
    <w:p w:rsidR="006531B6" w:rsidRPr="007A3B62" w:rsidRDefault="006531B6" w:rsidP="00A350CE" vyd:_id="vyd:mkhzw4hxwgnbpi">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hwxzojnd" xml:space="preserve">Если при покупке тура вы приобрели дополнительную услугу прогулок по Ладожскому озеру и шхерам на катере, то в 15:00 комфортабельный катер высокой проходимости будет ждать вас на причале г. Сортавала. Чтобы вы успели перекусить или взять еду с собой на прогулку, мы заглянем в рыбный магазин около  причала. В наличии имеются калитки, пирожки, горячие блюда и супы. </w:t>
      </w:r>
    </w:p>
    <w:p w:rsidR="006531B6" w:rsidRPr="007A3B62" w:rsidRDefault="006531B6" w:rsidP="00A350CE" vyd:_id="vyd:mkhzw4hvh6c55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huvlsnxs" xml:space="preserve">На комфортабельном катере вы проплывете вдоль гряды «карельских фьордов» и увидите фантастические природные красоты Ладоги: </w:t>
      </w:r>
    </w:p>
    <w:p w:rsidR="006531B6" w:rsidRPr="007A3B62" w:rsidRDefault="006531B6" w:rsidP="00A350CE" vyd:_id="vyd:mkhzw4htg7kffh">
      <w:pPr>
        <w:numPr>
          <w:ilvl w:val="0"/>
          <w:numId w:val="1"/>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hp3m1u1s" xml:space="preserve">остров Хавус и его высокий обрыв, названный Ястребиной скалой, </w:t>
      </w:r>
    </w:p>
    <w:p w:rsidR="006531B6" w:rsidRPr="007A3B62" w:rsidRDefault="006531B6" w:rsidP="00A350CE" vyd:_id="vyd:mkhzw4ho0d35ph">
      <w:pPr>
        <w:numPr>
          <w:ilvl w:val="0"/>
          <w:numId w:val="1"/>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hnp7yuur">остров Каарнетсаари,</w:t>
      </w:r>
    </w:p>
    <w:p w:rsidR="006531B6" w:rsidRPr="007A3B62" w:rsidRDefault="006531B6" w:rsidP="00A350CE" vyd:_id="vyd:mkhzw4hliz0y1d">
      <w:pPr>
        <w:numPr>
          <w:ilvl w:val="0"/>
          <w:numId w:val="1"/>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hk0t2fun">Падающую скалу.</w:t>
      </w:r>
    </w:p>
    <w:p w:rsidR="006531B6" w:rsidRPr="007A3B62" w:rsidRDefault="006531B6" w:rsidP="00A350CE" vyd:_id="vyd:mkhzw4hjrtr6io">
      <w:r>
        <w:rPr>
          <w:b w:val="0"/>
        </w:rPr>
        <w:br w:type="textWrapping" vyd:_id="vyd:mkhzw4hiacrzzc"/>
      </w:r>
    </w:p>
    <w:p w:rsidR="006531B6" w:rsidRPr="007A3B62" w:rsidRDefault="006531B6" w:rsidP="00A350CE" vyd:_id="vyd:mkhzw4hh29ahn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hg2oc3zg">Высадка на необитаемом острове</w:t>
      </w:r>
    </w:p>
    <w:p w:rsidR="006531B6" w:rsidRPr="007A3B62" w:rsidRDefault="006531B6" w:rsidP="00A350CE" vyd:_id="vyd:mkhzw4hfet8r62">
      <w:r>
        <w:rPr>
          <w:b w:val="0"/>
        </w:rPr>
        <w:br w:type="textWrapping" vyd:_id="vyd:mkhzw4he8yt9r9"/>
      </w:r>
    </w:p>
    <w:p w:rsidR="006531B6" w:rsidRPr="007A3B62" w:rsidRDefault="006531B6" w:rsidP="00A350CE" vyd:_id="vyd:mkhzw4hd2dz0x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hcx7dgnd" xml:space="preserve">А также сделаете высадку на необитаемом острове Хонкасало. Самую высокую его вершину называли «крышей Ладоги», и с нее вы сможете окинуть взглядом всю невероятную панораму вокруг. </w:t>
      </w:r>
    </w:p>
    <w:p w:rsidR="006531B6" w:rsidRPr="007A3B62" w:rsidRDefault="006531B6" w:rsidP="00A350CE" vyd:_id="vyd:mkhzw4hcyxan63">
      <w:r>
        <w:rPr>
          <w:b w:val="0"/>
        </w:rPr>
        <w:br w:type="textWrapping" vyd:_id="vyd:mkhzw4haxw78jn"/>
      </w:r>
    </w:p>
    <w:tbl vyd:_id="vyd:mkhzw4h45jc4aj">
      <w:tblPr>
        <w:tblStyle w:val="TableGrid"/>
        <w:tblW w:w="9025.52" w:type="dxa"/>
        <w:tblBorders>
          <w:top w:val="none" w:sz="0"/>
          <w:left w:val="none" w:sz="0"/>
          <w:bottom w:val="none" w:sz="0"/>
          <w:right w:val="none" w:sz="0"/>
        </w:tblBorders>
        <w:tblLayout w:type="fixed"/>
      </w:tblPr>
      <w:tblGrid/>
      <w:tr vyd:_id="vyd:mkhzw4h4abxlea">
        <w:tc vyd:_id="vyd:mkhzw4h4mv3ei0">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zw4h5hw0dhg">
            <w:pPr>
              <w:spacing w:after="0" w:lineRule="auto" w:line="411.427"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h6t6x2rt">Обратите внимание!</w:t>
            </w:r>
            <w:r>
              <w:rPr>
                <w:rFonts w:ascii="Times New Roman" w:hAnsi="Times New Roman" w:eastAsia="Times New Roman" w:cs="Times New Roman"/>
                <w:sz w:val="24"/>
                <w:color w:val="000000"/>
                <w:u w:val="none"/>
                <w:vertAlign w:val="baseline"/>
                <w:b w:val="0"/>
                <w:i w:val="0"/>
                <w:shd w:val="clear" w:fill="D9EAD3"/>
                <w:rtl w:val="0"/>
              </w:rPr>
              <w:t vyd:_id="vyd:mkhzw4h5min69n" xml:space="preserve"> При неблагоприятных погодных условиях прогулка на катере может быть отменена. </w:t>
            </w:r>
          </w:p>
        </w:tc>
      </w:tr>
    </w:tbl>
    <w:p w:rsidR="006531B6" w:rsidRPr="007A3B62" w:rsidRDefault="006531B6" w:rsidP="00A350CE" vyd:_id="vyd:mkhzw4h6glavgn">
      <w:r>
        <w:rPr>
          <w:b w:val="0"/>
        </w:rPr>
        <w:br w:type="textWrapping" vyd:_id="vyd:mkhzw4h30bljx2"/>
      </w:r>
    </w:p>
    <w:p w:rsidR="006531B6" w:rsidRPr="007A3B62" w:rsidRDefault="006531B6" w:rsidP="00A350CE" vyd:_id="vyd:mkhzw4h2hds52n">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zw4h14b4fuz">17:00 – Возвращение с прогулки на катере. Свободное время.</w:t>
      </w:r>
    </w:p>
    <w:p w:rsidR="006531B6" w:rsidRPr="007A3B62" w:rsidRDefault="006531B6" w:rsidP="00A350CE" vyd:_id="vyd:mkhzw4h11urwyx">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zw4gz57bvp8">18:45 – Отправление на автобусе в Санкт-Петербург</w:t>
      </w:r>
    </w:p>
    <w:p w:rsidR="006531B6" w:rsidRPr="007A3B62" w:rsidRDefault="006531B6" w:rsidP="00A350CE" vyd:_id="vyd:mkhzw4gza1q9o9">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0"/>
          <w:i w:val="0"/>
          <w:rtl w:val="0"/>
        </w:rPr>
        <w:t vyd:_id="vyd:mkhzw4gw5cks6b">После самостоятельного знакомства с городом Сортавала вы отправитесь на комфортабельном автобусе в Санкт-Петербург.</w:t>
      </w:r>
    </w:p>
    <w:p w:rsidR="006531B6" w:rsidRPr="007A3B62" w:rsidRDefault="006531B6" w:rsidP="00A350CE" vyd:_id="vyd:mkhzw4gv3bck3y">
      <w:pPr>
        <w:spacing w:after="0" w:lineRule="auto" w:line="288" w:before="0"/>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gunqlg9u">Место посадки: ул. Суворова, 1</w:t>
      </w:r>
    </w:p>
    <w:p w:rsidR="006531B6" w:rsidRPr="007A3B62" w:rsidRDefault="006531B6" w:rsidP="00A350CE" vyd:_id="vyd:mkhzw4gtfbp5mo">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gsc3rqz6" xml:space="preserve">Ориентир: рыбный магазин </w:t>
      </w:r>
      <w:r>
        <w:fldChar w:fldCharType="begin" vyd:_id="vyd:mkhzw4gr0uozec"/>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shd w:val="clear" w:fill="D9EAD3"/>
          <w:rtl w:val="0"/>
        </w:rPr>
        <w:t vyd:_id="vyd:mkhzw4gry2h2kn">Jarvikala</w:t>
      </w:r>
      <w:r>
        <w:fldChar w:fldCharType="end" vyd:_id="vyd:mkhzw4gr0uozec-end"/>
      </w:r>
    </w:p>
    <w:p w:rsidR="006531B6" w:rsidRPr="007A3B62" w:rsidRDefault="006531B6" w:rsidP="00A350CE" vyd:_id="vyd:mkhzw4gq70p1ko">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zw4gpv13l72" xml:space="preserve">Техническая остановка </w:t>
      </w:r>
    </w:p>
    <w:p w:rsidR="006531B6" w:rsidRPr="007A3B62" w:rsidRDefault="006531B6" w:rsidP="00A350CE" vyd:_id="vyd:mkhzw4gols3hfu">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zw4gnekm1t2">По пути мы сделаем остановку, где будет возможность отдохнуть и немного размяться.</w:t>
      </w:r>
    </w:p>
    <w:p w:rsidR="006531B6" w:rsidRPr="007A3B62" w:rsidRDefault="006531B6" w:rsidP="00A350CE" vyd:_id="vyd:mkhzw4gm6vcgfz">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zw4glypfo2b">Ориентировочное время прибытия в Санкт-Петербург:</w:t>
      </w:r>
    </w:p>
    <w:p w:rsidR="006531B6" w:rsidRPr="007A3B62" w:rsidRDefault="006531B6" w:rsidP="00A350CE" vyd:_id="vyd:mkhzw4gkfisbun">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0"/>
          <w:i w:val="0"/>
          <w:rtl w:val="0"/>
        </w:rPr>
        <w:t vyd:_id="vyd:mkhzw4gj6gscbi">Первая остановка: 23:00 – ст. м. «Озерки»</w:t>
      </w:r>
    </w:p>
    <w:p w:rsidR="006531B6" w:rsidRPr="007A3B62" w:rsidRDefault="006531B6" w:rsidP="00A350CE" vyd:_id="vyd:mkhzw4gijrkwmj">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0"/>
          <w:i w:val="0"/>
          <w:rtl w:val="0"/>
        </w:rPr>
        <w:t vyd:_id="vyd:mkhzw4gh9u39s1">Вторая остановка: 23:30 – ст. м. «Площадь Восстания»</w:t>
      </w:r>
    </w:p>
    <w:p w:rsidR="006531B6" w:rsidRPr="007A3B62" w:rsidRDefault="006531B6" w:rsidP="00A350CE" vyd:_id="vyd:mkhzw4gg49ezz9">
      <w:r>
        <w:rPr>
          <w:b w:val="0"/>
        </w:rPr>
        <w:br w:type="textWrapping" vyd:_id="vyd:mkhzw4gff6cxqu"/>
      </w:r>
    </w:p>
    <w:p w:rsidR="006531B6" w:rsidRPr="007A3B62" w:rsidRDefault="006531B6" w:rsidP="00A350CE" vyd:_id="vyd:mkhzw4gfhh5xk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gddfzkd1">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zw4gcmtosh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zw4gbyzn8ke">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zw4gabe92d4">
      <w:r>
        <w:rPr>
          <w:b w:val="0"/>
        </w:rPr>
        <w:br w:type="textWrapping" vyd:_id="vyd:mkhzw4g9ueyd8x"/>
      </w:r>
      <w:r>
        <w:rPr>
          <w:b w:val="0"/>
        </w:rPr>
        <w:br w:type="textWrapping" vyd:_id="vyd:mkhzw4g83va5tf"/>
      </w:r>
      <w:r>
        <w:rPr>
          <w:b w:val="0"/>
        </w:rPr>
        <w:br w:type="textWrapping" vyd:_id="vyd:mkhzw4g8vm6nqx"/>
      </w:r>
    </w:p>
    <w:p w:rsidR="006531B6" w:rsidRPr="007A3B62" w:rsidRDefault="006531B6" w:rsidP="00A350CE" vyd:_id="vyd:mkhzw4g7mqntdv">
      <w:pPr>
        <w:spacing w:lineRule="auto" w:line="288" w:before="0" w:after="0"/>
        <w:jc w:val="both"/>
      </w:pPr>
      <w:r>
        <w:rPr>
          <w:rFonts w:ascii="Times New Roman" w:hAnsi="Times New Roman" w:eastAsia="Times New Roman" w:cs="Times New Roman"/>
          <w:sz w:val="24"/>
          <w:color w:val="000000"/>
          <w:u w:val="single"/>
          <w:vertAlign w:val="baseline"/>
          <w:b w:val="1"/>
          <w:i w:val="0"/>
          <w:rtl w:val="0"/>
        </w:rPr>
        <w:t vyd:_id="vyd:mkhzw4g6lm2ooi">Прайс:</w:t>
      </w:r>
    </w:p>
    <w:tbl vyd:_id="vyd:mkhzw4elvmayea">
      <w:tblPr>
        <w:tblStyle w:val="TableGrid"/>
        <w:tblW w:w="9355" w:type="dxa"/>
        <w:tblLayout w:type="fixed"/>
      </w:tblPr>
      <w:tblGrid>
        <w:gridCol w:w="2355"/>
        <w:gridCol w:w="2325"/>
        <w:gridCol w:w="2325"/>
        <w:gridCol w:w="2340"/>
      </w:tblGrid>
      <w:tr vyd:_id="vyd:mkhzw4f4vnvr6y">
        <w:tc vyd:_id="vyd:mkhzw4f7rlp0vj">
          <w:tcPr>
            <w:tcBorders>
              <w:bottom w:val="single" w:color="000000" w:sz="6"/>
            </w:tcBorders>
            <w:tcMar>
              <w:top w:w="160" w:type="dxa"/>
              <w:start w:w="0" w:type="dxa"/>
              <w:bottom w:w="160" w:type="dxa"/>
              <w:end w:w="240" w:type="dxa"/>
            </w:tcMar>
            <w:vAlign w:val="top"/>
          </w:tcPr>
          <w:p vyd:_id="vyd:mkhzw4f7jeg1eh">
            <w:pPr>
              <w:ind w:start="-108"/>
              <w:rPr>
                <w:b w:val="0"/>
                <w:rtl w:val="0"/>
              </w:rPr>
            </w:pPr>
          </w:p>
        </w:tc>
        <w:tc vyd:_id="vyd:mkhzw4f6g2hc6w">
          <w:tcPr>
            <w:tcBorders>
              <w:bottom w:val="single" w:color="000000" w:sz="6"/>
            </w:tcBorders>
            <w:tcMar>
              <w:top w:w="160" w:type="dxa"/>
              <w:start w:w="240" w:type="dxa"/>
              <w:bottom w:w="160" w:type="dxa"/>
              <w:end w:w="240" w:type="dxa"/>
            </w:tcMar>
            <w:vAlign w:val="top"/>
          </w:tcPr>
          <w:p vyd:_id="vyd:mkhzw4f6dmw5fo">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f74egyj7">½ DBL</w:t>
            </w:r>
          </w:p>
        </w:tc>
        <w:tc vyd:_id="vyd:mkhzw4f5s5soc5">
          <w:tcPr>
            <w:tcBorders>
              <w:bottom w:val="single" w:color="000000" w:sz="6"/>
            </w:tcBorders>
            <w:tcMar>
              <w:top w:w="160" w:type="dxa"/>
              <w:start w:w="240" w:type="dxa"/>
              <w:bottom w:w="160" w:type="dxa"/>
              <w:end w:w="240" w:type="dxa"/>
            </w:tcMar>
            <w:vAlign w:val="top"/>
          </w:tcPr>
          <w:p vyd:_id="vyd:mkhzw4f60bq2du">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f6gz36xw">SGL</w:t>
            </w:r>
          </w:p>
        </w:tc>
        <w:tc vyd:_id="vyd:mkhzw4f4eiqymr">
          <w:tcPr>
            <w:tcBorders>
              <w:bottom w:val="single" w:color="000000" w:sz="6"/>
            </w:tcBorders>
            <w:tcMar>
              <w:top w:w="160" w:type="dxa"/>
              <w:start w:w="240" w:type="dxa"/>
              <w:bottom w:w="160" w:type="dxa"/>
              <w:end w:w="240" w:type="dxa"/>
            </w:tcMar>
            <w:vAlign w:val="top"/>
          </w:tcPr>
          <w:p vyd:_id="vyd:mkhzw4f5brqg5h">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f5ynxz39">DBL+1</w:t>
            </w:r>
          </w:p>
        </w:tc>
      </w:tr>
      <w:tr vyd:_id="vyd:mkhzw4f0ns9jzd">
        <w:tc vyd:_id="vyd:mkhzw4f3ghyph2">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w4f3vhsvrz">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f42l7uta">Бюджет</w:t>
            </w:r>
          </w:p>
        </w:tc>
        <w:tc vyd:_id="vyd:mkhzw4f2gh84px">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f2zvh8rw">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f3zqepxp">60500</w:t>
            </w:r>
          </w:p>
        </w:tc>
        <w:tc vyd:_id="vyd:mkhzw4f1p95qjs">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f19amv5p">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f2dlnyq9">73100</w:t>
            </w:r>
          </w:p>
        </w:tc>
        <w:tc vyd:_id="vyd:mkhzw4f0fd0m3q">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f011dme1">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f1zs3h6r">59200</w:t>
            </w:r>
          </w:p>
        </w:tc>
      </w:tr>
      <w:tr vyd:_id="vyd:mkhzw4evkk8qaf">
        <w:tc vyd:_id="vyd:mkhzw4eyf8i12r">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w4ezfawvpn">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ezg6wg8v">Оптима</w:t>
            </w:r>
          </w:p>
        </w:tc>
        <w:tc vyd:_id="vyd:mkhzw4exc3zehu">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x9dyco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y4syd5n">66750</w:t>
            </w:r>
          </w:p>
        </w:tc>
        <w:tc vyd:_id="vyd:mkhzw4ew223haf">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w6cmsey">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xh50s7i">82700</w:t>
            </w:r>
          </w:p>
        </w:tc>
        <w:tc vyd:_id="vyd:mkhzw4evmh42wi">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vkqw32q">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w7r4fhw">65500</w:t>
            </w:r>
          </w:p>
        </w:tc>
      </w:tr>
      <w:tr vyd:_id="vyd:mkhzw4eqpqh4t3">
        <w:tc vyd:_id="vyd:mkhzw4euelbh6l">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w4eud416fm">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euy5kl7g">Хит</w:t>
            </w:r>
          </w:p>
        </w:tc>
        <w:tc vyd:_id="vyd:mkhzw4etzwqzxx">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ts6wbdj">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th5y2ap">74250</w:t>
            </w:r>
          </w:p>
        </w:tc>
        <w:tc vyd:_id="vyd:mkhzw4es4c1wf1">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smpnyq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sffxan4">96650</w:t>
            </w:r>
          </w:p>
        </w:tc>
        <w:tc vyd:_id="vyd:mkhzw4ert92uub">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rlyfmlg">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r7g3mys">73000</w:t>
            </w:r>
          </w:p>
        </w:tc>
      </w:tr>
      <w:tr vyd:_id="vyd:mkhzw4eldyt6ru">
        <w:tc vyd:_id="vyd:mkhzw4epsrp7c6">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w4eqq7zbov">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w4eqrzfcjn">Экстра</w:t>
            </w:r>
          </w:p>
        </w:tc>
        <w:tc vyd:_id="vyd:mkhzw4eoi5jno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pbjib9t">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pai2brz">93100</w:t>
            </w:r>
          </w:p>
        </w:tc>
        <w:tc vyd:_id="vyd:mkhzw4en1yysow">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nvirdks">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oczkuey">125500</w:t>
            </w:r>
          </w:p>
        </w:tc>
        <w:tc vyd:_id="vyd:mkhzw4emx76rq6">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w4emtxxhig">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zw4enq6aqsp">91800</w:t>
            </w:r>
          </w:p>
        </w:tc>
      </w:tr>
    </w:tbl>
    <w:p w:rsidR="006531B6" w:rsidRPr="007A3B62" w:rsidRDefault="006531B6" w:rsidP="00A350CE" vyd:_id="vyd:mkhzw4f8hdcivq">
      <w:pPr>
        <w:spacing w:after="0" w:lineRule="auto" w:line="288" w:before="0"/>
        <w:jc w:val="both"/>
        <w:rPr>
          <w:rFonts w:ascii="Times New Roman" w:hAnsi="Times New Roman" w:eastAsia="Times New Roman" w:cs="Times New Roman"/>
          <w:sz w:val="24"/>
          <w:color w:val="000000"/>
          <w:u w:val="none"/>
          <w:vertAlign w:val="baseline"/>
          <w:b w:val="0"/>
          <w:i w:val="0"/>
          <w:rtl w:val="0"/>
        </w:rPr>
      </w:pPr>
    </w:p>
    <w:p w:rsidR="006531B6" w:rsidRPr="007A3B62" w:rsidRDefault="006531B6" w:rsidP="00A350CE" vyd:_id="vyd:mkhzxrtibvw1h1">
      <w:pPr>
        <w:spacing w:after="0" w:lineRule="auto" w:line="288" w:before="0"/>
        <w:jc w:val="start"/>
        <w:rPr>
          <w:rFonts w:ascii="-apple-system" w:hAnsi="-apple-system" w:eastAsia="-apple-system" w:cs="-apple-system"/>
          <w:sz w:val="20"/>
          <w:color w:val="000000"/>
          <w:b w:val="0"/>
          <w:i w:val="0"/>
          <w:shd w:val="clear" w:fill="FFFFFF"/>
        </w:rPr>
      </w:pPr>
      <w:r>
        <w:rPr>
          <w:rFonts w:ascii="-apple-system" w:hAnsi="-apple-system" w:eastAsia="-apple-system" w:cs="-apple-system"/>
          <w:sz w:val="20"/>
          <w:color w:val="8c0021"/>
          <w:b w:val="1"/>
          <w:i w:val="0"/>
          <w:shd w:val="clear" w:fill="FFFFFF"/>
        </w:rPr>
        <w:t vyd:_id="vyd:mkhzxs1pl3vvbh">ВНИМАНИЕ: АКТУАЛЬНАЯ АКЦИЯ РАННЕГО БРОНИРОВАНИЯ ЛЕТО 2026</w:t>
      </w:r>
      <w:r>
        <w:rPr>
          <w:rFonts w:ascii="-apple-system" w:hAnsi="-apple-system" w:eastAsia="-apple-system" w:cs="-apple-system"/>
          <w:sz w:val="20"/>
          <w:color w:val="8c0021"/>
          <w:b w:val="0"/>
          <w:i w:val="0"/>
          <w:shd w:val="clear" w:fill="FFFFFF"/>
        </w:rPr>
        <w:br w:type="textWrapping" vyd:_id="vyd:mkhzxs1p06c188"/>
      </w:r>
      <w:r>
        <w:rPr>
          <w:rFonts w:ascii="-apple-system" w:hAnsi="-apple-system" w:eastAsia="-apple-system" w:cs="-apple-system"/>
          <w:sz w:val="20"/>
          <w:color w:val="8c0021"/>
          <w:b w:val="0"/>
          <w:i w:val="0"/>
          <w:shd w:val="clear" w:fill="FFFFFF"/>
        </w:rPr>
        <w:br w:type="textWrapping" vyd:_id="vyd:mkhzxs1o4xj8od"/>
      </w:r>
      <w:r>
        <w:rPr>
          <w:rFonts w:ascii="-apple-system" w:hAnsi="-apple-system" w:eastAsia="-apple-system" w:cs="-apple-system"/>
          <w:sz w:val="20"/>
          <w:color w:val="8c0021"/>
          <w:b w:val="0"/>
          <w:i w:val="0"/>
          <w:shd w:val="clear" w:fill="FFFFFF"/>
        </w:rPr>
        <w:t vyd:_id="vyd:mkhzxs1osf1jx9">Период бронирования: 30.12.2025 - 1.03.2026</w:t>
      </w:r>
      <w:r>
        <w:rPr>
          <w:rFonts w:ascii="-apple-system" w:hAnsi="-apple-system" w:eastAsia="-apple-system" w:cs="-apple-system"/>
          <w:sz w:val="20"/>
          <w:color w:val="8c0021"/>
          <w:b w:val="0"/>
          <w:i w:val="0"/>
          <w:shd w:val="clear" w:fill="FFFFFF"/>
        </w:rPr>
        <w:br w:type="textWrapping" vyd:_id="vyd:mkhzxs1nkcws0e"/>
      </w:r>
      <w:r>
        <w:rPr>
          <w:rFonts w:ascii="-apple-system" w:hAnsi="-apple-system" w:eastAsia="-apple-system" w:cs="-apple-system"/>
          <w:sz w:val="20"/>
          <w:color w:val="8c0021"/>
          <w:b w:val="0"/>
          <w:i w:val="0"/>
          <w:shd w:val="clear" w:fill="FFFFFF"/>
        </w:rPr>
        <w:t vyd:_id="vyd:mkhzxs1ngqv366">Период отправления: 15.04.2026 - 14.10.2026</w:t>
      </w:r>
      <w:r>
        <w:rPr>
          <w:rFonts w:ascii="-apple-system" w:hAnsi="-apple-system" w:eastAsia="-apple-system" w:cs="-apple-system"/>
          <w:sz w:val="20"/>
          <w:color w:val="8c0021"/>
          <w:b w:val="0"/>
          <w:i w:val="0"/>
          <w:shd w:val="clear" w:fill="FFFFFF"/>
        </w:rPr>
        <w:br w:type="textWrapping" vyd:_id="vyd:mkhzxs1m3x30q5"/>
      </w:r>
      <w:r>
        <w:rPr>
          <w:rFonts w:ascii="-apple-system" w:hAnsi="-apple-system" w:eastAsia="-apple-system" w:cs="-apple-system"/>
          <w:sz w:val="20"/>
          <w:color w:val="8c0021"/>
          <w:b w:val="0"/>
          <w:i w:val="0"/>
          <w:shd w:val="clear" w:fill="FFFFFF"/>
        </w:rPr>
        <w:br w:type="textWrapping" vyd:_id="vyd:mkhzxs1mctqwuu"/>
      </w:r>
      <w:r>
        <w:rPr>
          <w:rFonts w:ascii="-apple-system" w:hAnsi="-apple-system" w:eastAsia="-apple-system" w:cs="-apple-system"/>
          <w:sz w:val="20"/>
          <w:color w:val="8c0021"/>
          <w:b w:val="0"/>
          <w:i w:val="0"/>
          <w:shd w:val="clear" w:fill="FFFFFF"/>
        </w:rPr>
        <w:t vyd:_id="vyd:mkhzxs1m7cf8cb">Оплата по акции Раннего Бронирования:</w:t>
      </w:r>
      <w:r>
        <w:rPr>
          <w:rFonts w:ascii="-apple-system" w:hAnsi="-apple-system" w:eastAsia="-apple-system" w:cs="-apple-system"/>
          <w:sz w:val="20"/>
          <w:color w:val="8c0021"/>
          <w:b w:val="0"/>
          <w:i w:val="0"/>
          <w:shd w:val="clear" w:fill="FFFFFF"/>
        </w:rPr>
        <w:br w:type="textWrapping" vyd:_id="vyd:mkhzxs1lsr7rfr"/>
      </w:r>
      <w:r>
        <w:rPr>
          <w:rFonts w:ascii="-apple-system" w:hAnsi="-apple-system" w:eastAsia="-apple-system" w:cs="-apple-system"/>
          <w:sz w:val="20"/>
          <w:color w:val="8c0021"/>
          <w:b w:val="0"/>
          <w:i w:val="0"/>
          <w:shd w:val="clear" w:fill="FFFFFF"/>
        </w:rPr>
        <w:t vyd:_id="vyd:mkhzxs1ld1ftrc">Не менее 10% при первом бронировании</w:t>
      </w:r>
      <w:r>
        <w:rPr>
          <w:rFonts w:ascii="-apple-system" w:hAnsi="-apple-system" w:eastAsia="-apple-system" w:cs="-apple-system"/>
          <w:sz w:val="20"/>
          <w:color w:val="8c0021"/>
          <w:b w:val="0"/>
          <w:i w:val="0"/>
          <w:shd w:val="clear" w:fill="FFFFFF"/>
        </w:rPr>
        <w:br w:type="textWrapping" vyd:_id="vyd:mkhzxs1kas1a6p"/>
      </w:r>
      <w:r>
        <w:rPr>
          <w:rFonts w:ascii="-apple-system" w:hAnsi="-apple-system" w:eastAsia="-apple-system" w:cs="-apple-system"/>
          <w:sz w:val="20"/>
          <w:color w:val="8c0021"/>
          <w:b w:val="0"/>
          <w:i w:val="0"/>
          <w:shd w:val="clear" w:fill="FFFFFF"/>
        </w:rPr>
        <w:t vyd:_id="vyd:mkhzxs1kp00ufa">До 1.03.2026 внести до 30%</w:t>
      </w:r>
      <w:r>
        <w:rPr>
          <w:rFonts w:ascii="-apple-system" w:hAnsi="-apple-system" w:eastAsia="-apple-system" w:cs="-apple-system"/>
          <w:sz w:val="20"/>
          <w:color w:val="8c0021"/>
          <w:b w:val="0"/>
          <w:i w:val="0"/>
          <w:shd w:val="clear" w:fill="FFFFFF"/>
        </w:rPr>
        <w:br w:type="textWrapping" vyd:_id="vyd:mkhzxs1jrszjfw"/>
      </w:r>
      <w:r>
        <w:rPr>
          <w:rFonts w:ascii="-apple-system" w:hAnsi="-apple-system" w:eastAsia="-apple-system" w:cs="-apple-system"/>
          <w:sz w:val="20"/>
          <w:color w:val="8c0021"/>
          <w:b w:val="0"/>
          <w:i w:val="0"/>
          <w:shd w:val="clear" w:fill="FFFFFF"/>
        </w:rPr>
        <w:t vyd:_id="vyd:mkhzxs1jmevbc5">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zxs1ihqcrs3"/>
      </w:r>
      <w:r>
        <w:rPr>
          <w:rFonts w:ascii="-apple-system" w:hAnsi="-apple-system" w:eastAsia="-apple-system" w:cs="-apple-system"/>
          <w:sz w:val="20"/>
          <w:color w:val="8c0021"/>
          <w:b w:val="0"/>
          <w:i w:val="0"/>
          <w:shd w:val="clear" w:fill="FFFFFF"/>
        </w:rPr>
        <w:br w:type="textWrapping" vyd:_id="vyd:mkhzxs1hp4w2lb"/>
      </w:r>
      <w:r>
        <w:rPr>
          <w:rFonts w:ascii="-apple-system" w:hAnsi="-apple-system" w:eastAsia="-apple-system" w:cs="-apple-system"/>
          <w:sz w:val="20"/>
          <w:color w:val="8c0021"/>
          <w:b w:val="0"/>
          <w:i w:val="0"/>
          <w:shd w:val="clear" w:fill="FFFFFF"/>
        </w:rPr>
        <w:t vyd:_id="vyd:mkhzxs1h8xnqnm">Прайс на РБ 20</w:t>
      </w:r>
      <w:r>
        <w:rPr>
          <w:rFonts w:ascii="-apple-system" w:hAnsi="-apple-system" w:eastAsia="-apple-system" w:cs="-apple-system"/>
          <w:sz w:val="20"/>
          <w:color w:val="8c0021"/>
          <w:b w:val="0"/>
          <w:i w:val="0"/>
          <w:shd w:val="clear" w:fill="FFFFFF"/>
        </w:rPr>
        <w:t vyd:_id="vyd:mki013decx96s7">26</w:t>
      </w:r>
      <w:r>
        <w:rPr>
          <w:rFonts w:ascii="-apple-system" w:hAnsi="-apple-system" w:eastAsia="-apple-system" w:cs="-apple-system"/>
          <w:sz w:val="20"/>
          <w:color w:val="000000"/>
          <w:b w:val="0"/>
          <w:i w:val="0"/>
          <w:shd w:val="clear" w:fill="FFFFFF"/>
        </w:rPr>
        <w:t vyd:_id="vyd:mkhzxx53mnyszg">:</w:t>
      </w:r>
    </w:p>
    <w:tbl vyd:_id="vyd:mkhzy556ipzqg2">
      <w:tblPr>
        <w:tblStyle w:val="TableGrid"/>
        <w:tblLayout w:type="fixed"/>
      </w:tblPr>
      <w:tblGrid>
        <w:gridCol w:w="1891.5"/>
        <w:gridCol w:w="2788.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hzy55queprs3">
        <w:tc vyd:_id="vyd:mkhzy55ugd087n">
          <w:tcPr>
            <w:tcBorders>
              <w:bottom w:val="single" w:color="000000" w:sz="6"/>
            </w:tcBorders>
            <w:tcMar>
              <w:top w:w="160" w:type="dxa"/>
              <w:start w:w="0" w:type="dxa"/>
              <w:bottom w:w="160" w:type="dxa"/>
              <w:end w:w="240" w:type="dxa"/>
            </w:tcMar>
            <w:vAlign w:val="top"/>
          </w:tcPr>
          <w:p vyd:_id="vyd:mkhzy55uec67h6">
            <w:pPr>
              <w:ind w:start="-108"/>
              <w:rPr>
                <w:b w:val="0"/>
                <w:rtl w:val="0"/>
              </w:rPr>
            </w:pPr>
          </w:p>
        </w:tc>
        <w:tc vyd:_id="vyd:mkhzy55sm53b1y">
          <w:tcPr>
            <w:tcBorders>
              <w:bottom w:val="single" w:color="000000" w:sz="6"/>
            </w:tcBorders>
            <w:tcMar>
              <w:top w:w="160" w:type="dxa"/>
              <w:start w:w="240" w:type="dxa"/>
              <w:bottom w:w="160" w:type="dxa"/>
              <w:end w:w="240" w:type="dxa"/>
            </w:tcMar>
            <w:vAlign w:val="top"/>
          </w:tcPr>
          <w:p vyd:_id="vyd:mkhzy55tsy8ehl">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tt8sge6">½ DBL</w:t>
            </w:r>
          </w:p>
        </w:tc>
        <w:tc vyd:_id="vyd:mkhzy55rexu7by">
          <w:tcPr>
            <w:tcBorders>
              <w:bottom w:val="single" w:color="000000" w:sz="6"/>
            </w:tcBorders>
            <w:tcMar>
              <w:top w:w="160" w:type="dxa"/>
              <w:start w:w="240" w:type="dxa"/>
              <w:bottom w:w="160" w:type="dxa"/>
              <w:end w:w="240" w:type="dxa"/>
            </w:tcMar>
            <w:vAlign w:val="top"/>
          </w:tcPr>
          <w:p vyd:_id="vyd:mkhzy55s3cw31s">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sg60zl0">SGL</w:t>
            </w:r>
          </w:p>
        </w:tc>
        <w:tc vyd:_id="vyd:mkhzy55qswymqp">
          <w:tcPr>
            <w:tcBorders>
              <w:bottom w:val="single" w:color="000000" w:sz="6"/>
            </w:tcBorders>
            <w:tcMar>
              <w:top w:w="160" w:type="dxa"/>
              <w:start w:w="240" w:type="dxa"/>
              <w:bottom w:w="160" w:type="dxa"/>
              <w:end w:w="240" w:type="dxa"/>
            </w:tcMar>
            <w:vAlign w:val="top"/>
          </w:tcPr>
          <w:p vyd:_id="vyd:mkhzy55rhuyaaz">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rt6zofo">DBL+1</w:t>
            </w:r>
          </w:p>
        </w:tc>
      </w:tr>
      <w:tr vyd:_id="vyd:mkhzy55kcvjgxi">
        <w:tc vyd:_id="vyd:mkhzy55ps6kc30">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y55qozn7o4">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qn6q5fc">Бюджет</w:t>
            </w:r>
          </w:p>
        </w:tc>
        <w:tc vyd:_id="vyd:mkhzy55oifzqsa">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o5cc8rb">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zeo372631o">56800</w:t>
            </w:r>
          </w:p>
        </w:tc>
        <w:tc vyd:_id="vyd:mkhzy55no9clll">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nep1w4p">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zv8q97g3su">68650</w:t>
            </w:r>
          </w:p>
        </w:tc>
        <w:tc vyd:_id="vyd:mkhzy55k72svc6">
          <w:tcPr>
            <w:tcBorders>
              <w:top w:val="single" w:color="000000" w:sz="6"/>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l0yy8rx">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0bg5zuwrc8">55600</w:t>
            </w:r>
          </w:p>
        </w:tc>
      </w:tr>
      <w:tr vyd:_id="vyd:mkhzy55f01dcyz">
        <w:tc vyd:_id="vyd:mkhzy55j0eanx3">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y55k5soyvd">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k0yzzpk">Оптима</w:t>
            </w:r>
          </w:p>
        </w:tc>
        <w:tc vyd:_id="vyd:mkhzy55ituuafx">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iik95zd">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zic8j67b4g">62700</w:t>
            </w:r>
          </w:p>
        </w:tc>
        <w:tc vyd:_id="vyd:mkhzy55gxu8k8p">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hdkqgms">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zz7joa4gtp">77650</w:t>
            </w:r>
          </w:p>
        </w:tc>
        <w:tc vyd:_id="vyd:mkhzy55fpnc040">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gwatqef">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0evjk4ah67">61500</w:t>
            </w:r>
          </w:p>
        </w:tc>
      </w:tr>
      <w:tr vyd:_id="vyd:mkhzy55b7gkv7r">
        <w:tc vyd:_id="vyd:mkhzy55ebb25ot">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y55fugygqe">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fj6sw6e">Хит</w:t>
            </w:r>
          </w:p>
        </w:tc>
        <w:tc vyd:_id="vyd:mkhzy55do7zof4">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d5npitq">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zmbcj0xrdi">69700</w:t>
            </w:r>
          </w:p>
        </w:tc>
        <w:tc vyd:_id="vyd:mkhzy55c8tfeoe">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cd1d7ca">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0459qs6a3s">90750</w:t>
            </w:r>
          </w:p>
        </w:tc>
        <w:tc vyd:_id="vyd:mkhzy55bsi4bxp">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bf60i8n">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0nqg8x65b9">68550</w:t>
            </w:r>
          </w:p>
        </w:tc>
      </w:tr>
      <w:tr vyd:_id="vyd:mkhzy5563kpakw">
        <w:tc vyd:_id="vyd:mkhzy55a3ixcm4">
          <w:tcPr>
            <w:tcBorders>
              <w:top w:val="single" w:color="000000" w:sz="6"/>
              <w:bottom w:val="single" w:color="000000" w:sz="6"/>
              <w:end w:val="single" w:color="000000" w:sz="5"/>
            </w:tcBorders>
            <w:shd w:val="clear" w:fill="93C47D"/>
            <w:tcMar>
              <w:top w:w="160" w:type="dxa"/>
              <w:start w:w="0" w:type="dxa"/>
              <w:bottom w:w="160" w:type="dxa"/>
              <w:end w:w="240" w:type="dxa"/>
            </w:tcMar>
            <w:vAlign w:val="top"/>
          </w:tcPr>
          <w:p vyd:_id="vyd:mkhzy55avv7owk">
            <w:pPr>
              <w:spacing w:after="0" w:lineRule="auto" w:line="469.565"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hzy55av10eiu">Экстра</w:t>
            </w:r>
          </w:p>
        </w:tc>
        <w:tc vyd:_id="vyd:mkhzy558vo2dkt">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9x2qjyr">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zzpu3gd67nq">87400</w:t>
            </w:r>
          </w:p>
        </w:tc>
        <w:tc vyd:_id="vyd:mkhzy557bvyrr3">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8f4x28p">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07vh6opfsr">117850</w:t>
            </w:r>
          </w:p>
        </w:tc>
        <w:tc vyd:_id="vyd:mkhzy556d4q85g">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zy5566agwbg">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0sx36iqiss">86200</w:t>
            </w:r>
          </w:p>
        </w:tc>
      </w:tr>
    </w:tbl>
    <w:p w:rsidR="006531B6" w:rsidRPr="007A3B62" w:rsidRDefault="006531B6" w:rsidP="00A350CE" vyd:_id="vyd:mkhzy55v4k4i1a">
      <w:pPr>
        <w:spacing w:after="0" w:lineRule="auto" w:line="288" w:before="0"/>
        <w:jc w:val="start"/>
      </w:pPr>
      <w:r>
        <w:rPr>
          <w:rFonts w:ascii="Times New Roman" w:hAnsi="Times New Roman" w:eastAsia="Times New Roman" w:cs="Times New Roman"/>
          <w:sz w:val="24"/>
          <w:color w:val="000000"/>
          <w:u w:val="none"/>
          <w:vertAlign w:val="baseline"/>
          <w:b w:val="0"/>
          <w:i w:val="0"/>
          <w:rtl w:val="0"/>
        </w:rPr>
        <w:br w:type="textWrapping" vyd:_id="vyd:mkhzw4ekp1fob6"/>
      </w:r>
      <w:r>
        <w:rPr>
          <w:rFonts w:ascii="Times New Roman" w:hAnsi="Times New Roman" w:eastAsia="Times New Roman" w:cs="Times New Roman"/>
          <w:sz w:val="24"/>
          <w:color w:val="000000"/>
          <w:u w:val="single"/>
          <w:vertAlign w:val="baseline"/>
          <w:b w:val="1"/>
          <w:i w:val="0"/>
          <w:rtl w:val="0"/>
        </w:rPr>
        <w:t vyd:_id="vyd:mkhzw4ejioispw">Скидки:</w:t>
      </w:r>
    </w:p>
    <w:tbl vyd:_id="vyd:mkhzw4dflva78h">
      <w:tblPr>
        <w:tblStyle w:val="TableGrid"/>
        <w:tblW w:w="9355" w:type="dxa"/>
        <w:tblLayout w:type="fixed"/>
      </w:tblPr>
      <w:tblGrid>
        <w:gridCol w:w="4695"/>
        <w:gridCol w:w="4650"/>
      </w:tblGrid>
      <w:tr vyd:_id="vyd:mkhzw4dwe853iu">
        <w:tc vyd:_id="vyd:mkhzw4dx7c9cs5">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x28357f">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ygswoqy">Дети до 6 лет включительно</w:t>
            </w:r>
          </w:p>
        </w:tc>
        <w:tc vyd:_id="vyd:mkhzw4dwsichts">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xc4k44i">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xj5u6ja">7450</w:t>
            </w:r>
          </w:p>
        </w:tc>
      </w:tr>
      <w:tr vyd:_id="vyd:mkhzw4dudbm8hm">
        <w:tc vyd:_id="vyd:mkhzw4dvh2auyj">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vs5xtyq">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w93sad0">Дети 7 - 12 лет включительно</w:t>
            </w:r>
          </w:p>
        </w:tc>
        <w:tc vyd:_id="vyd:mkhzw4duja13bf">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u9bda4v">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vzg6zvw">4250</w:t>
            </w:r>
          </w:p>
        </w:tc>
      </w:tr>
      <w:tr vyd:_id="vyd:mkhzw4drgpq6fn">
        <w:tc vyd:_id="vyd:mkhzw4dtjxbdvr">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tut1v49">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tzlv2g7">Дети 13 - 16 лет включительно</w:t>
            </w:r>
          </w:p>
        </w:tc>
        <w:tc vyd:_id="vyd:mkhzw4dsi39lws">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s3rttj1">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sqcva9c">2400</w:t>
            </w:r>
          </w:p>
        </w:tc>
      </w:tr>
      <w:tr vyd:_id="vyd:mkhzw4dpl5564g">
        <w:tc vyd:_id="vyd:mkhzw4dqmh8nzd">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rxkkdzn">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rcxboby">Студенты</w:t>
            </w:r>
          </w:p>
        </w:tc>
        <w:tc vyd:_id="vyd:mkhzw4dphf90wk">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qnqb9ml">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qj9bghs">450</w:t>
            </w:r>
          </w:p>
        </w:tc>
      </w:tr>
      <w:tr vyd:_id="vyd:mkhzw4dina8wmy">
        <w:tc vyd:_id="vyd:mkhzw4djnr160f">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omdz576">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prvpahf">Люди 60+</w:t>
            </w:r>
          </w:p>
        </w:tc>
        <w:tc vyd:_id="vyd:mkhzw4dim3v0hn">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j6tzdkd">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jbchssu">900</w:t>
            </w:r>
          </w:p>
        </w:tc>
      </w:tr>
      <w:tr vyd:_id="vyd:mkhzw4dg1g0bag">
        <w:tc vyd:_id="vyd:mkhzw4dhl2i6j0">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ilcel1d">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iy105c2" xml:space="preserve">ВОВ, инвалиды 1 группы  </w:t>
            </w:r>
          </w:p>
        </w:tc>
        <w:tc vyd:_id="vyd:mkhzw4dgl0zrbl">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zw4dgjyrj1w">
            <w:pPr>
              <w:spacing w:after="0" w:lineRule="auto" w:line="288" w:before="0"/>
              <w:ind w:start="-100"/>
              <w:jc w:val="both"/>
              <w:rPr>
                <w:rtl w:val="0"/>
              </w:rPr>
            </w:pPr>
            <w:r>
              <w:rPr>
                <w:rFonts w:ascii="Times New Roman" w:hAnsi="Times New Roman" w:eastAsia="Times New Roman" w:cs="Times New Roman"/>
                <w:sz w:val="24"/>
                <w:color w:val="000000"/>
                <w:u w:val="none"/>
                <w:vertAlign w:val="baseline"/>
                <w:b w:val="0"/>
                <w:i w:val="0"/>
                <w:rtl w:val="0"/>
              </w:rPr>
              <w:t vyd:_id="vyd:mkhzw4dh75xf02">900</w:t>
            </w:r>
          </w:p>
        </w:tc>
      </w:tr>
    </w:tbl>
    <w:p w:rsidR="006531B6" w:rsidRPr="007A3B62" w:rsidRDefault="006531B6" w:rsidP="00A350CE" vyd:_id="vyd:mkhzw4dyf77c3y">
      <w:r>
        <w:rPr>
          <w:b w:val="0"/>
        </w:rPr>
        <w:br w:type="textWrapping" vyd:_id="vyd:mkhzw4dflbh278"/>
      </w:r>
      <w:r>
        <w:rPr>
          <w:b w:val="0"/>
        </w:rPr>
        <w:br w:type="textWrapping" vyd:_id="vyd:mkhzw4de4455f4"/>
      </w:r>
    </w:p>
    <w:p w:rsidR="006531B6" w:rsidRPr="007A3B62" w:rsidRDefault="006531B6" w:rsidP="00A350CE" vyd:_id="vyd:mkhzw4deuhhll5">
      <w:pPr>
        <w:spacing w:lineRule="auto" w:line="288" w:before="0" w:after="0"/>
        <w:jc w:val="start"/>
        <w:rPr>
          <w:b w:val="0"/>
          <w:rtl w:val="0"/>
        </w:rPr>
      </w:pPr>
      <w:r>
        <w:rPr>
          <w:rFonts w:ascii="Times New Roman" w:hAnsi="Times New Roman" w:eastAsia="Times New Roman" w:cs="Times New Roman"/>
          <w:sz w:val="24"/>
          <w:color w:val="000000"/>
          <w:u w:val="single"/>
          <w:vertAlign w:val="baseline"/>
          <w:b w:val="1"/>
          <w:i w:val="0"/>
          <w:rtl w:val="0"/>
        </w:rPr>
        <w:t vyd:_id="vyd:mkhzw4ddw1vb7x">Включено в стоимость:</w:t>
      </w:r>
    </w:p>
    <w:tbl vyd:_id="vyd:mkhzw4b93sm2va">
      <w:tblPr>
        <w:tblStyle w:val="TableGrid"/>
        <w:tblW w:w="9355" w:type="dxa"/>
        <w:tblLayout w:type="fixed"/>
      </w:tblPr>
      <w:tblGrid>
        <w:gridCol w:w="4515"/>
        <w:gridCol w:w="4485"/>
      </w:tblGrid>
      <w:tr vyd:_id="vyd:mkhzw4c2xw7adb">
        <w:tc vyd:_id="vyd:mkhzw4c3xk4e8n">
          <w:tcPr>
            <w:tcBorders>
              <w:top w:val="single" w:color="000000" w:sz="8"/>
              <w:start w:val="single" w:color="000000" w:sz="8"/>
              <w:bottom w:val="single" w:color="000000" w:sz="12"/>
              <w:end w:val="single" w:color="000000" w:sz="8"/>
            </w:tcBorders>
            <w:tcMar>
              <w:top w:w="100" w:type="dxa"/>
              <w:start w:w="100" w:type="dxa"/>
              <w:bottom w:w="100" w:type="dxa"/>
              <w:end w:w="100" w:type="dxa"/>
            </w:tcMar>
            <w:vAlign w:val="top"/>
          </w:tcPr>
          <w:p vyd:_id="vyd:mkhzw4c4hes97j">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c4mb43sf">Билеты и экскурсии:</w:t>
            </w:r>
          </w:p>
        </w:tc>
        <w:tc vyd:_id="vyd:mkhzw4c2v231jz">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zw4c2ra7yxf">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c3jpajgj">Услуги:</w:t>
            </w:r>
          </w:p>
        </w:tc>
      </w:tr>
      <w:tr vyd:_id="vyd:mkhzw4b9nt7f19">
        <w:tc vyd:_id="vyd:mkhzw4bm4elkex">
          <w:tcPr>
            <w:tcBorders>
              <w:top w:val="single" w:color="000000" w:sz="12"/>
              <w:start w:val="single" w:color="000000" w:sz="6"/>
              <w:bottom w:val="single" w:color="000000" w:sz="12"/>
              <w:end w:val="single" w:color="000000" w:sz="6"/>
            </w:tcBorders>
            <w:shd w:val="clear" w:fill="FFFFFF"/>
            <w:tcMar>
              <w:top w:w="0" w:type="dxa"/>
              <w:start w:w="40" w:type="dxa"/>
              <w:bottom w:w="0" w:type="dxa"/>
              <w:end w:w="40" w:type="dxa"/>
            </w:tcMar>
            <w:vAlign w:val="top"/>
          </w:tcPr>
          <w:p vyd:_id="vyd:mkhzw4c16t5m7b">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c17j0zkz">Авторская трассовая экскурсия о народах и землях Приладожья</w:t>
            </w:r>
          </w:p>
          <w:p vyd:_id="vyd:mkhzw4c0qzirgq">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c18tf8jq">Автобусная трассовая экскурсия «Преподобный Александр Свирский: история святого Северного Приладожья»</w:t>
            </w:r>
          </w:p>
          <w:p vyd:_id="vyd:mkhzw4bzujh4lk">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c0ki0vxk">Экскурсия по Александро-Свирскому монастырю</w:t>
            </w:r>
          </w:p>
          <w:p vyd:_id="vyd:mkhzw4byvubawv">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zk6nt9h">Входные билеты в Олонецкий музей</w:t>
            </w:r>
          </w:p>
          <w:p vyd:_id="vyd:mkhzw4bxgtbz8t">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x027x7m">Экскурсия в музее карелов-ливвиков в Олонце</w:t>
            </w:r>
          </w:p>
          <w:p vyd:_id="vyd:mkhzw4bww5wdq1">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xiattbw">Интерактивная программа в самой веселой деревне Киндасово</w:t>
            </w:r>
          </w:p>
          <w:p vyd:_id="vyd:mkhzw4bv4qfwbq">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wn9cnmd">Трансфер на «Комете» Петрозаводск – о. Кижи – Петрозаводск</w:t>
            </w:r>
          </w:p>
          <w:p vyd:_id="vyd:mkhzw4buog6r24">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vf1jiv4">Экскурсия по острову Кижи с профессиональным местным гидом</w:t>
            </w:r>
          </w:p>
          <w:p vyd:_id="vyd:mkhzw4bt1b6bf9">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uesfdus">Автобусная трассовая экскурсия «Путешествие в сердце Карелии»</w:t>
            </w:r>
          </w:p>
          <w:p vyd:_id="vyd:mkhzw4brphowca">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txwio8y">Автобусная трассовая экскурсия «Водопады Ахинкоски: где оживают кинокадры и сказки»</w:t>
            </w:r>
          </w:p>
          <w:p vyd:_id="vyd:mkhzw4br9dpi11">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rxnn9kd">Входные билеты в горный парк «Рускеала»</w:t>
            </w:r>
          </w:p>
          <w:p vyd:_id="vyd:mkhzw4bq5iu4dk">
            <w:pPr>
              <w:numPr>
                <w:ilvl w:val="0"/>
                <w:numId w:val="2"/>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qi8cfif">Экскурсия по горному парку «Рускеала»</w:t>
            </w:r>
          </w:p>
          <w:p vyd:_id="vyd:mkhzw4bpn4jf08">
            <w:pPr>
              <w:spacing w:after="0" w:lineRule="auto" w:line="331.2" w:before="0"/>
              <w:ind w:start="720"/>
              <w:jc w:val="both"/>
              <w:rPr>
                <w:rtl w:val="0"/>
              </w:rPr>
            </w:pPr>
            <w:r>
              <w:rPr>
                <w:rFonts w:ascii="Times New Roman" w:hAnsi="Times New Roman" w:eastAsia="Times New Roman" w:cs="Times New Roman"/>
                <w:sz w:val="20"/>
                <w:color w:val="000000"/>
                <w:u w:val="none"/>
                <w:vertAlign w:val="baseline"/>
                <w:b w:val="0"/>
                <w:i w:val="0"/>
                <w:shd w:val="clear" w:fill="D9EAD3"/>
                <w:rtl w:val="0"/>
              </w:rPr>
              <w:t vyd:_id="vyd:mkhzw4bqn5w2r8">с аттестованным местным гидом</w:t>
            </w:r>
          </w:p>
          <w:p vyd:_id="vyd:mkhzw4bo0sx8ki">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pif4ew1">Посещение острова Валаам по выбранной программе</w:t>
            </w:r>
          </w:p>
          <w:p vyd:_id="vyd:mkhzw4bnky061t">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o9aw6pa">Экспедиция к лесным водопадам и месторождению граната</w:t>
            </w:r>
          </w:p>
          <w:p vyd:_id="vyd:mkhzw4bniltgki">
            <w:pPr>
              <w:numPr>
                <w:ilvl w:val="0"/>
                <w:numId w:val="3"/>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nywqtj7">Водная прогулка на катере по Ладожским шхерам</w:t>
            </w:r>
          </w:p>
        </w:tc>
        <w:tc vyd:_id="vyd:mkhzw4b9c2pglq">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zw4blo8gdez">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mz53xpx">Трансфер на комфортабельном автобусе (вместимость автобуса зависит от набора группы)</w:t>
            </w:r>
          </w:p>
          <w:p vyd:_id="vyd:mkhzw4bkho61sv">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lb00k4m">Проживание в Петрозаводске (2 ночи)</w:t>
            </w:r>
          </w:p>
          <w:p vyd:_id="vyd:mkhzw4bjpl3zom">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krao7jg">Проживание в регионе Сортавала (2 ночи)</w:t>
            </w:r>
          </w:p>
          <w:p vyd:_id="vyd:mkhzw4bjuvoxup">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j2kcamd">Завтраки в отеле (кроме категории размещения «бюджет»)</w:t>
            </w:r>
          </w:p>
          <w:p vyd:_id="vyd:mkhzw4bizc8fq1">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i061yc1">Остановка у Рускеальских водопадов Ахинкоски</w:t>
            </w:r>
          </w:p>
          <w:p vyd:_id="vyd:mkhzw4bhnb2nkn">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h0kgdww">Свободное время в парке Рускеала</w:t>
            </w:r>
          </w:p>
          <w:p vyd:_id="vyd:mkhzw4bgy6s89y">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g8w6qgv">Посещение музея в Олонце</w:t>
            </w:r>
          </w:p>
          <w:p vyd:_id="vyd:mkhzw4bf4pr9cs">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gsjabky">Посещение деревни Киндасово</w:t>
            </w:r>
          </w:p>
          <w:p vyd:_id="vyd:mkhzw4beq70b6d">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frly2e3">Посещение о. Кижи</w:t>
            </w:r>
          </w:p>
          <w:p vyd:_id="vyd:mkhzw4be5l16j1">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e6w1i84">Посещение водопадов и месторождения граната</w:t>
            </w:r>
          </w:p>
          <w:p vyd:_id="vyd:mkhzw4bdv04ys8">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dwbzlkc">Посещение о. Валаам</w:t>
            </w:r>
          </w:p>
          <w:p vyd:_id="vyd:mkhzw4bcjk4y9a">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cxd1j0u">Посещение Ладожских шхер</w:t>
            </w:r>
          </w:p>
          <w:p vyd:_id="vyd:mkhzw4bbsr122x">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zw4bb1fbe2e">Посещение фирменного магазина форелевого хозяйства и магазина карельских бальзамов в Сортавала</w:t>
            </w:r>
          </w:p>
          <w:p vyd:_id="vyd:mkhzw4batdm3s1">
            <w:pPr>
              <w:ind w:start="0"/>
              <w:rPr>
                <w:b w:val="0"/>
                <w:rtl w:val="0"/>
              </w:rPr>
            </w:pPr>
            <w:r>
              <w:br w:type="textWrapping" vyd:_id="vyd:mkhzw4baabxqjt"/>
              <w:br w:type="textWrapping" vyd:_id="vyd:mkhzw4ba89xnzt"/>
              <w:br w:type="textWrapping" vyd:_id="vyd:mkhzw4ba35j82k"/>
            </w:r>
          </w:p>
        </w:tc>
      </w:tr>
    </w:tbl>
    <w:p w:rsidR="006531B6" w:rsidRPr="007A3B62" w:rsidRDefault="006531B6" w:rsidP="00A350CE" vyd:_id="vyd:mkhzw4c58t9fbl">
      <w:r>
        <w:rPr>
          <w:b w:val="0"/>
        </w:rPr>
        <w:br w:type="textWrapping" vyd:_id="vyd:mkhzw4b805r0ow"/>
      </w:r>
      <w:r>
        <w:rPr>
          <w:b w:val="0"/>
        </w:rPr>
        <w:br w:type="textWrapping" vyd:_id="vyd:mkhzw4b85bit5c"/>
      </w:r>
    </w:p>
    <w:p w:rsidR="006531B6" w:rsidRPr="007A3B62" w:rsidRDefault="006531B6" w:rsidP="00A350CE" vyd:_id="vyd:mkhzw4b72dgtst">
      <w:pPr>
        <w:spacing w:after="0" w:lineRule="auto" w:line="432" w:before="0"/>
        <w:jc w:val="both"/>
        <w:rPr>
          <w:b w:val="0"/>
        </w:rPr>
      </w:pPr>
      <w:r>
        <w:rPr>
          <w:rFonts w:ascii="Times New Roman" w:hAnsi="Times New Roman" w:eastAsia="Times New Roman" w:cs="Times New Roman"/>
          <w:sz w:val="24"/>
          <w:color w:val="000000"/>
          <w:u w:val="single"/>
          <w:vertAlign w:val="baseline"/>
          <w:b w:val="1"/>
          <w:i w:val="0"/>
          <w:rtl w:val="0"/>
        </w:rPr>
        <w:t vyd:_id="vyd:mkhzw4b69mhaem">Дополнительные возможности в туре:</w:t>
      </w:r>
    </w:p>
    <w:tbl vyd:_id="vyd:mkhzw49nv8vas9">
      <w:tblPr>
        <w:tblStyle w:val="TableGrid"/>
        <w:tblW w:w="9355" w:type="dxa"/>
        <w:tblLayout w:type="fixed"/>
      </w:tblPr>
      <w:tblGrid>
        <w:gridCol w:w="4200"/>
        <w:gridCol w:w="2475"/>
        <w:gridCol w:w="2325"/>
      </w:tblGrid>
      <w:tr vyd:_id="vyd:mkhzw4agamsn6m">
        <w:tc vyd:_id="vyd:mkhzw4aje2ma0g">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zw4ajl7qhuv">
            <w:pPr>
              <w:spacing w:after="0" w:lineRule="auto" w:line="331.2"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akp5t6we">Оплачивается самостоятельно до начала тура:</w:t>
            </w:r>
          </w:p>
        </w:tc>
        <w:tc vyd:_id="vyd:mkhzw4ai9fhgvr">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zw4ai3jv8xc">
            <w:pPr>
              <w:spacing w:after="0" w:lineRule="auto" w:line="331.2"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ajlt2es3">Оплачивается по желанию при заказе тура:</w:t>
            </w:r>
          </w:p>
        </w:tc>
        <w:tc vyd:_id="vyd:mkhzw4ahipqe9g">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zw4ah66921t">
            <w:pPr>
              <w:spacing w:after="0" w:lineRule="auto" w:line="331.2"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zw4aiavxcr8">Оплачивается по желанию на месте:</w:t>
            </w:r>
          </w:p>
        </w:tc>
      </w:tr>
      <w:tr vyd:_id="vyd:mkhzw49o7i7p8w">
        <w:tc vyd:_id="vyd:mkhzw49vq8y029">
          <w:tcPr>
            <w:tcBorders>
              <w:top w:val="single" w:color="000000" w:sz="12"/>
              <w:start w:val="single" w:color="000000" w:sz="6"/>
              <w:bottom w:val="single" w:color="000000" w:sz="6"/>
              <w:end w:val="single" w:color="000000" w:sz="6"/>
            </w:tcBorders>
            <w:shd w:val="clear" w:fill="FFFFFF"/>
            <w:tcMar>
              <w:top w:w="0" w:type="dxa"/>
              <w:start w:w="40" w:type="dxa"/>
              <w:bottom w:w="0" w:type="dxa"/>
              <w:end w:w="40" w:type="dxa"/>
            </w:tcMar>
            <w:vAlign w:val="top"/>
          </w:tcPr>
          <w:p vyd:_id="vyd:mkhzw4af3yp82q">
            <w:pPr>
              <w:numPr>
                <w:ilvl w:val="0"/>
                <w:numId w:val="5"/>
              </w:numPr>
              <w:spacing w:before="0" w:after="0" w:lineRule="auto" w:line="331.2"/>
              <w:ind w:start="495"/>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agy8vd77">Ж/д билеты: ретропоезд «Рускеала» – Сортавала</w:t>
            </w:r>
          </w:p>
          <w:p vyd:_id="vyd:mkhzw4aemtts3d">
            <w:pPr>
              <w:numPr>
                <w:ilvl w:val="0"/>
                <w:numId w:val="5"/>
              </w:numPr>
              <w:spacing w:before="0" w:after="0" w:lineRule="auto" w:line="331.2"/>
              <w:ind w:start="495"/>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afja7hi8">При посещении особо охраняемых природных территорий Карелии, по постановлению Правительства, взимается обязательный платеж 200 руб. за посещение объекта:</w:t>
            </w:r>
          </w:p>
          <w:p vyd:_id="vyd:mkhzw4a2qq44fh">
            <w:pPr>
              <w:spacing w:after="0" w:lineRule="auto" w:line="331.2" w:before="0"/>
              <w:ind w:start="135"/>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ad69mgrt" xml:space="preserve">Валаамский архипелаг </w:t>
            </w:r>
            <w:r>
              <w:rPr>
                <w:rFonts w:ascii="Times New Roman" w:hAnsi="Times New Roman" w:eastAsia="Times New Roman" w:cs="Times New Roman"/>
                <w:sz w:val="24"/>
                <w:color w:val="000000"/>
                <w:u w:val="none"/>
                <w:vertAlign w:val="baseline"/>
                <w:b w:val="0"/>
                <w:i w:val="0"/>
                <w:shd w:val="clear" w:fill="D9EAD3"/>
                <w:rtl w:val="0"/>
              </w:rPr>
              <w:t vyd:_id="vyd:mkhzw4adjd2szu">- ссылка на оплату https://vk.cc/cw64Ja</w:t>
            </w:r>
          </w:p>
          <w:p vyd:_id="vyd:mkhzw4a1hokx4w">
            <w:pPr>
              <w:ind w:start="0"/>
              <w:rPr>
                <w:b w:val="0"/>
                <w:rtl w:val="0"/>
              </w:rPr>
            </w:pPr>
            <w:r>
              <w:br w:type="textWrapping" vyd:_id="vyd:mkhzw4a1arwqqw"/>
            </w:r>
          </w:p>
          <w:p vyd:_id="vyd:mkhzw4a0wpo02w">
            <w:pPr>
              <w:spacing w:after="0" w:lineRule="auto" w:line="331.2" w:before="0"/>
              <w:ind w:start="135"/>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a1trypnv">350 рублей за посещение объекта:</w:t>
            </w:r>
          </w:p>
          <w:p vyd:_id="vyd:mkhzw49yaio7hv">
            <w:pPr>
              <w:spacing w:after="0" w:lineRule="auto" w:line="331.2" w:before="0"/>
              <w:ind w:start="135"/>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zw4a0cdo3w6">парк «Ладожские шхеры»</w:t>
            </w:r>
            <w:r>
              <w:rPr>
                <w:rFonts w:ascii="Times New Roman" w:hAnsi="Times New Roman" w:eastAsia="Times New Roman" w:cs="Times New Roman"/>
                <w:sz w:val="24"/>
                <w:color w:val="000000"/>
                <w:u w:val="none"/>
                <w:vertAlign w:val="baseline"/>
                <w:b w:val="0"/>
                <w:i w:val="0"/>
                <w:shd w:val="clear" w:fill="D9EAD3"/>
                <w:rtl w:val="0"/>
              </w:rPr>
              <w:t vyd:_id="vyd:mkhzw49zy4g4ot" xml:space="preserve"> (на основании статьи № 15 ФЗ № 33-ФЗ) - оплата на сайте: https://pay.parkladoga.ru/</w:t>
            </w:r>
          </w:p>
          <w:p vyd:_id="vyd:mkhzw49xxawe7y">
            <w:pPr>
              <w:spacing w:after="0" w:lineRule="auto" w:line="331.2" w:before="0"/>
              <w:ind w:start="135"/>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zw49y7lhbls">Оплата производится самостоятельно до начала тура. За несоблюдение требований предусмотрена административная ответственность (ст. 8.39 КоАП РФ).</w:t>
            </w:r>
          </w:p>
          <w:p vyd:_id="vyd:mkhzw49vsvfoav">
            <w:pPr>
              <w:ind w:start="0"/>
              <w:rPr>
                <w:b w:val="0"/>
                <w:rtl w:val="0"/>
              </w:rPr>
            </w:pPr>
            <w:r>
              <w:br w:type="textWrapping" vyd:_id="vyd:mkhzw49x796esu"/>
            </w:r>
          </w:p>
        </w:tc>
        <w:tc vyd:_id="vyd:mkhzw49sfu2ym2">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zw49ty0lnz8">
            <w:pPr>
              <w:numPr>
                <w:ilvl w:val="0"/>
                <w:numId w:val="6"/>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9utike8l">Доплат нет</w:t>
            </w:r>
          </w:p>
        </w:tc>
        <w:tc vyd:_id="vyd:mkhzw49o1kwdqw">
          <w:tcPr>
            <w:tcBorders>
              <w:top w:val="single" w:color="000000" w:sz="12"/>
              <w:start w:val="single" w:color="000000" w:sz="6"/>
              <w:bottom w:val="single" w:color="000000" w:sz="6"/>
              <w:end w:val="single" w:color="000000" w:sz="6"/>
            </w:tcBorders>
            <w:shd w:val="clear" w:fill="FFFFFF"/>
            <w:tcMar>
              <w:top w:w="0" w:type="dxa"/>
              <w:start w:w="40" w:type="dxa"/>
              <w:bottom w:w="0" w:type="dxa"/>
              <w:end w:w="40" w:type="dxa"/>
            </w:tcMar>
            <w:vAlign w:val="top"/>
          </w:tcPr>
          <w:p vyd:_id="vyd:mkhzw49qlcfafx">
            <w:pPr>
              <w:numPr>
                <w:ilvl w:val="0"/>
                <w:numId w:val="7"/>
              </w:numPr>
              <w:spacing w:before="0" w:after="0" w:lineRule="auto" w:line="331.2"/>
              <w:ind w:start="502"/>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9r7m2f3j">Комплексные обеды в туре: диапазон цен – 800-1000 руб./чел.</w:t>
            </w:r>
          </w:p>
          <w:p vyd:_id="vyd:mkhzw49pf56sl2">
            <w:pPr>
              <w:numPr>
                <w:ilvl w:val="0"/>
                <w:numId w:val="7"/>
              </w:numPr>
              <w:spacing w:before="0" w:after="0" w:lineRule="auto" w:line="331.2"/>
              <w:ind w:start="425"/>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zw49qyyf7gi">Экологическая тропа у водопадов Ахинкоски: полный билет – 500 руб./взр; 400 руб./чел. –  льготный.</w:t>
            </w:r>
          </w:p>
        </w:tc>
      </w:tr>
    </w:tbl>
    <w:p w:rsidR="006531B6" w:rsidRPr="007A3B62" w:rsidRDefault="006531B6" w:rsidP="00A350CE" vyd:_id="vyd:mkhzw4akl3e24l">
      <w:pPr>
        <w:rPr>
          <w:b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sdtdh="http://schemas.microsoft.com/office/word/2020/wordml/sdtdatahash" xmlns:unk1="http://schemas.microsoft.com/office/word/2023/wordml/word16du"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15="http://schemas.microsoft.com/office/word/2012/wordml" xmlns:o="urn:schemas-microsoft-com:office:office" xmlns:v="urn:schemas-microsoft-com:vml" xmlns:w="http://schemas.openxmlformats.org/wordprocessingml/2006/main" xmlns:m="http://schemas.openxmlformats.org/officeDocument/2006/math">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sdtdh="http://schemas.microsoft.com/office/word/2020/wordml/sdtdatahash" xmlns:unk1="http://schemas.microsoft.com/office/word/2023/wordml/word16du"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cfe5a7da-c660-4d50-9613-d0a502e77219"/></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